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538FB7" w14:textId="77F65DE8" w:rsidR="001813F3" w:rsidRDefault="003A6E1C" w:rsidP="007410C1">
      <w:pPr>
        <w:tabs>
          <w:tab w:val="left" w:pos="3046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4656" behindDoc="1" locked="0" layoutInCell="1" allowOverlap="1" wp14:anchorId="0F99300B" wp14:editId="14CF4052">
                <wp:simplePos x="0" y="0"/>
                <wp:positionH relativeFrom="column">
                  <wp:posOffset>-161262</wp:posOffset>
                </wp:positionH>
                <wp:positionV relativeFrom="paragraph">
                  <wp:posOffset>-113555</wp:posOffset>
                </wp:positionV>
                <wp:extent cx="7313295" cy="1280160"/>
                <wp:effectExtent l="0" t="0" r="14605" b="15240"/>
                <wp:wrapNone/>
                <wp:docPr id="9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7313295" cy="128016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FFFF"/>
                            </a:gs>
                            <a:gs pos="100000">
                              <a:srgbClr val="E4E4E4"/>
                            </a:gs>
                          </a:gsLst>
                          <a:lin ang="0" scaled="1"/>
                        </a:gradFill>
                        <a:ln w="3175">
                          <a:solidFill>
                            <a:srgbClr val="E7E6E6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117088" dir="7836078" algn="ctr" rotWithShape="0">
                                  <a:srgbClr val="DCDCD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CFBD5F2" w14:textId="77777777" w:rsidR="00363F40" w:rsidRDefault="00363F40" w:rsidP="00470FDD">
                            <w:pPr>
                              <w:ind w:left="3564"/>
                              <w:rPr>
                                <w:rFonts w:ascii="Franklin Gothic Medium" w:hAnsi="Franklin Gothic Medium" w:cs="Tahoma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14:paraId="444B996D" w14:textId="4B994553" w:rsidR="006948BC" w:rsidRPr="00363F40" w:rsidRDefault="003A6E1C" w:rsidP="00006765">
                            <w:pPr>
                              <w:ind w:left="2832"/>
                              <w:rPr>
                                <w:rFonts w:ascii="Franklin Gothic Medium" w:hAnsi="Franklin Gothic Medium" w:cs="Tahoma"/>
                                <w:sz w:val="40"/>
                                <w:szCs w:val="40"/>
                              </w:rPr>
                            </w:pPr>
                            <w:r w:rsidRPr="003A6E1C">
                              <w:rPr>
                                <w:rFonts w:ascii="Franklin Gothic Medium" w:hAnsi="Franklin Gothic Medium" w:cs="Tahoma"/>
                                <w:b/>
                                <w:sz w:val="40"/>
                                <w:szCs w:val="40"/>
                              </w:rPr>
                              <w:t xml:space="preserve">Nowelizacja Kodeksu pracy </w:t>
                            </w:r>
                            <w:r w:rsidR="0095678C">
                              <w:rPr>
                                <w:rFonts w:ascii="Franklin Gothic Medium" w:hAnsi="Franklin Gothic Medium" w:cs="Tahoma"/>
                                <w:b/>
                                <w:sz w:val="40"/>
                                <w:szCs w:val="40"/>
                              </w:rPr>
                              <w:t>oraz</w:t>
                            </w:r>
                            <w:r w:rsidRPr="003A6E1C">
                              <w:rPr>
                                <w:rFonts w:ascii="Franklin Gothic Medium" w:hAnsi="Franklin Gothic Medium" w:cs="Tahoma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3A6E1C">
                              <w:rPr>
                                <w:rFonts w:ascii="Franklin Gothic Medium" w:hAnsi="Franklin Gothic Medium" w:cs="Tahoma"/>
                                <w:b/>
                                <w:sz w:val="40"/>
                                <w:szCs w:val="40"/>
                                <w:u w:val="single"/>
                              </w:rPr>
                              <w:t xml:space="preserve">zmiany </w:t>
                            </w:r>
                            <w:r w:rsidR="0095678C">
                              <w:rPr>
                                <w:rFonts w:ascii="Franklin Gothic Medium" w:hAnsi="Franklin Gothic Medium" w:cs="Tahoma"/>
                                <w:b/>
                                <w:sz w:val="40"/>
                                <w:szCs w:val="40"/>
                                <w:u w:val="single"/>
                              </w:rPr>
                              <w:br/>
                            </w:r>
                            <w:r w:rsidRPr="003A6E1C">
                              <w:rPr>
                                <w:rFonts w:ascii="Franklin Gothic Medium" w:hAnsi="Franklin Gothic Medium" w:cs="Tahoma"/>
                                <w:b/>
                                <w:sz w:val="40"/>
                                <w:szCs w:val="40"/>
                                <w:u w:val="single"/>
                              </w:rPr>
                              <w:t>w regulaminie pracy</w:t>
                            </w:r>
                            <w:r w:rsidRPr="003A6E1C">
                              <w:rPr>
                                <w:rFonts w:ascii="Franklin Gothic Medium" w:hAnsi="Franklin Gothic Medium" w:cs="Tahoma"/>
                                <w:b/>
                                <w:sz w:val="40"/>
                                <w:szCs w:val="40"/>
                              </w:rPr>
                              <w:t xml:space="preserve"> szkół i placówek oświatowych</w:t>
                            </w:r>
                            <w:r w:rsidR="00A253CD">
                              <w:rPr>
                                <w:rFonts w:ascii="Franklin Gothic Medium" w:hAnsi="Franklin Gothic Medium" w:cs="Tahoma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  <w:p w14:paraId="2349D5BF" w14:textId="77777777" w:rsidR="00BA2AB0" w:rsidRPr="00E343D3" w:rsidRDefault="00BA2AB0" w:rsidP="005F6209">
                            <w:pPr>
                              <w:ind w:left="993"/>
                              <w:rPr>
                                <w:rFonts w:ascii="Tahoma" w:hAnsi="Tahoma" w:cs="Tahoma"/>
                                <w:sz w:val="12"/>
                                <w:szCs w:val="14"/>
                              </w:rPr>
                            </w:pPr>
                          </w:p>
                          <w:p w14:paraId="6299D07C" w14:textId="77777777" w:rsidR="00BA2AB0" w:rsidRPr="00EE6237" w:rsidRDefault="00BA2AB0" w:rsidP="005F6209">
                            <w:pPr>
                              <w:jc w:val="both"/>
                              <w:rPr>
                                <w:rFonts w:ascii="Cambria" w:hAnsi="Cambria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41E0058E" w14:textId="77777777" w:rsidR="00A8512C" w:rsidRPr="00DF244D" w:rsidRDefault="00A8512C" w:rsidP="005F6209">
                            <w:pPr>
                              <w:pStyle w:val="Akapitzlist"/>
                              <w:rPr>
                                <w:rFonts w:ascii="Franklin Gothic Medium" w:hAnsi="Franklin Gothic Medium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4A41F0A0" w14:textId="77777777" w:rsidR="00A8512C" w:rsidRPr="00EE6237" w:rsidRDefault="00A8512C" w:rsidP="00F02B55">
                            <w:pPr>
                              <w:jc w:val="both"/>
                              <w:rPr>
                                <w:rFonts w:ascii="Cambria" w:hAnsi="Cambria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5EB9145F" w14:textId="77777777" w:rsidR="00814D6F" w:rsidRDefault="00814D6F" w:rsidP="00814D6F">
                            <w:pPr>
                              <w:tabs>
                                <w:tab w:val="left" w:pos="3119"/>
                              </w:tabs>
                              <w:spacing w:line="276" w:lineRule="auto"/>
                              <w:ind w:left="2835"/>
                              <w:jc w:val="both"/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</w:pPr>
                          </w:p>
                          <w:p w14:paraId="7D4F7014" w14:textId="77777777" w:rsidR="00814D6F" w:rsidRPr="00A1331B" w:rsidRDefault="00814D6F" w:rsidP="00814D6F">
                            <w:pPr>
                              <w:tabs>
                                <w:tab w:val="left" w:pos="3119"/>
                              </w:tabs>
                              <w:spacing w:line="276" w:lineRule="auto"/>
                              <w:jc w:val="both"/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</w:pPr>
                          </w:p>
                          <w:p w14:paraId="6B8B9ADC" w14:textId="77777777" w:rsidR="000A0506" w:rsidRPr="00D91ABC" w:rsidRDefault="000A0506" w:rsidP="008E299C">
                            <w:pPr>
                              <w:ind w:left="3119"/>
                              <w:rPr>
                                <w:rFonts w:ascii="Franklin Gothic Medium" w:hAnsi="Franklin Gothic Medium" w:cs="Tahoma"/>
                                <w:sz w:val="12"/>
                                <w:szCs w:val="20"/>
                              </w:rPr>
                            </w:pPr>
                          </w:p>
                          <w:p w14:paraId="65C0E3D4" w14:textId="77777777" w:rsidR="008D48F6" w:rsidRPr="003B03D6" w:rsidRDefault="008D48F6" w:rsidP="008E299C">
                            <w:pPr>
                              <w:pStyle w:val="Akapitzlist"/>
                              <w:rPr>
                                <w:rFonts w:ascii="Franklin Gothic Book" w:hAnsi="Franklin Gothic Book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33F12A3C" w14:textId="77777777" w:rsidR="0008137B" w:rsidRPr="00BA36AC" w:rsidRDefault="0008137B" w:rsidP="008E299C">
                            <w:pPr>
                              <w:ind w:left="2835"/>
                              <w:rPr>
                                <w:rFonts w:ascii="Franklin Gothic Book" w:hAnsi="Franklin Gothic Book" w:cs="Tahoma"/>
                                <w:b/>
                                <w:i/>
                                <w:sz w:val="18"/>
                                <w:szCs w:val="18"/>
                              </w:rPr>
                            </w:pPr>
                          </w:p>
                          <w:p w14:paraId="45EE210E" w14:textId="77777777" w:rsidR="0008137B" w:rsidRPr="00732E64" w:rsidRDefault="0008137B" w:rsidP="004051F1">
                            <w:pPr>
                              <w:rPr>
                                <w:rFonts w:ascii="Tahoma" w:hAnsi="Tahoma" w:cs="Tahoma"/>
                                <w:sz w:val="12"/>
                                <w:szCs w:val="12"/>
                              </w:rPr>
                            </w:pPr>
                          </w:p>
                          <w:p w14:paraId="5B76E715" w14:textId="77777777" w:rsidR="0008137B" w:rsidRPr="00732E64" w:rsidRDefault="0008137B" w:rsidP="0008137B">
                            <w:pPr>
                              <w:rPr>
                                <w:rFonts w:ascii="Tahoma" w:hAnsi="Tahoma" w:cs="Tahoma"/>
                                <w:i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F99300B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-12.7pt;margin-top:-8.95pt;width:575.85pt;height:100.8pt;z-index:-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" strokecolor="#e7e6e6" strokeweight=".25pt">
                <v:fill color2="#e4e4e4" rotate="t" angle="90" focus="100%" type="gradient"/>
                <v:shadow color="#dcdcdc" offset="-6pt,7pt"/>
                <v:path arrowok="t"/>
                <v:textbox>
                  <w:txbxContent>
                    <w:p w14:paraId="5CFBD5F2" w14:textId="77777777" w:rsidR="00363F40" w:rsidRDefault="00363F40" w:rsidP="00470FDD">
                      <w:pPr>
                        <w:ind w:left="3564"/>
                        <w:rPr>
                          <w:rFonts w:ascii="Franklin Gothic Medium" w:hAnsi="Franklin Gothic Medium" w:cs="Tahoma"/>
                          <w:b/>
                          <w:sz w:val="30"/>
                          <w:szCs w:val="30"/>
                        </w:rPr>
                      </w:pPr>
                    </w:p>
                    <w:p w14:paraId="444B996D" w14:textId="4B994553" w:rsidR="006948BC" w:rsidRPr="00363F40" w:rsidRDefault="003A6E1C" w:rsidP="00006765">
                      <w:pPr>
                        <w:ind w:left="2832"/>
                        <w:rPr>
                          <w:rFonts w:ascii="Franklin Gothic Medium" w:hAnsi="Franklin Gothic Medium" w:cs="Tahoma"/>
                          <w:sz w:val="40"/>
                          <w:szCs w:val="40"/>
                        </w:rPr>
                      </w:pPr>
                      <w:r w:rsidRPr="003A6E1C">
                        <w:rPr>
                          <w:rFonts w:ascii="Franklin Gothic Medium" w:hAnsi="Franklin Gothic Medium" w:cs="Tahoma"/>
                          <w:b/>
                          <w:sz w:val="40"/>
                          <w:szCs w:val="40"/>
                        </w:rPr>
                        <w:t xml:space="preserve">Nowelizacja Kodeksu pracy </w:t>
                      </w:r>
                      <w:r w:rsidR="0095678C">
                        <w:rPr>
                          <w:rFonts w:ascii="Franklin Gothic Medium" w:hAnsi="Franklin Gothic Medium" w:cs="Tahoma"/>
                          <w:b/>
                          <w:sz w:val="40"/>
                          <w:szCs w:val="40"/>
                        </w:rPr>
                        <w:t>oraz</w:t>
                      </w:r>
                      <w:r w:rsidRPr="003A6E1C">
                        <w:rPr>
                          <w:rFonts w:ascii="Franklin Gothic Medium" w:hAnsi="Franklin Gothic Medium" w:cs="Tahoma"/>
                          <w:b/>
                          <w:sz w:val="40"/>
                          <w:szCs w:val="40"/>
                        </w:rPr>
                        <w:t xml:space="preserve"> </w:t>
                      </w:r>
                      <w:r w:rsidRPr="003A6E1C">
                        <w:rPr>
                          <w:rFonts w:ascii="Franklin Gothic Medium" w:hAnsi="Franklin Gothic Medium" w:cs="Tahoma"/>
                          <w:b/>
                          <w:sz w:val="40"/>
                          <w:szCs w:val="40"/>
                          <w:u w:val="single"/>
                        </w:rPr>
                        <w:t xml:space="preserve">zmiany </w:t>
                      </w:r>
                      <w:r w:rsidR="0095678C">
                        <w:rPr>
                          <w:rFonts w:ascii="Franklin Gothic Medium" w:hAnsi="Franklin Gothic Medium" w:cs="Tahoma"/>
                          <w:b/>
                          <w:sz w:val="40"/>
                          <w:szCs w:val="40"/>
                          <w:u w:val="single"/>
                        </w:rPr>
                        <w:br/>
                      </w:r>
                      <w:r w:rsidRPr="003A6E1C">
                        <w:rPr>
                          <w:rFonts w:ascii="Franklin Gothic Medium" w:hAnsi="Franklin Gothic Medium" w:cs="Tahoma"/>
                          <w:b/>
                          <w:sz w:val="40"/>
                          <w:szCs w:val="40"/>
                          <w:u w:val="single"/>
                        </w:rPr>
                        <w:t>w regulaminie pracy</w:t>
                      </w:r>
                      <w:r w:rsidRPr="003A6E1C">
                        <w:rPr>
                          <w:rFonts w:ascii="Franklin Gothic Medium" w:hAnsi="Franklin Gothic Medium" w:cs="Tahoma"/>
                          <w:b/>
                          <w:sz w:val="40"/>
                          <w:szCs w:val="40"/>
                        </w:rPr>
                        <w:t xml:space="preserve"> szkół i placówek oświatowych</w:t>
                      </w:r>
                      <w:r w:rsidR="00A253CD">
                        <w:rPr>
                          <w:rFonts w:ascii="Franklin Gothic Medium" w:hAnsi="Franklin Gothic Medium" w:cs="Tahoma"/>
                          <w:b/>
                          <w:sz w:val="40"/>
                          <w:szCs w:val="40"/>
                        </w:rPr>
                        <w:t xml:space="preserve"> </w:t>
                      </w:r>
                    </w:p>
                    <w:p w14:paraId="2349D5BF" w14:textId="77777777" w:rsidR="00BA2AB0" w:rsidRPr="00E343D3" w:rsidRDefault="00BA2AB0" w:rsidP="005F6209">
                      <w:pPr>
                        <w:ind w:left="993"/>
                        <w:rPr>
                          <w:rFonts w:ascii="Tahoma" w:hAnsi="Tahoma" w:cs="Tahoma"/>
                          <w:sz w:val="12"/>
                          <w:szCs w:val="14"/>
                        </w:rPr>
                      </w:pPr>
                    </w:p>
                    <w:p w14:paraId="6299D07C" w14:textId="77777777" w:rsidR="00BA2AB0" w:rsidRPr="00EE6237" w:rsidRDefault="00BA2AB0" w:rsidP="005F6209">
                      <w:pPr>
                        <w:jc w:val="both"/>
                        <w:rPr>
                          <w:rFonts w:ascii="Cambria" w:hAnsi="Cambria" w:cs="Tahoma"/>
                          <w:b/>
                          <w:sz w:val="20"/>
                          <w:szCs w:val="20"/>
                        </w:rPr>
                      </w:pPr>
                    </w:p>
                    <w:p w14:paraId="41E0058E" w14:textId="77777777" w:rsidR="00A8512C" w:rsidRPr="00DF244D" w:rsidRDefault="00A8512C" w:rsidP="005F6209">
                      <w:pPr>
                        <w:pStyle w:val="Akapitzlist"/>
                        <w:rPr>
                          <w:rFonts w:ascii="Franklin Gothic Medium" w:hAnsi="Franklin Gothic Medium" w:cs="Tahoma"/>
                          <w:b/>
                          <w:sz w:val="20"/>
                          <w:szCs w:val="20"/>
                        </w:rPr>
                      </w:pPr>
                    </w:p>
                    <w:p w14:paraId="4A41F0A0" w14:textId="77777777" w:rsidR="00A8512C" w:rsidRPr="00EE6237" w:rsidRDefault="00A8512C" w:rsidP="00F02B55">
                      <w:pPr>
                        <w:jc w:val="both"/>
                        <w:rPr>
                          <w:rFonts w:ascii="Cambria" w:hAnsi="Cambria" w:cs="Tahoma"/>
                          <w:b/>
                          <w:sz w:val="20"/>
                          <w:szCs w:val="20"/>
                        </w:rPr>
                      </w:pPr>
                    </w:p>
                    <w:p w14:paraId="5EB9145F" w14:textId="77777777" w:rsidR="00814D6F" w:rsidRDefault="00814D6F" w:rsidP="00814D6F">
                      <w:pPr>
                        <w:tabs>
                          <w:tab w:val="left" w:pos="3119"/>
                        </w:tabs>
                        <w:spacing w:line="276" w:lineRule="auto"/>
                        <w:ind w:left="2835"/>
                        <w:jc w:val="both"/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</w:pPr>
                    </w:p>
                    <w:p w14:paraId="7D4F7014" w14:textId="77777777" w:rsidR="00814D6F" w:rsidRPr="00A1331B" w:rsidRDefault="00814D6F" w:rsidP="00814D6F">
                      <w:pPr>
                        <w:tabs>
                          <w:tab w:val="left" w:pos="3119"/>
                        </w:tabs>
                        <w:spacing w:line="276" w:lineRule="auto"/>
                        <w:jc w:val="both"/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</w:pPr>
                    </w:p>
                    <w:p w14:paraId="6B8B9ADC" w14:textId="77777777" w:rsidR="000A0506" w:rsidRPr="00D91ABC" w:rsidRDefault="000A0506" w:rsidP="008E299C">
                      <w:pPr>
                        <w:ind w:left="3119"/>
                        <w:rPr>
                          <w:rFonts w:ascii="Franklin Gothic Medium" w:hAnsi="Franklin Gothic Medium" w:cs="Tahoma"/>
                          <w:sz w:val="12"/>
                          <w:szCs w:val="20"/>
                        </w:rPr>
                      </w:pPr>
                    </w:p>
                    <w:p w14:paraId="65C0E3D4" w14:textId="77777777" w:rsidR="008D48F6" w:rsidRPr="003B03D6" w:rsidRDefault="008D48F6" w:rsidP="008E299C">
                      <w:pPr>
                        <w:pStyle w:val="Akapitzlist"/>
                        <w:rPr>
                          <w:rFonts w:ascii="Franklin Gothic Book" w:hAnsi="Franklin Gothic Book" w:cs="Tahoma"/>
                          <w:b/>
                          <w:sz w:val="20"/>
                          <w:szCs w:val="20"/>
                        </w:rPr>
                      </w:pPr>
                    </w:p>
                    <w:p w14:paraId="33F12A3C" w14:textId="77777777" w:rsidR="0008137B" w:rsidRPr="00BA36AC" w:rsidRDefault="0008137B" w:rsidP="008E299C">
                      <w:pPr>
                        <w:ind w:left="2835"/>
                        <w:rPr>
                          <w:rFonts w:ascii="Franklin Gothic Book" w:hAnsi="Franklin Gothic Book" w:cs="Tahoma"/>
                          <w:b/>
                          <w:i/>
                          <w:sz w:val="18"/>
                          <w:szCs w:val="18"/>
                        </w:rPr>
                      </w:pPr>
                    </w:p>
                    <w:p w14:paraId="45EE210E" w14:textId="77777777" w:rsidR="0008137B" w:rsidRPr="00732E64" w:rsidRDefault="0008137B" w:rsidP="004051F1">
                      <w:pPr>
                        <w:rPr>
                          <w:rFonts w:ascii="Tahoma" w:hAnsi="Tahoma" w:cs="Tahoma"/>
                          <w:sz w:val="12"/>
                          <w:szCs w:val="12"/>
                        </w:rPr>
                      </w:pPr>
                    </w:p>
                    <w:p w14:paraId="5B76E715" w14:textId="77777777" w:rsidR="0008137B" w:rsidRPr="00732E64" w:rsidRDefault="0008137B" w:rsidP="0008137B">
                      <w:pPr>
                        <w:rPr>
                          <w:rFonts w:ascii="Tahoma" w:hAnsi="Tahoma" w:cs="Tahoma"/>
                          <w:i/>
                          <w:sz w:val="12"/>
                          <w:szCs w:val="1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365C2E7C" wp14:editId="090E13BA">
                <wp:simplePos x="0" y="0"/>
                <wp:positionH relativeFrom="column">
                  <wp:posOffset>-224376</wp:posOffset>
                </wp:positionH>
                <wp:positionV relativeFrom="paragraph">
                  <wp:posOffset>-351790</wp:posOffset>
                </wp:positionV>
                <wp:extent cx="1637969" cy="1407381"/>
                <wp:effectExtent l="0" t="0" r="0" b="0"/>
                <wp:wrapNone/>
                <wp:docPr id="4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637969" cy="1407381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FFFFFF">
                              <a:alpha val="0"/>
                            </a:srgb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0"/>
                                </a:srgbClr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3B717DC" w14:textId="77777777" w:rsidR="00CA0C85" w:rsidRDefault="00CA0C85" w:rsidP="00001CB2">
                            <w:pPr>
                              <w:ind w:left="540"/>
                              <w:jc w:val="center"/>
                              <w:rPr>
                                <w:rFonts w:ascii="Bell MT" w:hAnsi="Bell MT"/>
                                <w:b/>
                                <w:color w:val="5F5F5F"/>
                                <w:spacing w:val="62"/>
                                <w:sz w:val="16"/>
                                <w:szCs w:val="16"/>
                              </w:rPr>
                            </w:pPr>
                          </w:p>
                          <w:p w14:paraId="621B1B60" w14:textId="77777777" w:rsidR="00E94E1B" w:rsidRDefault="00E94E1B" w:rsidP="00001CB2">
                            <w:pPr>
                              <w:ind w:left="540"/>
                              <w:jc w:val="center"/>
                              <w:rPr>
                                <w:rFonts w:ascii="Bell MT" w:hAnsi="Bell MT"/>
                                <w:b/>
                                <w:color w:val="5F5F5F"/>
                                <w:spacing w:val="62"/>
                                <w:sz w:val="16"/>
                                <w:szCs w:val="16"/>
                              </w:rPr>
                            </w:pPr>
                          </w:p>
                          <w:p w14:paraId="44F62484" w14:textId="77777777" w:rsidR="00CA0C85" w:rsidRPr="00B0530E" w:rsidRDefault="00CA0C85" w:rsidP="00001CB2">
                            <w:pPr>
                              <w:ind w:left="540"/>
                              <w:jc w:val="center"/>
                              <w:rPr>
                                <w:rFonts w:ascii="Bell MT" w:hAnsi="Bell MT"/>
                                <w:b/>
                                <w:spacing w:val="62"/>
                                <w:sz w:val="16"/>
                                <w:szCs w:val="16"/>
                              </w:rPr>
                            </w:pPr>
                          </w:p>
                          <w:p w14:paraId="31E3B259" w14:textId="77777777" w:rsidR="00912B55" w:rsidRPr="00A21C80" w:rsidRDefault="00AC1DA3" w:rsidP="00001CB2">
                            <w:pPr>
                              <w:ind w:left="540"/>
                              <w:jc w:val="center"/>
                              <w:rPr>
                                <w:rFonts w:ascii="Calibri" w:hAnsi="Calibri" w:cs="Calibri"/>
                                <w:b/>
                                <w:spacing w:val="62"/>
                                <w:sz w:val="16"/>
                                <w:szCs w:val="16"/>
                                <w14:shadow w14:blurRad="0" w14:dist="254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bg1">
                                      <w14:alpha w14:val="50000"/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B632C">
                              <w:rPr>
                                <w:rFonts w:ascii="Calibri" w:hAnsi="Calibri" w:cs="Calibri"/>
                                <w:b/>
                                <w:spacing w:val="62"/>
                                <w:sz w:val="16"/>
                                <w:szCs w:val="16"/>
                              </w:rPr>
                              <w:t xml:space="preserve">OFERTA  </w:t>
                            </w:r>
                            <w:r w:rsidR="00380FE5" w:rsidRPr="002B632C">
                              <w:rPr>
                                <w:rFonts w:ascii="Calibri" w:hAnsi="Calibri" w:cs="Calibri"/>
                                <w:b/>
                                <w:spacing w:val="62"/>
                                <w:sz w:val="16"/>
                                <w:szCs w:val="16"/>
                              </w:rPr>
                              <w:t xml:space="preserve">    </w:t>
                            </w:r>
                            <w:r w:rsidR="004C5BFD" w:rsidRPr="002B632C">
                              <w:rPr>
                                <w:rFonts w:ascii="Calibri" w:hAnsi="Calibri" w:cs="Calibri"/>
                                <w:b/>
                                <w:spacing w:val="62"/>
                                <w:sz w:val="16"/>
                                <w:szCs w:val="16"/>
                              </w:rPr>
                              <w:t xml:space="preserve">   </w:t>
                            </w:r>
                            <w:r w:rsidRPr="002B632C">
                              <w:rPr>
                                <w:rFonts w:ascii="Calibri" w:hAnsi="Calibri" w:cs="Calibri"/>
                                <w:b/>
                                <w:spacing w:val="62"/>
                                <w:sz w:val="16"/>
                                <w:szCs w:val="16"/>
                              </w:rPr>
                              <w:t>SZKOLENIA</w:t>
                            </w:r>
                          </w:p>
                          <w:p w14:paraId="073DC45F" w14:textId="77777777" w:rsidR="00FE15D9" w:rsidRDefault="00F6350D" w:rsidP="00F6350D">
                            <w:pPr>
                              <w:ind w:right="-585"/>
                              <w:rPr>
                                <w:noProof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         </w:t>
                            </w:r>
                            <w:r w:rsidR="00380FE5">
                              <w:rPr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="00E152F5">
                              <w:rPr>
                                <w:sz w:val="16"/>
                                <w:szCs w:val="16"/>
                              </w:rPr>
                              <w:t xml:space="preserve">  </w:t>
                            </w:r>
                          </w:p>
                          <w:p w14:paraId="67A3214A" w14:textId="77777777" w:rsidR="00493E52" w:rsidRDefault="00493E52" w:rsidP="00CA0C85">
                            <w:pPr>
                              <w:ind w:right="-585"/>
                              <w:jc w:val="center"/>
                            </w:pPr>
                          </w:p>
                          <w:p w14:paraId="7840F73C" w14:textId="77777777" w:rsidR="001D2EF9" w:rsidRDefault="001D2EF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5C2E7C" id="Text Box 9" o:spid="_x0000_s1027" type="#_x0000_t202" style="position:absolute;margin-left:-17.65pt;margin-top:-27.7pt;width:128.95pt;height:110.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" filled="f" strokecolor="white">
                <v:fill opacity="0"/>
                <v:stroke opacity="0"/>
                <v:path arrowok="t"/>
                <v:textbox>
                  <w:txbxContent>
                    <w:p w14:paraId="43B717DC" w14:textId="77777777" w:rsidR="00CA0C85" w:rsidRDefault="00CA0C85" w:rsidP="00001CB2">
                      <w:pPr>
                        <w:ind w:left="540"/>
                        <w:jc w:val="center"/>
                        <w:rPr>
                          <w:rFonts w:ascii="Bell MT" w:hAnsi="Bell MT"/>
                          <w:b/>
                          <w:color w:val="5F5F5F"/>
                          <w:spacing w:val="62"/>
                          <w:sz w:val="16"/>
                          <w:szCs w:val="16"/>
                        </w:rPr>
                      </w:pPr>
                    </w:p>
                    <w:p w14:paraId="621B1B60" w14:textId="77777777" w:rsidR="00E94E1B" w:rsidRDefault="00E94E1B" w:rsidP="00001CB2">
                      <w:pPr>
                        <w:ind w:left="540"/>
                        <w:jc w:val="center"/>
                        <w:rPr>
                          <w:rFonts w:ascii="Bell MT" w:hAnsi="Bell MT"/>
                          <w:b/>
                          <w:color w:val="5F5F5F"/>
                          <w:spacing w:val="62"/>
                          <w:sz w:val="16"/>
                          <w:szCs w:val="16"/>
                        </w:rPr>
                      </w:pPr>
                    </w:p>
                    <w:p w14:paraId="44F62484" w14:textId="77777777" w:rsidR="00CA0C85" w:rsidRPr="00B0530E" w:rsidRDefault="00CA0C85" w:rsidP="00001CB2">
                      <w:pPr>
                        <w:ind w:left="540"/>
                        <w:jc w:val="center"/>
                        <w:rPr>
                          <w:rFonts w:ascii="Bell MT" w:hAnsi="Bell MT"/>
                          <w:b/>
                          <w:spacing w:val="62"/>
                          <w:sz w:val="16"/>
                          <w:szCs w:val="16"/>
                        </w:rPr>
                      </w:pPr>
                    </w:p>
                    <w:p w14:paraId="31E3B259" w14:textId="77777777" w:rsidR="00912B55" w:rsidRPr="00A21C80" w:rsidRDefault="00AC1DA3" w:rsidP="00001CB2">
                      <w:pPr>
                        <w:ind w:left="540"/>
                        <w:jc w:val="center"/>
                        <w:rPr>
                          <w:rFonts w:ascii="Calibri" w:hAnsi="Calibri" w:cs="Calibri"/>
                          <w:b/>
                          <w:spacing w:val="62"/>
                          <w:sz w:val="16"/>
                          <w:szCs w:val="16"/>
                          <w14:shadow w14:blurRad="0" w14:dist="254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bg1">
                                <w14:alpha w14:val="50000"/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2B632C">
                        <w:rPr>
                          <w:rFonts w:ascii="Calibri" w:hAnsi="Calibri" w:cs="Calibri"/>
                          <w:b/>
                          <w:spacing w:val="62"/>
                          <w:sz w:val="16"/>
                          <w:szCs w:val="16"/>
                        </w:rPr>
                        <w:t xml:space="preserve">OFERTA  </w:t>
                      </w:r>
                      <w:r w:rsidR="00380FE5" w:rsidRPr="002B632C">
                        <w:rPr>
                          <w:rFonts w:ascii="Calibri" w:hAnsi="Calibri" w:cs="Calibri"/>
                          <w:b/>
                          <w:spacing w:val="62"/>
                          <w:sz w:val="16"/>
                          <w:szCs w:val="16"/>
                        </w:rPr>
                        <w:t xml:space="preserve">    </w:t>
                      </w:r>
                      <w:r w:rsidR="004C5BFD" w:rsidRPr="002B632C">
                        <w:rPr>
                          <w:rFonts w:ascii="Calibri" w:hAnsi="Calibri" w:cs="Calibri"/>
                          <w:b/>
                          <w:spacing w:val="62"/>
                          <w:sz w:val="16"/>
                          <w:szCs w:val="16"/>
                        </w:rPr>
                        <w:t xml:space="preserve">   </w:t>
                      </w:r>
                      <w:r w:rsidRPr="002B632C">
                        <w:rPr>
                          <w:rFonts w:ascii="Calibri" w:hAnsi="Calibri" w:cs="Calibri"/>
                          <w:b/>
                          <w:spacing w:val="62"/>
                          <w:sz w:val="16"/>
                          <w:szCs w:val="16"/>
                        </w:rPr>
                        <w:t>SZKOLENIA</w:t>
                      </w:r>
                    </w:p>
                    <w:p w14:paraId="073DC45F" w14:textId="77777777" w:rsidR="00FE15D9" w:rsidRDefault="00F6350D" w:rsidP="00F6350D">
                      <w:pPr>
                        <w:ind w:right="-585"/>
                        <w:rPr>
                          <w:noProof/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         </w:t>
                      </w:r>
                      <w:r w:rsidR="00380FE5">
                        <w:rPr>
                          <w:sz w:val="16"/>
                          <w:szCs w:val="16"/>
                        </w:rPr>
                        <w:t xml:space="preserve">  </w:t>
                      </w:r>
                      <w:r w:rsidR="00E152F5">
                        <w:rPr>
                          <w:sz w:val="16"/>
                          <w:szCs w:val="16"/>
                        </w:rPr>
                        <w:t xml:space="preserve">  </w:t>
                      </w:r>
                    </w:p>
                    <w:p w14:paraId="67A3214A" w14:textId="77777777" w:rsidR="00493E52" w:rsidRDefault="00493E52" w:rsidP="00CA0C85">
                      <w:pPr>
                        <w:ind w:right="-585"/>
                        <w:jc w:val="center"/>
                      </w:pPr>
                    </w:p>
                    <w:p w14:paraId="7840F73C" w14:textId="77777777" w:rsidR="001D2EF9" w:rsidRDefault="001D2EF9"/>
                  </w:txbxContent>
                </v:textbox>
              </v:shape>
            </w:pict>
          </mc:Fallback>
        </mc:AlternateContent>
      </w:r>
    </w:p>
    <w:p w14:paraId="44BD5BA3" w14:textId="77777777" w:rsidR="0008137B" w:rsidRDefault="00645099" w:rsidP="007410C1">
      <w:pPr>
        <w:tabs>
          <w:tab w:val="left" w:pos="3046"/>
        </w:tabs>
      </w:pPr>
      <w:r>
        <w:rPr>
          <w:noProof/>
        </w:rPr>
        <w:drawing>
          <wp:anchor distT="0" distB="0" distL="114300" distR="114300" simplePos="0" relativeHeight="251655680" behindDoc="0" locked="0" layoutInCell="1" allowOverlap="1" wp14:anchorId="2F15D7B3" wp14:editId="41A773BD">
            <wp:simplePos x="0" y="0"/>
            <wp:positionH relativeFrom="column">
              <wp:posOffset>427133</wp:posOffset>
            </wp:positionH>
            <wp:positionV relativeFrom="paragraph">
              <wp:posOffset>172361</wp:posOffset>
            </wp:positionV>
            <wp:extent cx="699715" cy="707445"/>
            <wp:effectExtent l="0" t="0" r="0" b="3810"/>
            <wp:wrapNone/>
            <wp:docPr id="3" name="Obraz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CRK_icon_2018"/>
                    <pic:cNvPicPr>
                      <a:picLocks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312" cy="7131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F71554E" w14:textId="77777777" w:rsidR="0008137B" w:rsidRDefault="0008137B"/>
    <w:p w14:paraId="29E26A0D" w14:textId="77777777" w:rsidR="0008137B" w:rsidRDefault="0008137B"/>
    <w:p w14:paraId="6E0B50F5" w14:textId="77777777" w:rsidR="0008137B" w:rsidRDefault="0008137B"/>
    <w:p w14:paraId="432DB7D9" w14:textId="77777777" w:rsidR="0008137B" w:rsidRDefault="0008137B"/>
    <w:p w14:paraId="26373A2F" w14:textId="77777777" w:rsidR="000A22C8" w:rsidRPr="003A6E1C" w:rsidRDefault="000A22C8" w:rsidP="003A6E1C">
      <w:pPr>
        <w:rPr>
          <w:rFonts w:ascii="Franklin Gothic Medium" w:hAnsi="Franklin Gothic Medium"/>
          <w:sz w:val="4"/>
          <w:szCs w:val="4"/>
        </w:rPr>
      </w:pPr>
    </w:p>
    <w:p w14:paraId="6185FF32" w14:textId="77777777" w:rsidR="003A6E1C" w:rsidRDefault="003A6E1C" w:rsidP="003A6E1C">
      <w:pPr>
        <w:spacing w:before="120" w:after="60"/>
        <w:ind w:left="992" w:firstLine="284"/>
        <w:rPr>
          <w:rFonts w:ascii="Franklin Gothic Medium" w:hAnsi="Franklin Gothic Medium"/>
          <w:sz w:val="22"/>
          <w:szCs w:val="22"/>
        </w:rPr>
      </w:pPr>
    </w:p>
    <w:p w14:paraId="4ED321D9" w14:textId="4D58C4E2" w:rsidR="001813F3" w:rsidRPr="003A6E1C" w:rsidRDefault="00033596" w:rsidP="003A6E1C">
      <w:pPr>
        <w:spacing w:before="120" w:after="60"/>
        <w:ind w:left="992" w:firstLine="284"/>
        <w:rPr>
          <w:rFonts w:ascii="Franklin Gothic Medium" w:hAnsi="Franklin Gothic Medium"/>
          <w:sz w:val="22"/>
          <w:szCs w:val="22"/>
        </w:rPr>
      </w:pPr>
      <w:r w:rsidRPr="00114962">
        <w:rPr>
          <w:rFonts w:ascii="Franklin Gothic Medium" w:hAnsi="Franklin Gothic Medium" w:cs="Arial"/>
          <w:b/>
          <w:noProof/>
          <w:spacing w:val="28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C7C2745" wp14:editId="21FB5936">
                <wp:simplePos x="0" y="0"/>
                <wp:positionH relativeFrom="column">
                  <wp:posOffset>-167640</wp:posOffset>
                </wp:positionH>
                <wp:positionV relativeFrom="paragraph">
                  <wp:posOffset>133350</wp:posOffset>
                </wp:positionV>
                <wp:extent cx="680720" cy="7362825"/>
                <wp:effectExtent l="0" t="0" r="0" b="0"/>
                <wp:wrapNone/>
                <wp:docPr id="2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80720" cy="7362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F465051" w14:textId="77777777" w:rsidR="008B1E6C" w:rsidRPr="00FA5B1C" w:rsidRDefault="008B1E6C" w:rsidP="008B1E6C">
                            <w:pPr>
                              <w:jc w:val="center"/>
                              <w:rPr>
                                <w:b/>
                                <w:color w:val="00A7E2"/>
                                <w:sz w:val="68"/>
                                <w:szCs w:val="68"/>
                              </w:rPr>
                            </w:pPr>
                            <w:r w:rsidRPr="00FA5B1C">
                              <w:rPr>
                                <w:b/>
                                <w:color w:val="00A7E2"/>
                                <w:sz w:val="68"/>
                                <w:szCs w:val="68"/>
                              </w:rPr>
                              <w:t>Europejskie Centrum Rozwoju Kadr</w:t>
                            </w:r>
                          </w:p>
                          <w:p w14:paraId="278411EA" w14:textId="77777777" w:rsidR="008B1E6C" w:rsidRPr="008B1E6C" w:rsidRDefault="008B1E6C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7C2745" id="Text Box 7" o:spid="_x0000_s1028" type="#_x0000_t202" style="position:absolute;left:0;text-align:left;margin-left:-13.2pt;margin-top:10.5pt;width:53.6pt;height:579.7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" stroked="f">
                <v:path arrowok="t"/>
                <v:textbox style="layout-flow:vertical;mso-layout-flow-alt:bottom-to-top">
                  <w:txbxContent>
                    <w:p w14:paraId="5F465051" w14:textId="77777777" w:rsidR="008B1E6C" w:rsidRPr="00FA5B1C" w:rsidRDefault="008B1E6C" w:rsidP="008B1E6C">
                      <w:pPr>
                        <w:jc w:val="center"/>
                        <w:rPr>
                          <w:b/>
                          <w:color w:val="00A7E2"/>
                          <w:sz w:val="68"/>
                          <w:szCs w:val="68"/>
                        </w:rPr>
                      </w:pPr>
                      <w:r w:rsidRPr="00FA5B1C">
                        <w:rPr>
                          <w:b/>
                          <w:color w:val="00A7E2"/>
                          <w:sz w:val="68"/>
                          <w:szCs w:val="68"/>
                        </w:rPr>
                        <w:t>Europejskie Centrum Rozwoju Kadr</w:t>
                      </w:r>
                    </w:p>
                    <w:p w14:paraId="278411EA" w14:textId="77777777" w:rsidR="008B1E6C" w:rsidRPr="008B1E6C" w:rsidRDefault="008B1E6C">
                      <w:pPr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114962">
        <w:rPr>
          <w:rFonts w:ascii="Franklin Gothic Medium" w:hAnsi="Franklin Gothic Medium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29A299C" wp14:editId="2F3B19F8">
                <wp:simplePos x="0" y="0"/>
                <wp:positionH relativeFrom="column">
                  <wp:posOffset>-902970</wp:posOffset>
                </wp:positionH>
                <wp:positionV relativeFrom="paragraph">
                  <wp:posOffset>105410</wp:posOffset>
                </wp:positionV>
                <wp:extent cx="1071245" cy="7840345"/>
                <wp:effectExtent l="0" t="0" r="0" b="0"/>
                <wp:wrapNone/>
                <wp:docPr id="1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071245" cy="784034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solidFill>
                            <a:srgbClr val="FFFFFF">
                              <a:alpha val="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17D07C" w14:textId="77777777" w:rsidR="00BA2AB0" w:rsidRPr="005947F4" w:rsidRDefault="00BA2AB0" w:rsidP="00BA2AB0">
                            <w:pPr>
                              <w:ind w:left="1276" w:right="-1995"/>
                            </w:pP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9A299C" id="_x0000_s1029" type="#_x0000_t202" style="position:absolute;left:0;text-align:left;margin-left:-71.1pt;margin-top:8.3pt;width:84.35pt;height:617.35pt;z-index:2516577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" strokecolor="white">
                <v:fill opacity="0"/>
                <v:stroke opacity="0"/>
                <v:path arrowok="t"/>
                <v:textbox>
                  <w:txbxContent>
                    <w:p w14:paraId="4917D07C" w14:textId="77777777" w:rsidR="00BA2AB0" w:rsidRPr="005947F4" w:rsidRDefault="00BA2AB0" w:rsidP="00BA2AB0">
                      <w:pPr>
                        <w:ind w:left="1276" w:right="-1995"/>
                      </w:pPr>
                    </w:p>
                  </w:txbxContent>
                </v:textbox>
              </v:shape>
            </w:pict>
          </mc:Fallback>
        </mc:AlternateContent>
      </w:r>
      <w:r w:rsidR="005F586A" w:rsidRPr="00114962">
        <w:rPr>
          <w:rFonts w:ascii="Franklin Gothic Medium" w:hAnsi="Franklin Gothic Medium"/>
          <w:sz w:val="22"/>
          <w:szCs w:val="22"/>
        </w:rPr>
        <w:t>Sz</w:t>
      </w:r>
      <w:r w:rsidR="00BA2AB0" w:rsidRPr="00114962">
        <w:rPr>
          <w:rFonts w:ascii="Franklin Gothic Medium" w:hAnsi="Franklin Gothic Medium"/>
          <w:sz w:val="22"/>
          <w:szCs w:val="22"/>
        </w:rPr>
        <w:t xml:space="preserve">anowni Państwo!  </w:t>
      </w:r>
    </w:p>
    <w:p w14:paraId="09B3CC1B" w14:textId="7EF4339E" w:rsidR="003A6E1C" w:rsidRPr="003A6E1C" w:rsidRDefault="003A6E1C" w:rsidP="003A6E1C">
      <w:pPr>
        <w:spacing w:before="120" w:after="60"/>
        <w:ind w:left="992" w:firstLine="284"/>
        <w:rPr>
          <w:rFonts w:ascii="Franklin Gothic Medium" w:hAnsi="Franklin Gothic Medium" w:cs="Arial"/>
          <w:color w:val="000000"/>
          <w:sz w:val="22"/>
          <w:szCs w:val="22"/>
        </w:rPr>
      </w:pPr>
      <w:r w:rsidRPr="003A6E1C">
        <w:rPr>
          <w:rFonts w:ascii="Franklin Gothic Medium" w:hAnsi="Franklin Gothic Medium" w:cs="Arial"/>
          <w:color w:val="000000"/>
          <w:sz w:val="22"/>
          <w:szCs w:val="22"/>
        </w:rPr>
        <w:t xml:space="preserve">Ministerstwo Rodziny, Pracy i Polityki Społecznej przygotowało dużą nowelizację Kodeksu pracy dotyczącą przeciwdziałania </w:t>
      </w:r>
      <w:proofErr w:type="spellStart"/>
      <w:r w:rsidRPr="003A6E1C">
        <w:rPr>
          <w:rFonts w:ascii="Franklin Gothic Medium" w:hAnsi="Franklin Gothic Medium" w:cs="Arial"/>
          <w:color w:val="000000"/>
          <w:sz w:val="22"/>
          <w:szCs w:val="22"/>
        </w:rPr>
        <w:t>mobbingowi</w:t>
      </w:r>
      <w:proofErr w:type="spellEnd"/>
      <w:r w:rsidRPr="003A6E1C">
        <w:rPr>
          <w:rFonts w:ascii="Franklin Gothic Medium" w:hAnsi="Franklin Gothic Medium" w:cs="Arial"/>
          <w:color w:val="000000"/>
          <w:sz w:val="22"/>
          <w:szCs w:val="22"/>
        </w:rPr>
        <w:t xml:space="preserve">, zasadzie równego traktowania w zatrudnieniu, dyskryminacji oraz naruszeniom godności oraz innych dóbr osobistych pracownika. Zmiana ta wprowadza także </w:t>
      </w:r>
      <w:r w:rsidRPr="003A6E1C">
        <w:rPr>
          <w:rFonts w:ascii="Franklin Gothic Medium" w:hAnsi="Franklin Gothic Medium" w:cs="Arial"/>
          <w:b/>
          <w:color w:val="000000"/>
          <w:sz w:val="22"/>
          <w:szCs w:val="22"/>
        </w:rPr>
        <w:t xml:space="preserve">konieczność </w:t>
      </w:r>
      <w:r w:rsidRPr="00A9445F">
        <w:rPr>
          <w:rFonts w:ascii="Franklin Gothic Medium" w:hAnsi="Franklin Gothic Medium" w:cs="Arial"/>
          <w:b/>
          <w:bCs/>
          <w:color w:val="000000"/>
          <w:sz w:val="22"/>
          <w:szCs w:val="22"/>
          <w:u w:val="single"/>
        </w:rPr>
        <w:t>dostosowania zapisów regulaminu pracy</w:t>
      </w:r>
      <w:r w:rsidRPr="003A6E1C">
        <w:rPr>
          <w:rFonts w:ascii="Franklin Gothic Medium" w:hAnsi="Franklin Gothic Medium" w:cs="Arial"/>
          <w:color w:val="000000"/>
          <w:sz w:val="22"/>
          <w:szCs w:val="22"/>
        </w:rPr>
        <w:t xml:space="preserve"> (lub wydania stosownego regulaminu) do nowych przepisów w tym zakresie. </w:t>
      </w:r>
    </w:p>
    <w:p w14:paraId="51A9D43E" w14:textId="77777777" w:rsidR="003A6E1C" w:rsidRPr="003A6E1C" w:rsidRDefault="003A6E1C" w:rsidP="003A6E1C">
      <w:pPr>
        <w:spacing w:before="120" w:after="60"/>
        <w:ind w:left="992" w:firstLine="284"/>
        <w:rPr>
          <w:rFonts w:ascii="Franklin Gothic Medium" w:hAnsi="Franklin Gothic Medium" w:cs="Arial"/>
          <w:color w:val="000000"/>
          <w:sz w:val="22"/>
          <w:szCs w:val="22"/>
        </w:rPr>
      </w:pPr>
      <w:r w:rsidRPr="003A6E1C">
        <w:rPr>
          <w:rFonts w:ascii="Franklin Gothic Medium" w:hAnsi="Franklin Gothic Medium" w:cs="Arial"/>
          <w:color w:val="000000"/>
          <w:sz w:val="22"/>
          <w:szCs w:val="22"/>
        </w:rPr>
        <w:t>Ustawa ma wejść w życie po 21 dniach od ogłoszenia, a pracodawcy – w tym szkoły, przedszkola i inne jednostki systemu oświaty – będą mieli 6 miesięcy na dostosowanie dokumentacji.</w:t>
      </w:r>
    </w:p>
    <w:p w14:paraId="7B401D58" w14:textId="77777777" w:rsidR="003A6E1C" w:rsidRPr="003A6E1C" w:rsidRDefault="003A6E1C" w:rsidP="003A6E1C">
      <w:pPr>
        <w:spacing w:before="120" w:after="60"/>
        <w:ind w:left="992" w:firstLine="284"/>
        <w:rPr>
          <w:rFonts w:ascii="Franklin Gothic Medium" w:hAnsi="Franklin Gothic Medium" w:cs="Arial"/>
          <w:color w:val="000000"/>
          <w:sz w:val="22"/>
          <w:szCs w:val="22"/>
        </w:rPr>
      </w:pPr>
      <w:r w:rsidRPr="003A6E1C">
        <w:rPr>
          <w:rFonts w:ascii="Franklin Gothic Medium" w:hAnsi="Franklin Gothic Medium" w:cs="Arial"/>
          <w:color w:val="000000"/>
          <w:sz w:val="22"/>
          <w:szCs w:val="22"/>
          <w:u w:val="single"/>
        </w:rPr>
        <w:t xml:space="preserve">Zmiany obejmują wszystkich pracodawców zatrudniających </w:t>
      </w:r>
      <w:r w:rsidRPr="003A6E1C">
        <w:rPr>
          <w:rFonts w:ascii="Franklin Gothic Medium" w:hAnsi="Franklin Gothic Medium" w:cs="Arial"/>
          <w:b/>
          <w:color w:val="000000"/>
          <w:sz w:val="22"/>
          <w:szCs w:val="22"/>
          <w:u w:val="single"/>
        </w:rPr>
        <w:t>co najmniej 9 pracowników</w:t>
      </w:r>
      <w:r w:rsidRPr="003A6E1C">
        <w:rPr>
          <w:rFonts w:ascii="Franklin Gothic Medium" w:hAnsi="Franklin Gothic Medium" w:cs="Arial"/>
          <w:b/>
          <w:color w:val="000000"/>
          <w:sz w:val="22"/>
          <w:szCs w:val="22"/>
        </w:rPr>
        <w:t xml:space="preserve"> </w:t>
      </w:r>
      <w:r w:rsidRPr="003A6E1C">
        <w:rPr>
          <w:rFonts w:ascii="Franklin Gothic Medium" w:hAnsi="Franklin Gothic Medium" w:cs="Arial"/>
          <w:color w:val="000000"/>
          <w:sz w:val="22"/>
          <w:szCs w:val="22"/>
        </w:rPr>
        <w:t>– a więc zdecydowaną większość szkół i placówek oświatowych.</w:t>
      </w:r>
    </w:p>
    <w:p w14:paraId="7AC59B6D" w14:textId="417C8FD2" w:rsidR="008018C4" w:rsidRPr="003A6E1C" w:rsidRDefault="003A6E1C" w:rsidP="003A6E1C">
      <w:pPr>
        <w:spacing w:before="120" w:after="60"/>
        <w:ind w:left="992" w:firstLine="284"/>
        <w:jc w:val="both"/>
        <w:rPr>
          <w:rFonts w:ascii="Franklin Gothic Medium" w:hAnsi="Franklin Gothic Medium"/>
          <w:sz w:val="22"/>
          <w:szCs w:val="22"/>
        </w:rPr>
      </w:pPr>
      <w:r w:rsidRPr="003A6E1C">
        <w:rPr>
          <w:rFonts w:ascii="Franklin Gothic Medium" w:hAnsi="Franklin Gothic Medium" w:cs="Arial"/>
          <w:color w:val="000000"/>
          <w:sz w:val="22"/>
          <w:szCs w:val="22"/>
        </w:rPr>
        <w:t>Tym samym zapraszamy na szkolenie, na którym zapoznamy Państwa z nowymi przepisami, przedstawiamy zmiany konieczne do prowadzenia w regulaminie pracy, pokażemy jak zgodnie z prawem je wprowadzić, a także przedstawimy inne niezbędne zadania i sposoby ich realizacji przez dyrektora w jednostce. Szkolenie ma charakter praktyczny – uczestnicy otrzymają </w:t>
      </w:r>
      <w:r w:rsidRPr="003A6E1C">
        <w:rPr>
          <w:rFonts w:ascii="Franklin Gothic Medium" w:hAnsi="Franklin Gothic Medium" w:cs="Arial"/>
          <w:b/>
          <w:bCs/>
          <w:color w:val="000000"/>
          <w:sz w:val="22"/>
          <w:szCs w:val="22"/>
        </w:rPr>
        <w:t xml:space="preserve">gotowy wzór regulaminu pracy wraz z oznaczonymi ostatnimi koniecznymi zmianami, </w:t>
      </w:r>
      <w:r w:rsidR="00A058D7">
        <w:rPr>
          <w:rFonts w:ascii="Franklin Gothic Medium" w:hAnsi="Franklin Gothic Medium" w:cs="Arial"/>
          <w:b/>
          <w:bCs/>
          <w:color w:val="000000"/>
          <w:sz w:val="22"/>
          <w:szCs w:val="22"/>
        </w:rPr>
        <w:t xml:space="preserve">a także </w:t>
      </w:r>
      <w:r w:rsidRPr="003A6E1C">
        <w:rPr>
          <w:rFonts w:ascii="Franklin Gothic Medium" w:hAnsi="Franklin Gothic Medium" w:cs="Arial"/>
          <w:b/>
          <w:bCs/>
          <w:color w:val="000000"/>
          <w:sz w:val="22"/>
          <w:szCs w:val="22"/>
        </w:rPr>
        <w:t>projekt regulaminu przeciwdziałania zjawiskom niepożądanym w miejscu pracy</w:t>
      </w:r>
      <w:r w:rsidRPr="003A6E1C">
        <w:rPr>
          <w:rFonts w:ascii="Franklin Gothic Medium" w:hAnsi="Franklin Gothic Medium" w:cs="Arial"/>
          <w:color w:val="000000"/>
          <w:sz w:val="22"/>
          <w:szCs w:val="22"/>
        </w:rPr>
        <w:t>.</w:t>
      </w:r>
    </w:p>
    <w:p w14:paraId="6EAEDA37" w14:textId="77777777" w:rsidR="00AB1034" w:rsidRPr="003A6E1C" w:rsidRDefault="00AB1034" w:rsidP="003A6E1C">
      <w:pPr>
        <w:spacing w:before="120" w:after="60"/>
        <w:ind w:left="1276" w:firstLine="425"/>
        <w:jc w:val="both"/>
        <w:rPr>
          <w:rFonts w:ascii="Franklin Gothic Book" w:hAnsi="Franklin Gothic Book"/>
          <w:b/>
          <w:sz w:val="10"/>
          <w:szCs w:val="10"/>
        </w:rPr>
      </w:pPr>
    </w:p>
    <w:p w14:paraId="6F46E6D3" w14:textId="4668A93C" w:rsidR="007011F6" w:rsidRPr="00611B47" w:rsidRDefault="007011F6" w:rsidP="003A6E1C">
      <w:pPr>
        <w:spacing w:before="120" w:after="60"/>
        <w:ind w:left="1276" w:firstLine="425"/>
        <w:jc w:val="both"/>
        <w:rPr>
          <w:rFonts w:ascii="Franklin Gothic Book" w:hAnsi="Franklin Gothic Book"/>
          <w:b/>
          <w:sz w:val="22"/>
          <w:szCs w:val="22"/>
        </w:rPr>
      </w:pPr>
      <w:r w:rsidRPr="00611B47">
        <w:rPr>
          <w:rFonts w:ascii="Franklin Gothic Book" w:hAnsi="Franklin Gothic Book"/>
          <w:b/>
          <w:sz w:val="22"/>
          <w:szCs w:val="22"/>
        </w:rPr>
        <w:t>Szkolenie odbędzie się</w:t>
      </w:r>
      <w:r w:rsidR="003A6E1C">
        <w:rPr>
          <w:rFonts w:ascii="Franklin Gothic Book" w:hAnsi="Franklin Gothic Book"/>
          <w:b/>
          <w:sz w:val="22"/>
          <w:szCs w:val="22"/>
        </w:rPr>
        <w:t xml:space="preserve"> w formie </w:t>
      </w:r>
      <w:r w:rsidR="003A6E1C" w:rsidRPr="003A6E1C">
        <w:rPr>
          <w:rFonts w:ascii="Franklin Gothic Book" w:hAnsi="Franklin Gothic Book"/>
          <w:b/>
          <w:sz w:val="22"/>
          <w:szCs w:val="22"/>
          <w:u w:val="single"/>
        </w:rPr>
        <w:t>webinarium</w:t>
      </w:r>
      <w:r w:rsidRPr="00611B47">
        <w:rPr>
          <w:rFonts w:ascii="Franklin Gothic Book" w:hAnsi="Franklin Gothic Book"/>
          <w:b/>
          <w:sz w:val="22"/>
          <w:szCs w:val="22"/>
        </w:rPr>
        <w:t>:</w:t>
      </w:r>
    </w:p>
    <w:p w14:paraId="0E121A0D" w14:textId="77777777" w:rsidR="007011F6" w:rsidRPr="00143B7D" w:rsidRDefault="007011F6" w:rsidP="007011F6">
      <w:pPr>
        <w:ind w:left="1418" w:firstLine="425"/>
        <w:jc w:val="both"/>
        <w:rPr>
          <w:rFonts w:ascii="Franklin Gothic Book" w:hAnsi="Franklin Gothic Book"/>
          <w:i/>
          <w:sz w:val="2"/>
          <w:szCs w:val="18"/>
        </w:rPr>
      </w:pPr>
      <w:r w:rsidRPr="00143B7D">
        <w:rPr>
          <w:rFonts w:ascii="Franklin Gothic Book" w:hAnsi="Franklin Gothic Book"/>
          <w:i/>
          <w:sz w:val="18"/>
          <w:szCs w:val="18"/>
        </w:rPr>
        <w:t xml:space="preserve">                                               </w:t>
      </w:r>
    </w:p>
    <w:p w14:paraId="677E1FB0" w14:textId="77777777" w:rsidR="007011F6" w:rsidRPr="00A14CC9" w:rsidRDefault="007011F6" w:rsidP="007011F6">
      <w:pPr>
        <w:spacing w:line="276" w:lineRule="auto"/>
        <w:ind w:left="993" w:firstLine="425"/>
        <w:jc w:val="center"/>
        <w:rPr>
          <w:rFonts w:ascii="Franklin Gothic Medium" w:hAnsi="Franklin Gothic Medium"/>
          <w:b/>
          <w:spacing w:val="20"/>
          <w:sz w:val="6"/>
          <w:szCs w:val="22"/>
          <w:shd w:val="pct10" w:color="auto" w:fill="auto"/>
        </w:rPr>
      </w:pPr>
    </w:p>
    <w:p w14:paraId="6C92A144" w14:textId="2D5431D6" w:rsidR="0047472D" w:rsidRPr="00006765" w:rsidRDefault="0047472D" w:rsidP="00A058D7">
      <w:pPr>
        <w:shd w:val="clear" w:color="auto" w:fill="E7E6E6"/>
        <w:spacing w:before="120" w:line="276" w:lineRule="auto"/>
        <w:ind w:left="992"/>
        <w:jc w:val="center"/>
        <w:rPr>
          <w:rFonts w:ascii="Franklin Gothic Book" w:hAnsi="Franklin Gothic Book" w:cs="Tahoma"/>
          <w:b/>
          <w:color w:val="000000"/>
          <w:spacing w:val="20"/>
        </w:rPr>
      </w:pPr>
      <w:r w:rsidRPr="00006765">
        <w:rPr>
          <w:rFonts w:ascii="Franklin Gothic Book" w:hAnsi="Franklin Gothic Book" w:cs="Tahoma"/>
          <w:b/>
          <w:color w:val="000000"/>
          <w:spacing w:val="20"/>
        </w:rPr>
        <w:t>w dniu</w:t>
      </w:r>
      <w:r w:rsidR="00C565A1">
        <w:rPr>
          <w:rFonts w:ascii="Franklin Gothic Book" w:hAnsi="Franklin Gothic Book" w:cs="Tahoma"/>
          <w:b/>
          <w:color w:val="000000"/>
          <w:spacing w:val="20"/>
        </w:rPr>
        <w:t>:</w:t>
      </w:r>
      <w:r w:rsidR="003A6E1C">
        <w:rPr>
          <w:rFonts w:ascii="Franklin Gothic Book" w:hAnsi="Franklin Gothic Book" w:cs="Tahoma"/>
          <w:b/>
          <w:color w:val="000000"/>
          <w:spacing w:val="20"/>
        </w:rPr>
        <w:br/>
      </w:r>
      <w:bookmarkStart w:id="0" w:name="OLE_LINK6"/>
      <w:bookmarkStart w:id="1" w:name="OLE_LINK7"/>
      <w:r w:rsidR="00C565A1">
        <w:rPr>
          <w:rFonts w:ascii="Franklin Gothic Book" w:hAnsi="Franklin Gothic Book" w:cs="Tahoma"/>
          <w:b/>
          <w:color w:val="000000"/>
          <w:spacing w:val="20"/>
        </w:rPr>
        <w:t>3</w:t>
      </w:r>
      <w:r w:rsidR="0095678C">
        <w:rPr>
          <w:rFonts w:ascii="Franklin Gothic Book" w:hAnsi="Franklin Gothic Book" w:cs="Tahoma"/>
          <w:b/>
          <w:color w:val="000000"/>
          <w:spacing w:val="20"/>
        </w:rPr>
        <w:t xml:space="preserve">0 czerwca </w:t>
      </w:r>
      <w:r w:rsidR="003A6E1C" w:rsidRPr="00A058D7">
        <w:rPr>
          <w:rFonts w:ascii="Franklin Gothic Book" w:hAnsi="Franklin Gothic Book" w:cs="Tahoma"/>
          <w:b/>
          <w:color w:val="000000"/>
          <w:spacing w:val="20"/>
        </w:rPr>
        <w:t>2026 r.</w:t>
      </w:r>
      <w:r w:rsidR="003A6E1C">
        <w:rPr>
          <w:rFonts w:ascii="Franklin Gothic Book" w:hAnsi="Franklin Gothic Book" w:cs="Tahoma"/>
          <w:b/>
          <w:color w:val="000000"/>
          <w:spacing w:val="20"/>
        </w:rPr>
        <w:t xml:space="preserve"> </w:t>
      </w:r>
      <w:bookmarkEnd w:id="0"/>
      <w:bookmarkEnd w:id="1"/>
    </w:p>
    <w:p w14:paraId="7E63E0F2" w14:textId="27428D4B" w:rsidR="00721DD2" w:rsidRPr="00006765" w:rsidRDefault="007011F6" w:rsidP="00A058D7">
      <w:pPr>
        <w:shd w:val="clear" w:color="auto" w:fill="E7E6E6"/>
        <w:spacing w:before="120" w:line="276" w:lineRule="auto"/>
        <w:ind w:left="992"/>
        <w:jc w:val="center"/>
        <w:rPr>
          <w:rFonts w:ascii="Franklin Gothic Book" w:hAnsi="Franklin Gothic Book" w:cs="Tahoma"/>
          <w:b/>
          <w:color w:val="000000"/>
          <w:spacing w:val="20"/>
        </w:rPr>
      </w:pPr>
      <w:r w:rsidRPr="00006765">
        <w:rPr>
          <w:rFonts w:ascii="Franklin Gothic Book" w:hAnsi="Franklin Gothic Book" w:cs="Tahoma"/>
          <w:b/>
          <w:color w:val="000000"/>
          <w:spacing w:val="20"/>
        </w:rPr>
        <w:t xml:space="preserve">w godz. </w:t>
      </w:r>
      <w:r w:rsidR="00CA0EC8" w:rsidRPr="00006765">
        <w:rPr>
          <w:rFonts w:ascii="Franklin Gothic Book" w:hAnsi="Franklin Gothic Book" w:cs="Tahoma"/>
          <w:b/>
          <w:color w:val="000000"/>
          <w:spacing w:val="20"/>
        </w:rPr>
        <w:t>10</w:t>
      </w:r>
      <w:r w:rsidR="00006765" w:rsidRPr="00006765">
        <w:rPr>
          <w:rFonts w:ascii="Franklin Gothic Book" w:hAnsi="Franklin Gothic Book" w:cs="Tahoma"/>
          <w:b/>
          <w:color w:val="000000"/>
          <w:spacing w:val="20"/>
        </w:rPr>
        <w:t>:</w:t>
      </w:r>
      <w:r w:rsidR="00FD79A0">
        <w:rPr>
          <w:rFonts w:ascii="Franklin Gothic Book" w:hAnsi="Franklin Gothic Book" w:cs="Tahoma"/>
          <w:b/>
          <w:color w:val="000000"/>
          <w:spacing w:val="20"/>
        </w:rPr>
        <w:t>0</w:t>
      </w:r>
      <w:r w:rsidRPr="00006765">
        <w:rPr>
          <w:rFonts w:ascii="Franklin Gothic Book" w:hAnsi="Franklin Gothic Book" w:cs="Tahoma"/>
          <w:b/>
          <w:color w:val="000000"/>
          <w:spacing w:val="20"/>
        </w:rPr>
        <w:t>0 - 1</w:t>
      </w:r>
      <w:r w:rsidR="000A22C8">
        <w:rPr>
          <w:rFonts w:ascii="Franklin Gothic Book" w:hAnsi="Franklin Gothic Book" w:cs="Tahoma"/>
          <w:b/>
          <w:color w:val="000000"/>
          <w:spacing w:val="20"/>
        </w:rPr>
        <w:t>4</w:t>
      </w:r>
      <w:r w:rsidRPr="00006765">
        <w:rPr>
          <w:rFonts w:ascii="Franklin Gothic Book" w:hAnsi="Franklin Gothic Book" w:cs="Tahoma"/>
          <w:b/>
          <w:color w:val="000000"/>
          <w:spacing w:val="20"/>
        </w:rPr>
        <w:t>:</w:t>
      </w:r>
      <w:r w:rsidR="003A6E1C">
        <w:rPr>
          <w:rFonts w:ascii="Franklin Gothic Book" w:hAnsi="Franklin Gothic Book" w:cs="Tahoma"/>
          <w:b/>
          <w:color w:val="000000"/>
          <w:spacing w:val="20"/>
        </w:rPr>
        <w:t>00</w:t>
      </w:r>
    </w:p>
    <w:p w14:paraId="58B9961B" w14:textId="77777777" w:rsidR="00A36488" w:rsidRPr="008D7189" w:rsidRDefault="00A36488" w:rsidP="00A36488">
      <w:pPr>
        <w:ind w:left="2138"/>
        <w:jc w:val="both"/>
        <w:rPr>
          <w:rFonts w:ascii="Franklin Gothic Medium" w:hAnsi="Franklin Gothic Medium"/>
          <w:sz w:val="4"/>
          <w:szCs w:val="4"/>
        </w:rPr>
      </w:pPr>
    </w:p>
    <w:p w14:paraId="62C05CC1" w14:textId="500FEDF4" w:rsidR="00C03C6E" w:rsidRDefault="00C03C6E" w:rsidP="00C03C6E">
      <w:pPr>
        <w:ind w:left="2138"/>
        <w:jc w:val="both"/>
        <w:rPr>
          <w:rFonts w:ascii="Franklin Gothic Book" w:hAnsi="Franklin Gothic Book"/>
          <w:sz w:val="8"/>
          <w:szCs w:val="8"/>
        </w:rPr>
      </w:pPr>
    </w:p>
    <w:p w14:paraId="0E2890BF" w14:textId="77777777" w:rsidR="003A6E1C" w:rsidRPr="00006765" w:rsidRDefault="003A6E1C" w:rsidP="00C03C6E">
      <w:pPr>
        <w:ind w:left="2138"/>
        <w:jc w:val="both"/>
        <w:rPr>
          <w:rFonts w:ascii="Franklin Gothic Book" w:hAnsi="Franklin Gothic Book"/>
          <w:sz w:val="8"/>
          <w:szCs w:val="8"/>
        </w:rPr>
      </w:pPr>
    </w:p>
    <w:p w14:paraId="2B7AF79A" w14:textId="5B58782D" w:rsidR="00AB1034" w:rsidRPr="00AB1034" w:rsidRDefault="00AB1034" w:rsidP="00AB1034">
      <w:pPr>
        <w:spacing w:after="120"/>
        <w:ind w:left="1418"/>
        <w:rPr>
          <w:rFonts w:ascii="Arial" w:hAnsi="Arial" w:cs="Arial"/>
          <w:b/>
          <w:color w:val="000000"/>
          <w:sz w:val="18"/>
          <w:szCs w:val="18"/>
          <w:shd w:val="pct10" w:color="auto" w:fill="auto"/>
        </w:rPr>
      </w:pPr>
      <w:r w:rsidRPr="005F13ED">
        <w:rPr>
          <w:rFonts w:ascii="Franklin Gothic Book" w:hAnsi="Franklin Gothic Book"/>
          <w:b/>
          <w:sz w:val="18"/>
          <w:szCs w:val="18"/>
          <w:shd w:val="pct10" w:color="auto" w:fill="auto"/>
        </w:rPr>
        <w:sym w:font="Wingdings" w:char="F0DC"/>
      </w:r>
      <w:r w:rsidRPr="005F13ED">
        <w:rPr>
          <w:rFonts w:ascii="Franklin Gothic Book" w:hAnsi="Franklin Gothic Book"/>
          <w:b/>
          <w:color w:val="000000"/>
          <w:spacing w:val="28"/>
          <w:sz w:val="18"/>
          <w:szCs w:val="18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 xml:space="preserve">   </w:t>
      </w:r>
      <w:r>
        <w:rPr>
          <w:rFonts w:ascii="Arial" w:hAnsi="Arial" w:cs="Arial"/>
          <w:b/>
          <w:color w:val="000000"/>
          <w:sz w:val="20"/>
          <w:szCs w:val="20"/>
          <w:shd w:val="pct10" w:color="auto" w:fill="auto"/>
        </w:rPr>
        <w:t>OFEROWANE SZKOLENIE POZWOLI</w:t>
      </w:r>
      <w:r w:rsidRPr="005F13ED">
        <w:rPr>
          <w:rFonts w:ascii="Arial" w:hAnsi="Arial" w:cs="Arial"/>
          <w:b/>
          <w:color w:val="000000"/>
          <w:sz w:val="18"/>
          <w:szCs w:val="18"/>
          <w:shd w:val="pct10" w:color="auto" w:fill="auto"/>
        </w:rPr>
        <w:t>:</w:t>
      </w:r>
    </w:p>
    <w:p w14:paraId="21E9BFA3" w14:textId="77777777" w:rsidR="003A6E1C" w:rsidRPr="003A6E1C" w:rsidRDefault="003A6E1C" w:rsidP="003A6E1C">
      <w:pPr>
        <w:pStyle w:val="Akapitzlist"/>
        <w:numPr>
          <w:ilvl w:val="0"/>
          <w:numId w:val="5"/>
        </w:numPr>
        <w:spacing w:before="120"/>
        <w:ind w:left="2137" w:hanging="357"/>
        <w:rPr>
          <w:rFonts w:ascii="Franklin Gothic Medium" w:hAnsi="Franklin Gothic Medium"/>
          <w:sz w:val="20"/>
          <w:szCs w:val="20"/>
        </w:rPr>
      </w:pPr>
      <w:r w:rsidRPr="003A6E1C">
        <w:rPr>
          <w:rFonts w:ascii="Franklin Gothic Medium" w:hAnsi="Franklin Gothic Medium"/>
          <w:sz w:val="20"/>
          <w:szCs w:val="20"/>
        </w:rPr>
        <w:t>prawidłowo wprowadzić zmiany do regulaminu pracy,</w:t>
      </w:r>
    </w:p>
    <w:p w14:paraId="1F698D6F" w14:textId="77777777" w:rsidR="003A6E1C" w:rsidRPr="003A6E1C" w:rsidRDefault="003A6E1C" w:rsidP="003A6E1C">
      <w:pPr>
        <w:pStyle w:val="Akapitzlist"/>
        <w:numPr>
          <w:ilvl w:val="0"/>
          <w:numId w:val="5"/>
        </w:numPr>
        <w:spacing w:before="120"/>
        <w:ind w:left="2137" w:hanging="357"/>
        <w:rPr>
          <w:rFonts w:ascii="Franklin Gothic Medium" w:hAnsi="Franklin Gothic Medium"/>
          <w:sz w:val="20"/>
          <w:szCs w:val="20"/>
        </w:rPr>
      </w:pPr>
      <w:r w:rsidRPr="003A6E1C">
        <w:rPr>
          <w:rFonts w:ascii="Franklin Gothic Medium" w:hAnsi="Franklin Gothic Medium"/>
          <w:sz w:val="20"/>
          <w:szCs w:val="20"/>
        </w:rPr>
        <w:t>opracować nowe procedury przeciwdziałania naruszeniom,</w:t>
      </w:r>
    </w:p>
    <w:p w14:paraId="2F639E29" w14:textId="77777777" w:rsidR="003A6E1C" w:rsidRPr="003A6E1C" w:rsidRDefault="003A6E1C" w:rsidP="003A6E1C">
      <w:pPr>
        <w:pStyle w:val="Akapitzlist"/>
        <w:numPr>
          <w:ilvl w:val="0"/>
          <w:numId w:val="5"/>
        </w:numPr>
        <w:spacing w:before="120"/>
        <w:ind w:left="2137" w:hanging="357"/>
        <w:rPr>
          <w:rFonts w:ascii="Franklin Gothic Medium" w:hAnsi="Franklin Gothic Medium"/>
          <w:sz w:val="20"/>
          <w:szCs w:val="20"/>
        </w:rPr>
      </w:pPr>
      <w:r w:rsidRPr="003A6E1C">
        <w:rPr>
          <w:rFonts w:ascii="Franklin Gothic Medium" w:hAnsi="Franklin Gothic Medium"/>
          <w:sz w:val="20"/>
          <w:szCs w:val="20"/>
        </w:rPr>
        <w:t xml:space="preserve">spełnić obowiązek aktywnego i stałego przeciwdziałania </w:t>
      </w:r>
      <w:proofErr w:type="spellStart"/>
      <w:r w:rsidRPr="003A6E1C">
        <w:rPr>
          <w:rFonts w:ascii="Franklin Gothic Medium" w:hAnsi="Franklin Gothic Medium"/>
          <w:sz w:val="20"/>
          <w:szCs w:val="20"/>
        </w:rPr>
        <w:t>przeciwdziałania</w:t>
      </w:r>
      <w:proofErr w:type="spellEnd"/>
      <w:r w:rsidRPr="003A6E1C">
        <w:rPr>
          <w:rFonts w:ascii="Franklin Gothic Medium" w:hAnsi="Franklin Gothic Medium"/>
          <w:sz w:val="20"/>
          <w:szCs w:val="20"/>
        </w:rPr>
        <w:t xml:space="preserve"> zjawiskom niepożądanym w miejscu pracy,</w:t>
      </w:r>
    </w:p>
    <w:p w14:paraId="0E6ED043" w14:textId="6BF4328B" w:rsidR="00AB1034" w:rsidRPr="003A6E1C" w:rsidRDefault="003A6E1C" w:rsidP="003A6E1C">
      <w:pPr>
        <w:pStyle w:val="Akapitzlist"/>
        <w:numPr>
          <w:ilvl w:val="0"/>
          <w:numId w:val="5"/>
        </w:numPr>
        <w:spacing w:before="120"/>
        <w:ind w:left="2137" w:hanging="357"/>
        <w:rPr>
          <w:rFonts w:ascii="Franklin Gothic Medium" w:hAnsi="Franklin Gothic Medium"/>
          <w:b/>
          <w:sz w:val="20"/>
          <w:szCs w:val="20"/>
        </w:rPr>
      </w:pPr>
      <w:r w:rsidRPr="003A6E1C">
        <w:rPr>
          <w:rFonts w:ascii="Franklin Gothic Medium" w:hAnsi="Franklin Gothic Medium"/>
          <w:b/>
          <w:sz w:val="20"/>
          <w:szCs w:val="20"/>
        </w:rPr>
        <w:t>ograniczyć ryzyko odpowiedzialności prawnej szkoły jako pracodawcy.</w:t>
      </w:r>
    </w:p>
    <w:p w14:paraId="1243F257" w14:textId="53B4A030" w:rsidR="003A6E1C" w:rsidRDefault="003A6E1C" w:rsidP="003A6E1C">
      <w:pPr>
        <w:pStyle w:val="Akapitzlist"/>
        <w:ind w:left="2137"/>
        <w:rPr>
          <w:rFonts w:ascii="Franklin Gothic Medium" w:hAnsi="Franklin Gothic Medium"/>
          <w:sz w:val="10"/>
          <w:szCs w:val="10"/>
        </w:rPr>
      </w:pPr>
    </w:p>
    <w:p w14:paraId="53722E33" w14:textId="77777777" w:rsidR="003A6E1C" w:rsidRPr="003A6E1C" w:rsidRDefault="003A6E1C" w:rsidP="003A6E1C">
      <w:pPr>
        <w:pStyle w:val="Akapitzlist"/>
        <w:ind w:left="2137"/>
        <w:rPr>
          <w:rFonts w:ascii="Franklin Gothic Medium" w:hAnsi="Franklin Gothic Medium"/>
          <w:sz w:val="10"/>
          <w:szCs w:val="10"/>
        </w:rPr>
      </w:pPr>
    </w:p>
    <w:p w14:paraId="08B334E1" w14:textId="0D2DA761" w:rsidR="00BA2AB0" w:rsidRPr="005F13ED" w:rsidRDefault="00BA2AB0" w:rsidP="00BA2AB0">
      <w:pPr>
        <w:spacing w:after="120"/>
        <w:ind w:left="1418"/>
        <w:rPr>
          <w:rFonts w:ascii="Arial" w:hAnsi="Arial" w:cs="Arial"/>
          <w:b/>
          <w:color w:val="000000"/>
          <w:sz w:val="18"/>
          <w:szCs w:val="18"/>
          <w:shd w:val="pct10" w:color="auto" w:fill="auto"/>
        </w:rPr>
      </w:pPr>
      <w:r w:rsidRPr="005F13ED">
        <w:rPr>
          <w:rFonts w:ascii="Franklin Gothic Book" w:hAnsi="Franklin Gothic Book"/>
          <w:b/>
          <w:sz w:val="18"/>
          <w:szCs w:val="18"/>
          <w:shd w:val="pct10" w:color="auto" w:fill="auto"/>
        </w:rPr>
        <w:sym w:font="Wingdings" w:char="F0DC"/>
      </w:r>
      <w:r w:rsidRPr="005F13ED">
        <w:rPr>
          <w:rFonts w:ascii="Franklin Gothic Book" w:hAnsi="Franklin Gothic Book"/>
          <w:b/>
          <w:color w:val="000000"/>
          <w:spacing w:val="28"/>
          <w:sz w:val="18"/>
          <w:szCs w:val="18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 xml:space="preserve">   </w:t>
      </w:r>
      <w:r w:rsidR="00D9050A" w:rsidRPr="005F13ED">
        <w:rPr>
          <w:rFonts w:ascii="Arial" w:hAnsi="Arial" w:cs="Arial"/>
          <w:b/>
          <w:color w:val="000000"/>
          <w:sz w:val="20"/>
          <w:szCs w:val="20"/>
          <w:shd w:val="pct10" w:color="auto" w:fill="auto"/>
        </w:rPr>
        <w:t>PROGRAM SZKOLENIA</w:t>
      </w:r>
      <w:r w:rsidRPr="005F13ED">
        <w:rPr>
          <w:rFonts w:ascii="Arial" w:hAnsi="Arial" w:cs="Arial"/>
          <w:b/>
          <w:color w:val="000000"/>
          <w:sz w:val="18"/>
          <w:szCs w:val="18"/>
          <w:shd w:val="pct10" w:color="auto" w:fill="auto"/>
        </w:rPr>
        <w:t>:</w:t>
      </w:r>
    </w:p>
    <w:p w14:paraId="20F3EBC0" w14:textId="07E4E984" w:rsidR="003A6E1C" w:rsidRPr="003A6E1C" w:rsidRDefault="003A6E1C" w:rsidP="003A6E1C">
      <w:pPr>
        <w:pStyle w:val="Akapitzlist"/>
        <w:numPr>
          <w:ilvl w:val="0"/>
          <w:numId w:val="6"/>
        </w:numPr>
        <w:spacing w:before="120" w:after="60"/>
        <w:rPr>
          <w:rFonts w:ascii="Franklin Gothic Medium" w:hAnsi="Franklin Gothic Medium"/>
          <w:b/>
          <w:sz w:val="20"/>
          <w:szCs w:val="20"/>
        </w:rPr>
      </w:pPr>
      <w:r w:rsidRPr="003A6E1C">
        <w:rPr>
          <w:rFonts w:ascii="Franklin Gothic Medium" w:hAnsi="Franklin Gothic Medium"/>
          <w:b/>
          <w:sz w:val="20"/>
          <w:szCs w:val="20"/>
        </w:rPr>
        <w:t>Zmiany kodeksu pracy:</w:t>
      </w:r>
    </w:p>
    <w:p w14:paraId="48A7F992" w14:textId="77777777" w:rsidR="003A6E1C" w:rsidRPr="003A6E1C" w:rsidRDefault="003A6E1C" w:rsidP="003A6E1C">
      <w:pPr>
        <w:pStyle w:val="Akapitzlist"/>
        <w:numPr>
          <w:ilvl w:val="0"/>
          <w:numId w:val="7"/>
        </w:numPr>
        <w:spacing w:before="120" w:after="60"/>
        <w:rPr>
          <w:rFonts w:ascii="Franklin Gothic Medium" w:hAnsi="Franklin Gothic Medium"/>
          <w:b/>
          <w:sz w:val="20"/>
          <w:szCs w:val="20"/>
        </w:rPr>
      </w:pPr>
      <w:r w:rsidRPr="003A6E1C">
        <w:rPr>
          <w:rFonts w:ascii="Franklin Gothic Medium" w:hAnsi="Franklin Gothic Medium"/>
          <w:b/>
          <w:sz w:val="20"/>
          <w:szCs w:val="20"/>
        </w:rPr>
        <w:t>Nowe i doprecyzowane definicje:</w:t>
      </w:r>
    </w:p>
    <w:p w14:paraId="6F1E2131" w14:textId="77777777" w:rsidR="003A6E1C" w:rsidRPr="003A6E1C" w:rsidRDefault="003A6E1C" w:rsidP="003A6E1C">
      <w:pPr>
        <w:pStyle w:val="Akapitzlist"/>
        <w:numPr>
          <w:ilvl w:val="1"/>
          <w:numId w:val="7"/>
        </w:numPr>
        <w:spacing w:before="120" w:after="60"/>
        <w:rPr>
          <w:rFonts w:ascii="Franklin Gothic Medium" w:hAnsi="Franklin Gothic Medium"/>
          <w:sz w:val="20"/>
          <w:szCs w:val="20"/>
        </w:rPr>
      </w:pPr>
      <w:proofErr w:type="spellStart"/>
      <w:r w:rsidRPr="003A6E1C">
        <w:rPr>
          <w:rFonts w:ascii="Franklin Gothic Medium" w:hAnsi="Franklin Gothic Medium"/>
          <w:sz w:val="20"/>
          <w:szCs w:val="20"/>
        </w:rPr>
        <w:t>mobbingu</w:t>
      </w:r>
      <w:proofErr w:type="spellEnd"/>
      <w:r w:rsidRPr="003A6E1C">
        <w:rPr>
          <w:rFonts w:ascii="Franklin Gothic Medium" w:hAnsi="Franklin Gothic Medium"/>
          <w:sz w:val="20"/>
          <w:szCs w:val="20"/>
        </w:rPr>
        <w:t>,</w:t>
      </w:r>
    </w:p>
    <w:p w14:paraId="71EC35C1" w14:textId="77777777" w:rsidR="003A6E1C" w:rsidRPr="003A6E1C" w:rsidRDefault="003A6E1C" w:rsidP="003A6E1C">
      <w:pPr>
        <w:pStyle w:val="Akapitzlist"/>
        <w:numPr>
          <w:ilvl w:val="1"/>
          <w:numId w:val="7"/>
        </w:numPr>
        <w:spacing w:before="120" w:after="60"/>
        <w:rPr>
          <w:rFonts w:ascii="Franklin Gothic Medium" w:hAnsi="Franklin Gothic Medium"/>
          <w:sz w:val="20"/>
          <w:szCs w:val="20"/>
        </w:rPr>
      </w:pPr>
      <w:r w:rsidRPr="003A6E1C">
        <w:rPr>
          <w:rFonts w:ascii="Franklin Gothic Medium" w:hAnsi="Franklin Gothic Medium"/>
          <w:sz w:val="20"/>
          <w:szCs w:val="20"/>
        </w:rPr>
        <w:t>dyskryminacji,</w:t>
      </w:r>
    </w:p>
    <w:p w14:paraId="0DD72F1E" w14:textId="77777777" w:rsidR="003A6E1C" w:rsidRPr="003A6E1C" w:rsidRDefault="003A6E1C" w:rsidP="003A6E1C">
      <w:pPr>
        <w:pStyle w:val="Akapitzlist"/>
        <w:numPr>
          <w:ilvl w:val="1"/>
          <w:numId w:val="7"/>
        </w:numPr>
        <w:spacing w:before="120" w:after="60"/>
        <w:rPr>
          <w:rFonts w:ascii="Franklin Gothic Medium" w:hAnsi="Franklin Gothic Medium"/>
          <w:sz w:val="20"/>
          <w:szCs w:val="20"/>
        </w:rPr>
      </w:pPr>
      <w:r w:rsidRPr="003A6E1C">
        <w:rPr>
          <w:rFonts w:ascii="Franklin Gothic Medium" w:hAnsi="Franklin Gothic Medium"/>
          <w:sz w:val="20"/>
          <w:szCs w:val="20"/>
        </w:rPr>
        <w:t>naruszenia zasady równego traktowania,</w:t>
      </w:r>
    </w:p>
    <w:p w14:paraId="13374B12" w14:textId="77777777" w:rsidR="003A6E1C" w:rsidRPr="003A6E1C" w:rsidRDefault="003A6E1C" w:rsidP="003A6E1C">
      <w:pPr>
        <w:pStyle w:val="Akapitzlist"/>
        <w:numPr>
          <w:ilvl w:val="1"/>
          <w:numId w:val="7"/>
        </w:numPr>
        <w:spacing w:before="120" w:after="60"/>
        <w:rPr>
          <w:rFonts w:ascii="Franklin Gothic Medium" w:hAnsi="Franklin Gothic Medium"/>
          <w:sz w:val="20"/>
          <w:szCs w:val="20"/>
        </w:rPr>
      </w:pPr>
      <w:r w:rsidRPr="003A6E1C">
        <w:rPr>
          <w:rFonts w:ascii="Franklin Gothic Medium" w:hAnsi="Franklin Gothic Medium"/>
          <w:sz w:val="20"/>
          <w:szCs w:val="20"/>
        </w:rPr>
        <w:t>naruszenia godności i dóbr osobistych pracownika.</w:t>
      </w:r>
    </w:p>
    <w:p w14:paraId="4B47BBB8" w14:textId="77777777" w:rsidR="003A6E1C" w:rsidRPr="003A6E1C" w:rsidRDefault="003A6E1C" w:rsidP="003A6E1C">
      <w:pPr>
        <w:pStyle w:val="Akapitzlist"/>
        <w:numPr>
          <w:ilvl w:val="0"/>
          <w:numId w:val="7"/>
        </w:numPr>
        <w:spacing w:before="120" w:after="60"/>
        <w:rPr>
          <w:rFonts w:ascii="Franklin Gothic Medium" w:hAnsi="Franklin Gothic Medium"/>
          <w:b/>
          <w:sz w:val="20"/>
          <w:szCs w:val="20"/>
        </w:rPr>
      </w:pPr>
      <w:r w:rsidRPr="003A6E1C">
        <w:rPr>
          <w:rFonts w:ascii="Franklin Gothic Medium" w:hAnsi="Franklin Gothic Medium"/>
          <w:b/>
          <w:sz w:val="20"/>
          <w:szCs w:val="20"/>
        </w:rPr>
        <w:t>Wzmocnienie obowiązku pracodawcy – przeciwdziałanie ma mieć charakter:</w:t>
      </w:r>
    </w:p>
    <w:p w14:paraId="19F954F1" w14:textId="77777777" w:rsidR="003A6E1C" w:rsidRPr="003A6E1C" w:rsidRDefault="003A6E1C" w:rsidP="003A6E1C">
      <w:pPr>
        <w:pStyle w:val="Akapitzlist"/>
        <w:numPr>
          <w:ilvl w:val="1"/>
          <w:numId w:val="7"/>
        </w:numPr>
        <w:spacing w:before="120" w:after="60"/>
        <w:rPr>
          <w:rFonts w:ascii="Franklin Gothic Medium" w:hAnsi="Franklin Gothic Medium"/>
          <w:sz w:val="20"/>
          <w:szCs w:val="20"/>
        </w:rPr>
      </w:pPr>
      <w:r w:rsidRPr="003A6E1C">
        <w:rPr>
          <w:rFonts w:ascii="Franklin Gothic Medium" w:hAnsi="Franklin Gothic Medium"/>
          <w:sz w:val="20"/>
          <w:szCs w:val="20"/>
        </w:rPr>
        <w:t>aktywny,</w:t>
      </w:r>
    </w:p>
    <w:p w14:paraId="0D3C65E4" w14:textId="77777777" w:rsidR="003A6E1C" w:rsidRPr="003A6E1C" w:rsidRDefault="003A6E1C" w:rsidP="003A6E1C">
      <w:pPr>
        <w:pStyle w:val="Akapitzlist"/>
        <w:numPr>
          <w:ilvl w:val="1"/>
          <w:numId w:val="7"/>
        </w:numPr>
        <w:spacing w:before="120" w:after="60"/>
        <w:rPr>
          <w:rFonts w:ascii="Franklin Gothic Medium" w:hAnsi="Franklin Gothic Medium"/>
          <w:sz w:val="20"/>
          <w:szCs w:val="20"/>
        </w:rPr>
      </w:pPr>
      <w:r w:rsidRPr="003A6E1C">
        <w:rPr>
          <w:rFonts w:ascii="Franklin Gothic Medium" w:hAnsi="Franklin Gothic Medium"/>
          <w:sz w:val="20"/>
          <w:szCs w:val="20"/>
        </w:rPr>
        <w:t>stały,</w:t>
      </w:r>
    </w:p>
    <w:p w14:paraId="611D821D" w14:textId="77777777" w:rsidR="003A6E1C" w:rsidRPr="003A6E1C" w:rsidRDefault="003A6E1C" w:rsidP="003A6E1C">
      <w:pPr>
        <w:pStyle w:val="Akapitzlist"/>
        <w:numPr>
          <w:ilvl w:val="1"/>
          <w:numId w:val="7"/>
        </w:numPr>
        <w:spacing w:before="120" w:after="60"/>
        <w:rPr>
          <w:rFonts w:ascii="Franklin Gothic Medium" w:hAnsi="Franklin Gothic Medium"/>
          <w:sz w:val="20"/>
          <w:szCs w:val="20"/>
        </w:rPr>
      </w:pPr>
      <w:r w:rsidRPr="003A6E1C">
        <w:rPr>
          <w:rFonts w:ascii="Franklin Gothic Medium" w:hAnsi="Franklin Gothic Medium"/>
          <w:sz w:val="20"/>
          <w:szCs w:val="20"/>
        </w:rPr>
        <w:t>udokumentowany.</w:t>
      </w:r>
    </w:p>
    <w:p w14:paraId="44158BC5" w14:textId="77777777" w:rsidR="003A6E1C" w:rsidRPr="003A6E1C" w:rsidRDefault="003A6E1C" w:rsidP="003A6E1C">
      <w:pPr>
        <w:pStyle w:val="Akapitzlist"/>
        <w:numPr>
          <w:ilvl w:val="0"/>
          <w:numId w:val="7"/>
        </w:numPr>
        <w:spacing w:before="120" w:after="60"/>
        <w:rPr>
          <w:rFonts w:ascii="Franklin Gothic Medium" w:hAnsi="Franklin Gothic Medium"/>
          <w:b/>
          <w:sz w:val="20"/>
          <w:szCs w:val="20"/>
        </w:rPr>
      </w:pPr>
      <w:r w:rsidRPr="003A6E1C">
        <w:rPr>
          <w:rFonts w:ascii="Franklin Gothic Medium" w:hAnsi="Franklin Gothic Medium"/>
          <w:b/>
          <w:sz w:val="20"/>
          <w:szCs w:val="20"/>
        </w:rPr>
        <w:t>Nowe wymogi proceduralne.</w:t>
      </w:r>
    </w:p>
    <w:p w14:paraId="099FDA5D" w14:textId="4857C4AA" w:rsidR="003A6E1C" w:rsidRDefault="003A6E1C" w:rsidP="003A6E1C">
      <w:pPr>
        <w:pStyle w:val="Akapitzlist"/>
        <w:numPr>
          <w:ilvl w:val="0"/>
          <w:numId w:val="7"/>
        </w:numPr>
        <w:spacing w:before="120" w:after="60"/>
        <w:rPr>
          <w:rFonts w:ascii="Franklin Gothic Medium" w:hAnsi="Franklin Gothic Medium"/>
          <w:b/>
          <w:sz w:val="20"/>
          <w:szCs w:val="20"/>
        </w:rPr>
      </w:pPr>
      <w:r w:rsidRPr="003A6E1C">
        <w:rPr>
          <w:rFonts w:ascii="Franklin Gothic Medium" w:hAnsi="Franklin Gothic Medium"/>
          <w:b/>
          <w:sz w:val="20"/>
          <w:szCs w:val="20"/>
        </w:rPr>
        <w:t>Terminy</w:t>
      </w:r>
    </w:p>
    <w:p w14:paraId="6A209708" w14:textId="77777777" w:rsidR="00A058D7" w:rsidRPr="00A058D7" w:rsidRDefault="00A058D7" w:rsidP="00A058D7">
      <w:pPr>
        <w:spacing w:before="120" w:after="60"/>
        <w:rPr>
          <w:rFonts w:ascii="Franklin Gothic Medium" w:hAnsi="Franklin Gothic Medium"/>
          <w:b/>
          <w:sz w:val="20"/>
          <w:szCs w:val="20"/>
        </w:rPr>
      </w:pPr>
    </w:p>
    <w:p w14:paraId="5488D470" w14:textId="77777777" w:rsidR="003A6E1C" w:rsidRPr="003A6E1C" w:rsidRDefault="003A6E1C" w:rsidP="003A6E1C">
      <w:pPr>
        <w:spacing w:before="120" w:after="60"/>
        <w:ind w:left="1416"/>
        <w:rPr>
          <w:rFonts w:ascii="Franklin Gothic Medium" w:hAnsi="Franklin Gothic Medium"/>
          <w:b/>
          <w:sz w:val="20"/>
          <w:szCs w:val="20"/>
        </w:rPr>
      </w:pPr>
      <w:r w:rsidRPr="003A6E1C">
        <w:rPr>
          <w:rFonts w:ascii="Franklin Gothic Medium" w:hAnsi="Franklin Gothic Medium"/>
          <w:b/>
          <w:sz w:val="20"/>
          <w:szCs w:val="20"/>
        </w:rPr>
        <w:t>2. Obowiązkowe zmiany w regulaminie pracy – krok po kroku</w:t>
      </w:r>
    </w:p>
    <w:p w14:paraId="204A9E70" w14:textId="77777777" w:rsidR="003A6E1C" w:rsidRPr="003A6E1C" w:rsidRDefault="003A6E1C" w:rsidP="003A6E1C">
      <w:pPr>
        <w:pStyle w:val="Akapitzlist"/>
        <w:numPr>
          <w:ilvl w:val="0"/>
          <w:numId w:val="8"/>
        </w:numPr>
        <w:spacing w:before="120" w:after="60"/>
        <w:rPr>
          <w:rFonts w:ascii="Franklin Gothic Medium" w:hAnsi="Franklin Gothic Medium"/>
          <w:b/>
          <w:sz w:val="20"/>
          <w:szCs w:val="20"/>
        </w:rPr>
      </w:pPr>
      <w:r w:rsidRPr="003A6E1C">
        <w:rPr>
          <w:rFonts w:ascii="Franklin Gothic Medium" w:hAnsi="Franklin Gothic Medium"/>
          <w:b/>
          <w:sz w:val="20"/>
          <w:szCs w:val="20"/>
        </w:rPr>
        <w:lastRenderedPageBreak/>
        <w:t>Podstawa prawna</w:t>
      </w:r>
    </w:p>
    <w:p w14:paraId="69ACE8AE" w14:textId="77777777" w:rsidR="003A6E1C" w:rsidRPr="003A6E1C" w:rsidRDefault="003A6E1C" w:rsidP="003A6E1C">
      <w:pPr>
        <w:pStyle w:val="Akapitzlist"/>
        <w:numPr>
          <w:ilvl w:val="0"/>
          <w:numId w:val="8"/>
        </w:numPr>
        <w:spacing w:before="120" w:after="60"/>
        <w:rPr>
          <w:rFonts w:ascii="Franklin Gothic Medium" w:hAnsi="Franklin Gothic Medium"/>
          <w:b/>
          <w:sz w:val="20"/>
          <w:szCs w:val="20"/>
        </w:rPr>
      </w:pPr>
      <w:r w:rsidRPr="003A6E1C">
        <w:rPr>
          <w:rFonts w:ascii="Franklin Gothic Medium" w:hAnsi="Franklin Gothic Medium"/>
          <w:b/>
          <w:sz w:val="20"/>
          <w:szCs w:val="20"/>
        </w:rPr>
        <w:t>Nowe zapisy</w:t>
      </w:r>
    </w:p>
    <w:p w14:paraId="29674BAE" w14:textId="77777777" w:rsidR="003A6E1C" w:rsidRPr="003A6E1C" w:rsidRDefault="003A6E1C" w:rsidP="003A6E1C">
      <w:pPr>
        <w:pStyle w:val="Akapitzlist"/>
        <w:numPr>
          <w:ilvl w:val="0"/>
          <w:numId w:val="8"/>
        </w:numPr>
        <w:spacing w:before="120" w:after="60"/>
        <w:rPr>
          <w:rFonts w:ascii="Franklin Gothic Medium" w:hAnsi="Franklin Gothic Medium"/>
          <w:b/>
          <w:sz w:val="20"/>
          <w:szCs w:val="20"/>
        </w:rPr>
      </w:pPr>
      <w:r w:rsidRPr="003A6E1C">
        <w:rPr>
          <w:rFonts w:ascii="Franklin Gothic Medium" w:hAnsi="Franklin Gothic Medium"/>
          <w:b/>
          <w:sz w:val="20"/>
          <w:szCs w:val="20"/>
        </w:rPr>
        <w:t>Uzgodnienia ze związkami</w:t>
      </w:r>
    </w:p>
    <w:p w14:paraId="7ACF1E56" w14:textId="77777777" w:rsidR="003A6E1C" w:rsidRPr="003A6E1C" w:rsidRDefault="003A6E1C" w:rsidP="003A6E1C">
      <w:pPr>
        <w:pStyle w:val="Akapitzlist"/>
        <w:numPr>
          <w:ilvl w:val="0"/>
          <w:numId w:val="8"/>
        </w:numPr>
        <w:spacing w:before="120" w:after="60"/>
        <w:rPr>
          <w:rFonts w:ascii="Franklin Gothic Medium" w:hAnsi="Franklin Gothic Medium"/>
          <w:b/>
          <w:sz w:val="20"/>
          <w:szCs w:val="20"/>
        </w:rPr>
      </w:pPr>
      <w:r w:rsidRPr="003A6E1C">
        <w:rPr>
          <w:rFonts w:ascii="Franklin Gothic Medium" w:hAnsi="Franklin Gothic Medium"/>
          <w:b/>
          <w:sz w:val="20"/>
          <w:szCs w:val="20"/>
        </w:rPr>
        <w:t>Treść</w:t>
      </w:r>
    </w:p>
    <w:p w14:paraId="76CBB80F" w14:textId="77777777" w:rsidR="003A6E1C" w:rsidRPr="003A6E1C" w:rsidRDefault="003A6E1C" w:rsidP="003A6E1C">
      <w:pPr>
        <w:pStyle w:val="Akapitzlist"/>
        <w:numPr>
          <w:ilvl w:val="0"/>
          <w:numId w:val="8"/>
        </w:numPr>
        <w:spacing w:before="120" w:after="60"/>
        <w:rPr>
          <w:rFonts w:ascii="Franklin Gothic Medium" w:hAnsi="Franklin Gothic Medium"/>
          <w:b/>
          <w:sz w:val="20"/>
          <w:szCs w:val="20"/>
        </w:rPr>
      </w:pPr>
      <w:r w:rsidRPr="003A6E1C">
        <w:rPr>
          <w:rFonts w:ascii="Franklin Gothic Medium" w:hAnsi="Franklin Gothic Medium"/>
          <w:b/>
          <w:sz w:val="20"/>
          <w:szCs w:val="20"/>
        </w:rPr>
        <w:t xml:space="preserve">Regulamin pracy po zmianach - </w:t>
      </w:r>
      <w:r w:rsidRPr="003A6E1C">
        <w:rPr>
          <w:rFonts w:ascii="Franklin Gothic Medium" w:hAnsi="Franklin Gothic Medium"/>
          <w:b/>
          <w:sz w:val="20"/>
          <w:szCs w:val="20"/>
          <w:u w:val="single"/>
        </w:rPr>
        <w:t>wzór</w:t>
      </w:r>
    </w:p>
    <w:p w14:paraId="00610A2B" w14:textId="77777777" w:rsidR="003A6E1C" w:rsidRPr="003A6E1C" w:rsidRDefault="003A6E1C" w:rsidP="003A6E1C">
      <w:pPr>
        <w:spacing w:before="120" w:after="60"/>
        <w:ind w:left="1416"/>
        <w:rPr>
          <w:rFonts w:ascii="Franklin Gothic Medium" w:hAnsi="Franklin Gothic Medium"/>
          <w:b/>
          <w:sz w:val="20"/>
          <w:szCs w:val="20"/>
        </w:rPr>
      </w:pPr>
      <w:r w:rsidRPr="003A6E1C">
        <w:rPr>
          <w:rFonts w:ascii="Franklin Gothic Medium" w:hAnsi="Franklin Gothic Medium"/>
          <w:b/>
          <w:sz w:val="20"/>
          <w:szCs w:val="20"/>
        </w:rPr>
        <w:t>3. Nowe obowiązki proceduralne w szkole</w:t>
      </w:r>
    </w:p>
    <w:p w14:paraId="25CFCAB2" w14:textId="77777777" w:rsidR="003A6E1C" w:rsidRPr="003A6E1C" w:rsidRDefault="003A6E1C" w:rsidP="003A6E1C">
      <w:pPr>
        <w:pStyle w:val="Akapitzlist"/>
        <w:numPr>
          <w:ilvl w:val="0"/>
          <w:numId w:val="9"/>
        </w:numPr>
        <w:spacing w:before="120" w:after="60"/>
        <w:rPr>
          <w:rFonts w:ascii="Franklin Gothic Medium" w:hAnsi="Franklin Gothic Medium"/>
          <w:b/>
          <w:sz w:val="20"/>
          <w:szCs w:val="20"/>
        </w:rPr>
      </w:pPr>
      <w:r w:rsidRPr="003A6E1C">
        <w:rPr>
          <w:rFonts w:ascii="Franklin Gothic Medium" w:hAnsi="Franklin Gothic Medium"/>
          <w:b/>
          <w:sz w:val="20"/>
          <w:szCs w:val="20"/>
        </w:rPr>
        <w:t>Nowelizacja wymaga określenia w regulaminie (jeżeli jednostka nie posiada regulaminu pracy) reguł, procedur oraz częstotliwość działań w obszarach przeciwdziałania:</w:t>
      </w:r>
    </w:p>
    <w:p w14:paraId="2F9FD58D" w14:textId="77777777" w:rsidR="003A6E1C" w:rsidRPr="003A6E1C" w:rsidRDefault="003A6E1C" w:rsidP="003A6E1C">
      <w:pPr>
        <w:pStyle w:val="Akapitzlist"/>
        <w:numPr>
          <w:ilvl w:val="1"/>
          <w:numId w:val="9"/>
        </w:numPr>
        <w:spacing w:before="120" w:after="60"/>
        <w:rPr>
          <w:rFonts w:ascii="Franklin Gothic Medium" w:hAnsi="Franklin Gothic Medium"/>
          <w:sz w:val="20"/>
          <w:szCs w:val="20"/>
        </w:rPr>
      </w:pPr>
      <w:proofErr w:type="spellStart"/>
      <w:r w:rsidRPr="003A6E1C">
        <w:rPr>
          <w:rFonts w:ascii="Franklin Gothic Medium" w:hAnsi="Franklin Gothic Medium"/>
          <w:sz w:val="20"/>
          <w:szCs w:val="20"/>
        </w:rPr>
        <w:t>mobbingowi</w:t>
      </w:r>
      <w:proofErr w:type="spellEnd"/>
      <w:r w:rsidRPr="003A6E1C">
        <w:rPr>
          <w:rFonts w:ascii="Franklin Gothic Medium" w:hAnsi="Franklin Gothic Medium"/>
          <w:sz w:val="20"/>
          <w:szCs w:val="20"/>
        </w:rPr>
        <w:t>,</w:t>
      </w:r>
    </w:p>
    <w:p w14:paraId="21D03DA5" w14:textId="77777777" w:rsidR="003A6E1C" w:rsidRPr="003A6E1C" w:rsidRDefault="003A6E1C" w:rsidP="003A6E1C">
      <w:pPr>
        <w:pStyle w:val="Akapitzlist"/>
        <w:numPr>
          <w:ilvl w:val="1"/>
          <w:numId w:val="9"/>
        </w:numPr>
        <w:spacing w:before="120" w:after="60"/>
        <w:rPr>
          <w:rFonts w:ascii="Franklin Gothic Medium" w:hAnsi="Franklin Gothic Medium"/>
          <w:sz w:val="20"/>
          <w:szCs w:val="20"/>
        </w:rPr>
      </w:pPr>
      <w:r w:rsidRPr="003A6E1C">
        <w:rPr>
          <w:rFonts w:ascii="Franklin Gothic Medium" w:hAnsi="Franklin Gothic Medium"/>
          <w:sz w:val="20"/>
          <w:szCs w:val="20"/>
        </w:rPr>
        <w:t>dyskryminacji i nierównemu traktowaniu,</w:t>
      </w:r>
    </w:p>
    <w:p w14:paraId="4CD997FD" w14:textId="77777777" w:rsidR="003A6E1C" w:rsidRPr="003A6E1C" w:rsidRDefault="003A6E1C" w:rsidP="003A6E1C">
      <w:pPr>
        <w:pStyle w:val="Akapitzlist"/>
        <w:numPr>
          <w:ilvl w:val="1"/>
          <w:numId w:val="9"/>
        </w:numPr>
        <w:spacing w:before="120" w:after="60"/>
        <w:rPr>
          <w:rFonts w:ascii="Franklin Gothic Medium" w:hAnsi="Franklin Gothic Medium"/>
          <w:sz w:val="20"/>
          <w:szCs w:val="20"/>
        </w:rPr>
      </w:pPr>
      <w:r w:rsidRPr="003A6E1C">
        <w:rPr>
          <w:rFonts w:ascii="Franklin Gothic Medium" w:hAnsi="Franklin Gothic Medium"/>
          <w:sz w:val="20"/>
          <w:szCs w:val="20"/>
        </w:rPr>
        <w:t>godności i innych dóbr osobistych,</w:t>
      </w:r>
    </w:p>
    <w:p w14:paraId="52A8B5D4" w14:textId="77777777" w:rsidR="003A6E1C" w:rsidRPr="003A6E1C" w:rsidRDefault="003A6E1C" w:rsidP="003A6E1C">
      <w:pPr>
        <w:pStyle w:val="Akapitzlist"/>
        <w:numPr>
          <w:ilvl w:val="1"/>
          <w:numId w:val="9"/>
        </w:numPr>
        <w:spacing w:before="120" w:after="60"/>
        <w:rPr>
          <w:rFonts w:ascii="Franklin Gothic Medium" w:hAnsi="Franklin Gothic Medium"/>
          <w:sz w:val="20"/>
          <w:szCs w:val="20"/>
        </w:rPr>
      </w:pPr>
      <w:r w:rsidRPr="003A6E1C">
        <w:rPr>
          <w:rFonts w:ascii="Franklin Gothic Medium" w:hAnsi="Franklin Gothic Medium"/>
          <w:sz w:val="20"/>
          <w:szCs w:val="20"/>
        </w:rPr>
        <w:t>częstotliwości działań prewencyjnych (np. szkoleń),</w:t>
      </w:r>
    </w:p>
    <w:p w14:paraId="4C582D51" w14:textId="2D545597" w:rsidR="00645099" w:rsidRPr="003A6E1C" w:rsidRDefault="003A6E1C" w:rsidP="003A6E1C">
      <w:pPr>
        <w:pStyle w:val="Akapitzlist"/>
        <w:numPr>
          <w:ilvl w:val="1"/>
          <w:numId w:val="9"/>
        </w:numPr>
        <w:spacing w:before="120" w:after="60"/>
        <w:rPr>
          <w:rFonts w:ascii="Franklin Gothic Medium" w:hAnsi="Franklin Gothic Medium"/>
          <w:sz w:val="20"/>
          <w:szCs w:val="20"/>
        </w:rPr>
      </w:pPr>
      <w:r w:rsidRPr="003A6E1C">
        <w:rPr>
          <w:rFonts w:ascii="Franklin Gothic Medium" w:hAnsi="Franklin Gothic Medium"/>
          <w:sz w:val="20"/>
          <w:szCs w:val="20"/>
        </w:rPr>
        <w:t>sposobu dokumentowania działań.</w:t>
      </w:r>
    </w:p>
    <w:p w14:paraId="6DCF5C1B" w14:textId="71B23407" w:rsidR="00645099" w:rsidRDefault="00645099" w:rsidP="00645099">
      <w:pPr>
        <w:ind w:left="1416"/>
        <w:rPr>
          <w:rFonts w:ascii="Franklin Gothic Medium" w:hAnsi="Franklin Gothic Medium"/>
          <w:b/>
          <w:sz w:val="10"/>
          <w:szCs w:val="10"/>
        </w:rPr>
      </w:pPr>
    </w:p>
    <w:p w14:paraId="5C82E607" w14:textId="77777777" w:rsidR="003A6E1C" w:rsidRPr="00006765" w:rsidRDefault="003A6E1C" w:rsidP="00645099">
      <w:pPr>
        <w:ind w:left="1416"/>
        <w:rPr>
          <w:rFonts w:ascii="Franklin Gothic Medium" w:hAnsi="Franklin Gothic Medium"/>
          <w:b/>
          <w:sz w:val="10"/>
          <w:szCs w:val="10"/>
        </w:rPr>
      </w:pPr>
    </w:p>
    <w:p w14:paraId="470D764A" w14:textId="77777777" w:rsidR="003C4EAE" w:rsidRPr="000A22C8" w:rsidRDefault="003C4EAE" w:rsidP="00645099">
      <w:pPr>
        <w:shd w:val="clear" w:color="auto" w:fill="DDDDDD"/>
        <w:ind w:left="709"/>
        <w:jc w:val="center"/>
        <w:rPr>
          <w:rFonts w:ascii="Franklin Gothic Medium" w:hAnsi="Franklin Gothic Medium" w:cs="Tahoma"/>
          <w:b/>
          <w:sz w:val="20"/>
          <w:szCs w:val="20"/>
        </w:rPr>
      </w:pPr>
      <w:r w:rsidRPr="000A22C8">
        <w:rPr>
          <w:rFonts w:ascii="Franklin Gothic Medium" w:hAnsi="Franklin Gothic Medium" w:cs="Tahoma"/>
          <w:b/>
          <w:sz w:val="20"/>
          <w:szCs w:val="20"/>
        </w:rPr>
        <w:t xml:space="preserve">Uczestnicy szkolenia otrzymają zestaw materiałów w wersji elektronicznej do wykorzystania w swojej </w:t>
      </w:r>
      <w:proofErr w:type="gramStart"/>
      <w:r w:rsidRPr="000A22C8">
        <w:rPr>
          <w:rFonts w:ascii="Franklin Gothic Medium" w:hAnsi="Franklin Gothic Medium" w:cs="Tahoma"/>
          <w:b/>
          <w:sz w:val="20"/>
          <w:szCs w:val="20"/>
        </w:rPr>
        <w:t>placówce,  a</w:t>
      </w:r>
      <w:proofErr w:type="gramEnd"/>
      <w:r w:rsidRPr="000A22C8">
        <w:rPr>
          <w:rFonts w:ascii="Franklin Gothic Medium" w:hAnsi="Franklin Gothic Medium" w:cs="Tahoma"/>
          <w:b/>
          <w:sz w:val="20"/>
          <w:szCs w:val="20"/>
        </w:rPr>
        <w:t xml:space="preserve"> także zaświadczenie potwierdzające uczestnictwo w szkoleniu.</w:t>
      </w:r>
    </w:p>
    <w:p w14:paraId="6A7FBFBC" w14:textId="24BF938E" w:rsidR="00721DD2" w:rsidRDefault="00721DD2" w:rsidP="008D7189">
      <w:pPr>
        <w:rPr>
          <w:rFonts w:ascii="Franklin Gothic Book" w:hAnsi="Franklin Gothic Book"/>
          <w:color w:val="333333"/>
          <w:sz w:val="8"/>
          <w:szCs w:val="18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14:paraId="648C6F79" w14:textId="77777777" w:rsidR="003A6E1C" w:rsidRPr="00A21C80" w:rsidRDefault="003A6E1C" w:rsidP="008D7189">
      <w:pPr>
        <w:rPr>
          <w:rFonts w:ascii="Franklin Gothic Book" w:hAnsi="Franklin Gothic Book"/>
          <w:color w:val="333333"/>
          <w:sz w:val="8"/>
          <w:szCs w:val="18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14:paraId="41EB7ABF" w14:textId="77777777" w:rsidR="00BA2AB0" w:rsidRPr="005F13ED" w:rsidRDefault="00BA2AB0" w:rsidP="00006765">
      <w:pPr>
        <w:ind w:left="1418"/>
        <w:rPr>
          <w:rFonts w:ascii="Franklin Gothic Book" w:hAnsi="Franklin Gothic Book"/>
          <w:sz w:val="20"/>
          <w:szCs w:val="20"/>
        </w:rPr>
      </w:pPr>
      <w:r w:rsidRPr="005F13ED">
        <w:rPr>
          <w:rFonts w:ascii="Arial" w:hAnsi="Arial" w:cs="Arial"/>
          <w:b/>
          <w:sz w:val="20"/>
          <w:szCs w:val="20"/>
          <w:shd w:val="pct10" w:color="auto" w:fill="auto"/>
        </w:rPr>
        <w:sym w:font="Wingdings" w:char="F0DC"/>
      </w:r>
      <w:r w:rsidRPr="005F13ED">
        <w:rPr>
          <w:rFonts w:ascii="Arial" w:hAnsi="Arial" w:cs="Arial"/>
          <w:b/>
          <w:sz w:val="20"/>
          <w:szCs w:val="20"/>
          <w:shd w:val="pct10" w:color="auto" w:fill="auto"/>
        </w:rPr>
        <w:t xml:space="preserve">     SZKOLENIE   PROWADZI:</w:t>
      </w:r>
      <w:r w:rsidRPr="005F13ED">
        <w:rPr>
          <w:rFonts w:ascii="Franklin Gothic Book" w:hAnsi="Franklin Gothic Book"/>
          <w:sz w:val="20"/>
          <w:szCs w:val="20"/>
        </w:rPr>
        <w:t xml:space="preserve">     </w:t>
      </w:r>
    </w:p>
    <w:p w14:paraId="01D0B700" w14:textId="77777777" w:rsidR="005822EE" w:rsidRPr="005F13ED" w:rsidRDefault="005822EE" w:rsidP="005822EE">
      <w:pPr>
        <w:ind w:left="1418"/>
        <w:jc w:val="both"/>
        <w:rPr>
          <w:rFonts w:ascii="Franklin Gothic Book" w:eastAsia="Arial Unicode MS" w:hAnsi="Franklin Gothic Book" w:cs="Microsoft Sans Serif"/>
          <w:b/>
          <w:spacing w:val="20"/>
          <w:sz w:val="2"/>
          <w:szCs w:val="2"/>
          <w:u w:val="single"/>
        </w:rPr>
      </w:pPr>
    </w:p>
    <w:p w14:paraId="3F0924A9" w14:textId="77777777" w:rsidR="000B632F" w:rsidRPr="005F13ED" w:rsidRDefault="005822EE" w:rsidP="000B632F">
      <w:pPr>
        <w:ind w:left="1418"/>
        <w:jc w:val="both"/>
        <w:rPr>
          <w:rFonts w:ascii="Franklin Gothic Book" w:eastAsia="Arial Unicode MS" w:hAnsi="Franklin Gothic Book" w:cs="Microsoft Sans Serif"/>
          <w:sz w:val="18"/>
          <w:szCs w:val="20"/>
        </w:rPr>
      </w:pPr>
      <w:r w:rsidRPr="005F13ED">
        <w:rPr>
          <w:rFonts w:ascii="Franklin Gothic Book" w:eastAsia="Arial Unicode MS" w:hAnsi="Franklin Gothic Book" w:cs="Microsoft Sans Serif"/>
          <w:b/>
          <w:spacing w:val="20"/>
          <w:sz w:val="20"/>
          <w:szCs w:val="20"/>
          <w:u w:val="single"/>
        </w:rPr>
        <w:t>Dariusz Skrzyński</w:t>
      </w:r>
      <w:r w:rsidRPr="005F13ED">
        <w:rPr>
          <w:rFonts w:ascii="Franklin Gothic Book" w:eastAsia="Arial Unicode MS" w:hAnsi="Franklin Gothic Book" w:cs="Microsoft Sans Serif"/>
          <w:sz w:val="18"/>
          <w:szCs w:val="20"/>
        </w:rPr>
        <w:t xml:space="preserve"> – </w:t>
      </w:r>
      <w:r w:rsidR="000B632F" w:rsidRPr="005F13ED">
        <w:rPr>
          <w:rFonts w:ascii="Franklin Gothic Book" w:eastAsia="Arial Unicode MS" w:hAnsi="Franklin Gothic Book" w:cs="Microsoft Sans Serif"/>
          <w:sz w:val="18"/>
          <w:szCs w:val="20"/>
        </w:rPr>
        <w:t xml:space="preserve">prawnik, specjalista z zakresu prawa oświatowego, prawa pracy, współtwórca portalu </w:t>
      </w:r>
      <w:r w:rsidR="000B632F" w:rsidRPr="003A6E1C">
        <w:rPr>
          <w:rFonts w:ascii="Franklin Gothic Book" w:eastAsia="Arial Unicode MS" w:hAnsi="Franklin Gothic Book" w:cs="Microsoft Sans Serif"/>
          <w:b/>
          <w:sz w:val="18"/>
          <w:szCs w:val="20"/>
        </w:rPr>
        <w:t>www.oswiatowo.pl</w:t>
      </w:r>
      <w:r w:rsidR="000B632F" w:rsidRPr="005F13ED">
        <w:rPr>
          <w:rFonts w:ascii="Franklin Gothic Book" w:eastAsia="Arial Unicode MS" w:hAnsi="Franklin Gothic Book" w:cs="Microsoft Sans Serif"/>
          <w:sz w:val="18"/>
          <w:szCs w:val="20"/>
        </w:rPr>
        <w:t xml:space="preserve">, autor </w:t>
      </w:r>
      <w:r w:rsidR="00AE0C4E" w:rsidRPr="005F13ED">
        <w:rPr>
          <w:rFonts w:ascii="Franklin Gothic Book" w:eastAsia="Arial Unicode MS" w:hAnsi="Franklin Gothic Book" w:cs="Microsoft Sans Serif"/>
          <w:sz w:val="18"/>
          <w:szCs w:val="20"/>
        </w:rPr>
        <w:t xml:space="preserve">licznych </w:t>
      </w:r>
      <w:r w:rsidR="000B632F" w:rsidRPr="005F13ED">
        <w:rPr>
          <w:rFonts w:ascii="Franklin Gothic Book" w:eastAsia="Arial Unicode MS" w:hAnsi="Franklin Gothic Book" w:cs="Microsoft Sans Serif"/>
          <w:sz w:val="18"/>
          <w:szCs w:val="20"/>
        </w:rPr>
        <w:t xml:space="preserve">artykułów, książek i publikacji elektronicznych kierowanych do oświaty; doświadczony </w:t>
      </w:r>
      <w:r w:rsidR="00AE0C4E" w:rsidRPr="005F13ED">
        <w:rPr>
          <w:rFonts w:ascii="Franklin Gothic Book" w:eastAsia="Arial Unicode MS" w:hAnsi="Franklin Gothic Book" w:cs="Microsoft Sans Serif"/>
          <w:sz w:val="18"/>
          <w:szCs w:val="20"/>
        </w:rPr>
        <w:t xml:space="preserve">i lubiany </w:t>
      </w:r>
      <w:r w:rsidR="000B632F" w:rsidRPr="005F13ED">
        <w:rPr>
          <w:rFonts w:ascii="Franklin Gothic Book" w:eastAsia="Arial Unicode MS" w:hAnsi="Franklin Gothic Book" w:cs="Microsoft Sans Serif"/>
          <w:sz w:val="18"/>
          <w:szCs w:val="20"/>
        </w:rPr>
        <w:t xml:space="preserve">wykładowca. </w:t>
      </w:r>
    </w:p>
    <w:p w14:paraId="5CD040EF" w14:textId="77777777" w:rsidR="00721DD2" w:rsidRPr="00645099" w:rsidRDefault="00721DD2" w:rsidP="008D7189">
      <w:pPr>
        <w:ind w:left="1418"/>
        <w:jc w:val="both"/>
        <w:rPr>
          <w:rFonts w:ascii="Franklin Gothic Book" w:eastAsia="Arial Unicode MS" w:hAnsi="Franklin Gothic Book" w:cs="Microsoft Sans Serif"/>
          <w:i/>
          <w:sz w:val="6"/>
          <w:szCs w:val="6"/>
        </w:rPr>
      </w:pPr>
    </w:p>
    <w:p w14:paraId="3C5803FD" w14:textId="7A9D5A55" w:rsidR="00FA5B1C" w:rsidRDefault="00174F79" w:rsidP="003C2A72">
      <w:pPr>
        <w:ind w:left="1416"/>
        <w:rPr>
          <w:rFonts w:ascii="Franklin Gothic Medium" w:hAnsi="Franklin Gothic Medium"/>
          <w:b/>
          <w:i/>
          <w:sz w:val="18"/>
          <w:szCs w:val="18"/>
        </w:rPr>
      </w:pPr>
      <w:proofErr w:type="gramStart"/>
      <w:r w:rsidRPr="00006765">
        <w:rPr>
          <w:rFonts w:ascii="Franklin Gothic Medium" w:hAnsi="Franklin Gothic Medium"/>
          <w:b/>
          <w:i/>
          <w:sz w:val="18"/>
          <w:szCs w:val="18"/>
        </w:rPr>
        <w:t>W  przypadku</w:t>
      </w:r>
      <w:proofErr w:type="gramEnd"/>
      <w:r w:rsidRPr="00006765">
        <w:rPr>
          <w:rFonts w:ascii="Franklin Gothic Medium" w:hAnsi="Franklin Gothic Medium"/>
          <w:b/>
          <w:i/>
          <w:sz w:val="18"/>
          <w:szCs w:val="18"/>
        </w:rPr>
        <w:t xml:space="preserve">  dodatkowych  pytań  prosimy  o  kontakt:</w:t>
      </w:r>
    </w:p>
    <w:p w14:paraId="019F65DF" w14:textId="77777777" w:rsidR="003A6E1C" w:rsidRPr="00006765" w:rsidRDefault="003A6E1C" w:rsidP="003C2A72">
      <w:pPr>
        <w:ind w:left="1416"/>
        <w:rPr>
          <w:rFonts w:ascii="Franklin Gothic Medium" w:hAnsi="Franklin Gothic Medium"/>
          <w:b/>
          <w:i/>
          <w:sz w:val="18"/>
          <w:szCs w:val="18"/>
        </w:rPr>
      </w:pPr>
    </w:p>
    <w:p w14:paraId="179DE1B8" w14:textId="3FCF63BB" w:rsidR="00006765" w:rsidRDefault="00B0530E" w:rsidP="00006765">
      <w:pPr>
        <w:ind w:left="708"/>
        <w:rPr>
          <w:rFonts w:ascii="Franklin Gothic Medium" w:hAnsi="Franklin Gothic Medium"/>
          <w:b/>
          <w:i/>
          <w:sz w:val="18"/>
          <w:szCs w:val="18"/>
          <w:lang w:val="fr-FR"/>
        </w:rPr>
      </w:pPr>
      <w:r w:rsidRPr="00006765">
        <w:rPr>
          <w:rFonts w:ascii="Franklin Gothic Medium" w:hAnsi="Franklin Gothic Medium"/>
          <w:i/>
          <w:color w:val="00A7E2"/>
          <w:sz w:val="18"/>
          <w:szCs w:val="18"/>
          <w:lang w:val="fr-FR"/>
        </w:rPr>
        <w:t>Tel.</w:t>
      </w:r>
      <w:r w:rsidR="00174F79" w:rsidRPr="00006765">
        <w:rPr>
          <w:rFonts w:ascii="Franklin Gothic Medium" w:hAnsi="Franklin Gothic Medium"/>
          <w:i/>
          <w:color w:val="00A7E2"/>
          <w:sz w:val="18"/>
          <w:szCs w:val="18"/>
          <w:lang w:val="fr-FR"/>
        </w:rPr>
        <w:t xml:space="preserve">85 679 31 </w:t>
      </w:r>
      <w:proofErr w:type="gramStart"/>
      <w:r w:rsidR="00174F79" w:rsidRPr="00006765">
        <w:rPr>
          <w:rFonts w:ascii="Franklin Gothic Medium" w:hAnsi="Franklin Gothic Medium"/>
          <w:i/>
          <w:color w:val="00A7E2"/>
          <w:sz w:val="18"/>
          <w:szCs w:val="18"/>
          <w:lang w:val="fr-FR"/>
        </w:rPr>
        <w:t>81</w:t>
      </w:r>
      <w:r w:rsidRPr="00006765">
        <w:rPr>
          <w:rFonts w:ascii="Franklin Gothic Medium" w:hAnsi="Franklin Gothic Medium"/>
          <w:i/>
          <w:color w:val="00A7E2"/>
          <w:sz w:val="18"/>
          <w:szCs w:val="18"/>
          <w:lang w:val="fr-FR"/>
        </w:rPr>
        <w:t xml:space="preserve">  fax</w:t>
      </w:r>
      <w:proofErr w:type="gramEnd"/>
      <w:r w:rsidRPr="00006765">
        <w:rPr>
          <w:rFonts w:ascii="Franklin Gothic Medium" w:hAnsi="Franklin Gothic Medium"/>
          <w:i/>
          <w:color w:val="00A7E2"/>
          <w:sz w:val="18"/>
          <w:szCs w:val="18"/>
          <w:lang w:val="fr-FR"/>
        </w:rPr>
        <w:t> </w:t>
      </w:r>
      <w:r w:rsidR="00174F79" w:rsidRPr="00006765">
        <w:rPr>
          <w:rFonts w:ascii="Franklin Gothic Medium" w:hAnsi="Franklin Gothic Medium"/>
          <w:i/>
          <w:color w:val="00A7E2"/>
          <w:sz w:val="18"/>
          <w:szCs w:val="18"/>
          <w:lang w:val="fr-FR"/>
        </w:rPr>
        <w:t xml:space="preserve"> 85 679 38 24   </w:t>
      </w:r>
      <w:proofErr w:type="spellStart"/>
      <w:r w:rsidR="00174F79" w:rsidRPr="00006765">
        <w:rPr>
          <w:rFonts w:ascii="Franklin Gothic Medium" w:hAnsi="Franklin Gothic Medium"/>
          <w:i/>
          <w:color w:val="00A7E2"/>
          <w:sz w:val="18"/>
          <w:szCs w:val="18"/>
          <w:lang w:val="fr-FR"/>
        </w:rPr>
        <w:t>lub</w:t>
      </w:r>
      <w:proofErr w:type="spellEnd"/>
      <w:r w:rsidR="00174F79" w:rsidRPr="00006765">
        <w:rPr>
          <w:rFonts w:ascii="Franklin Gothic Medium" w:hAnsi="Franklin Gothic Medium"/>
          <w:i/>
          <w:color w:val="00A7E2"/>
          <w:sz w:val="18"/>
          <w:szCs w:val="18"/>
          <w:lang w:val="fr-FR"/>
        </w:rPr>
        <w:t xml:space="preserve">  tel: </w:t>
      </w:r>
      <w:r w:rsidR="00200E71" w:rsidRPr="00006765">
        <w:rPr>
          <w:rFonts w:ascii="Franklin Gothic Medium" w:hAnsi="Franklin Gothic Medium"/>
          <w:i/>
          <w:color w:val="00A7E2"/>
          <w:sz w:val="18"/>
          <w:szCs w:val="18"/>
          <w:lang w:val="fr-FR"/>
        </w:rPr>
        <w:t>600925</w:t>
      </w:r>
      <w:r w:rsidR="00BB300E" w:rsidRPr="00006765">
        <w:rPr>
          <w:rFonts w:ascii="Franklin Gothic Medium" w:hAnsi="Franklin Gothic Medium"/>
          <w:i/>
          <w:color w:val="00A7E2"/>
          <w:sz w:val="18"/>
          <w:szCs w:val="18"/>
          <w:lang w:val="fr-FR"/>
        </w:rPr>
        <w:t>353</w:t>
      </w:r>
      <w:r w:rsidR="00174F79" w:rsidRPr="00006765">
        <w:rPr>
          <w:rFonts w:ascii="Franklin Gothic Medium" w:hAnsi="Franklin Gothic Medium"/>
          <w:i/>
          <w:color w:val="00A7E2"/>
          <w:sz w:val="18"/>
          <w:szCs w:val="18"/>
          <w:lang w:val="fr-FR"/>
        </w:rPr>
        <w:t>,</w:t>
      </w:r>
      <w:r w:rsidR="00200E71" w:rsidRPr="00006765">
        <w:rPr>
          <w:rFonts w:ascii="Franklin Gothic Medium" w:hAnsi="Franklin Gothic Medium"/>
          <w:b/>
          <w:i/>
          <w:color w:val="00A7E2"/>
          <w:sz w:val="18"/>
          <w:szCs w:val="18"/>
          <w:lang w:val="fr-FR"/>
        </w:rPr>
        <w:t xml:space="preserve"> </w:t>
      </w:r>
      <w:r w:rsidR="00174F79" w:rsidRPr="00006765">
        <w:rPr>
          <w:rFonts w:ascii="Franklin Gothic Medium" w:hAnsi="Franklin Gothic Medium"/>
          <w:i/>
          <w:color w:val="00A7E2"/>
          <w:sz w:val="18"/>
          <w:szCs w:val="18"/>
          <w:lang w:val="fr-FR"/>
        </w:rPr>
        <w:t xml:space="preserve">e-mail: </w:t>
      </w:r>
      <w:hyperlink r:id="rId9" w:history="1">
        <w:r w:rsidRPr="00006765">
          <w:rPr>
            <w:rFonts w:ascii="Franklin Gothic Medium" w:hAnsi="Franklin Gothic Medium"/>
            <w:i/>
            <w:color w:val="00A7E2"/>
            <w:sz w:val="18"/>
            <w:szCs w:val="18"/>
            <w:u w:val="single"/>
            <w:lang w:val="fr-FR"/>
          </w:rPr>
          <w:t>ecrk@interia.pl</w:t>
        </w:r>
      </w:hyperlink>
      <w:r w:rsidR="00BB300E" w:rsidRPr="00006765">
        <w:rPr>
          <w:rFonts w:ascii="Franklin Gothic Medium" w:hAnsi="Franklin Gothic Medium"/>
          <w:i/>
          <w:color w:val="00A7E2"/>
          <w:sz w:val="18"/>
          <w:szCs w:val="18"/>
          <w:lang w:val="fr-FR"/>
        </w:rPr>
        <w:t>,</w:t>
      </w:r>
      <w:r w:rsidRPr="00006765">
        <w:rPr>
          <w:rFonts w:ascii="Franklin Gothic Medium" w:hAnsi="Franklin Gothic Medium"/>
          <w:i/>
          <w:color w:val="00A7E2"/>
          <w:sz w:val="18"/>
          <w:szCs w:val="18"/>
          <w:lang w:val="fr-FR"/>
        </w:rPr>
        <w:t xml:space="preserve"> </w:t>
      </w:r>
      <w:hyperlink r:id="rId10" w:history="1">
        <w:r w:rsidR="003A6E1C" w:rsidRPr="0055054D">
          <w:rPr>
            <w:rStyle w:val="Hipercze"/>
            <w:rFonts w:ascii="Franklin Gothic Medium" w:hAnsi="Franklin Gothic Medium"/>
            <w:i/>
            <w:sz w:val="18"/>
            <w:szCs w:val="18"/>
            <w:lang w:val="fr-FR"/>
          </w:rPr>
          <w:t>biuro@ecrkbialystok.com.pl</w:t>
        </w:r>
      </w:hyperlink>
      <w:r w:rsidR="00174F79" w:rsidRPr="00006765">
        <w:rPr>
          <w:rFonts w:ascii="Franklin Gothic Medium" w:hAnsi="Franklin Gothic Medium"/>
          <w:b/>
          <w:i/>
          <w:sz w:val="18"/>
          <w:szCs w:val="18"/>
          <w:lang w:val="fr-FR"/>
        </w:rPr>
        <w:t xml:space="preserve"> </w:t>
      </w:r>
    </w:p>
    <w:p w14:paraId="1EDB64D0" w14:textId="77777777" w:rsidR="003A6E1C" w:rsidRDefault="003A6E1C" w:rsidP="00006765">
      <w:pPr>
        <w:ind w:left="708"/>
        <w:rPr>
          <w:rFonts w:ascii="Franklin Gothic Medium" w:hAnsi="Franklin Gothic Medium"/>
          <w:b/>
          <w:i/>
          <w:sz w:val="18"/>
          <w:szCs w:val="18"/>
          <w:lang w:val="fr-FR"/>
        </w:rPr>
      </w:pPr>
    </w:p>
    <w:p w14:paraId="16CE51B8" w14:textId="24CAB384" w:rsidR="000A22C8" w:rsidRPr="00AB1034" w:rsidRDefault="00174F79" w:rsidP="00AB1034">
      <w:pPr>
        <w:ind w:left="708"/>
        <w:jc w:val="right"/>
        <w:rPr>
          <w:rFonts w:ascii="Franklin Gothic Medium" w:hAnsi="Franklin Gothic Medium"/>
          <w:b/>
          <w:i/>
          <w:sz w:val="18"/>
          <w:szCs w:val="18"/>
          <w:lang w:val="fr-FR"/>
        </w:rPr>
      </w:pPr>
      <w:r w:rsidRPr="004156AF">
        <w:rPr>
          <w:rFonts w:ascii="Franklin Gothic Medium" w:hAnsi="Franklin Gothic Medium"/>
          <w:i/>
          <w:color w:val="FF0000"/>
          <w:sz w:val="16"/>
          <w:szCs w:val="16"/>
        </w:rPr>
        <w:t>Zgłoszenie na szkolenie na oddzie</w:t>
      </w:r>
      <w:r w:rsidR="00025695" w:rsidRPr="004156AF">
        <w:rPr>
          <w:rFonts w:ascii="Franklin Gothic Medium" w:hAnsi="Franklin Gothic Medium"/>
          <w:i/>
          <w:color w:val="FF0000"/>
          <w:sz w:val="16"/>
          <w:szCs w:val="16"/>
        </w:rPr>
        <w:t>lnej stronie</w:t>
      </w:r>
      <w:r w:rsidR="00AB1034">
        <w:rPr>
          <w:rFonts w:ascii="Franklin Gothic Medium" w:hAnsi="Franklin Gothic Medium"/>
          <w:i/>
          <w:color w:val="FF0000"/>
          <w:sz w:val="16"/>
          <w:szCs w:val="16"/>
        </w:rPr>
        <w:t>!</w:t>
      </w:r>
    </w:p>
    <w:p w14:paraId="1D4AB28E" w14:textId="77777777" w:rsidR="000A22C8" w:rsidRDefault="000A22C8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6D1D558F" w14:textId="77777777" w:rsidR="000A22C8" w:rsidRDefault="000A22C8" w:rsidP="000A22C8">
      <w:pPr>
        <w:shd w:val="clear" w:color="auto" w:fill="FFFFFF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5331817C" w14:textId="77777777" w:rsidR="00A058D7" w:rsidRDefault="00A058D7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3DC9AC79" w14:textId="77777777" w:rsidR="00A058D7" w:rsidRDefault="00A058D7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48CF0C9E" w14:textId="77777777" w:rsidR="00A058D7" w:rsidRDefault="00A058D7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609A4CC2" w14:textId="77777777" w:rsidR="00A058D7" w:rsidRDefault="00A058D7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2B9D0614" w14:textId="77777777" w:rsidR="00A058D7" w:rsidRDefault="00A058D7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6EFCF146" w14:textId="77777777" w:rsidR="00A058D7" w:rsidRDefault="00A058D7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1CB1296B" w14:textId="77777777" w:rsidR="00A058D7" w:rsidRDefault="00A058D7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2226E120" w14:textId="77777777" w:rsidR="00A058D7" w:rsidRDefault="00A058D7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7150506B" w14:textId="77777777" w:rsidR="00A058D7" w:rsidRDefault="00A058D7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365E87AB" w14:textId="77777777" w:rsidR="00A058D7" w:rsidRDefault="00A058D7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600A8E4A" w14:textId="77777777" w:rsidR="00A058D7" w:rsidRDefault="00A058D7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2785C2C4" w14:textId="77777777" w:rsidR="00A058D7" w:rsidRDefault="00A058D7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41E9F7E3" w14:textId="77777777" w:rsidR="00A058D7" w:rsidRDefault="00A058D7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34C23B47" w14:textId="77777777" w:rsidR="00A058D7" w:rsidRDefault="00A058D7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439BD36F" w14:textId="77777777" w:rsidR="00A058D7" w:rsidRDefault="00A058D7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605F8A4D" w14:textId="77777777" w:rsidR="00A058D7" w:rsidRDefault="00A058D7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3EE98858" w14:textId="77777777" w:rsidR="00A058D7" w:rsidRDefault="00A058D7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14EF2413" w14:textId="77777777" w:rsidR="00A058D7" w:rsidRDefault="00A058D7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1C1C2A28" w14:textId="77777777" w:rsidR="00A058D7" w:rsidRDefault="00A058D7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6D3441EF" w14:textId="77777777" w:rsidR="00A058D7" w:rsidRDefault="00A058D7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0BFC127C" w14:textId="77777777" w:rsidR="00A058D7" w:rsidRDefault="00A058D7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0876A678" w14:textId="77777777" w:rsidR="00A058D7" w:rsidRDefault="00A058D7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1CF3758C" w14:textId="77777777" w:rsidR="00A058D7" w:rsidRDefault="00A058D7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3B97920F" w14:textId="77777777" w:rsidR="00A058D7" w:rsidRDefault="00A058D7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4B214A8C" w14:textId="77777777" w:rsidR="00A058D7" w:rsidRDefault="00A058D7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435E1ACF" w14:textId="1208B4FD" w:rsidR="00A058D7" w:rsidRDefault="00A058D7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73140401" w14:textId="77777777" w:rsidR="00C565A1" w:rsidRDefault="00C565A1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43ADC177" w14:textId="77777777" w:rsidR="00A058D7" w:rsidRDefault="00A058D7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6D497E03" w14:textId="77777777" w:rsidR="00A058D7" w:rsidRDefault="00A058D7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7BF87B57" w14:textId="77777777" w:rsidR="00A058D7" w:rsidRDefault="00A058D7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1E21A436" w14:textId="37741939" w:rsidR="003C4EAE" w:rsidRPr="00054FC7" w:rsidRDefault="00033596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  <w:r>
        <w:rPr>
          <w:noProof/>
        </w:rPr>
        <w:lastRenderedPageBreak/>
        <w:drawing>
          <wp:anchor distT="0" distB="0" distL="114300" distR="114300" simplePos="0" relativeHeight="251659776" behindDoc="0" locked="0" layoutInCell="1" allowOverlap="1" wp14:anchorId="095FFFD6" wp14:editId="42E665D2">
            <wp:simplePos x="0" y="0"/>
            <wp:positionH relativeFrom="column">
              <wp:posOffset>41275</wp:posOffset>
            </wp:positionH>
            <wp:positionV relativeFrom="paragraph">
              <wp:posOffset>-4445</wp:posOffset>
            </wp:positionV>
            <wp:extent cx="596900" cy="599440"/>
            <wp:effectExtent l="0" t="0" r="0" b="0"/>
            <wp:wrapNone/>
            <wp:docPr id="5" name="Obraz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0" cy="599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4EAE" w:rsidRPr="00054FC7">
        <w:rPr>
          <w:rFonts w:ascii="Franklin Gothic Medium" w:hAnsi="Franklin Gothic Medium" w:cs="Courier New"/>
          <w:b/>
          <w:u w:val="single"/>
          <w:shd w:val="clear" w:color="auto" w:fill="FFFFFF"/>
        </w:rPr>
        <w:t>ZGŁOSZENIE</w:t>
      </w:r>
    </w:p>
    <w:p w14:paraId="0BA562D8" w14:textId="77777777" w:rsidR="003C4EAE" w:rsidRPr="00A058D7" w:rsidRDefault="003C4EAE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sz w:val="10"/>
          <w:szCs w:val="10"/>
          <w:shd w:val="clear" w:color="auto" w:fill="FFFFFF"/>
        </w:rPr>
      </w:pPr>
    </w:p>
    <w:p w14:paraId="62CDA6EC" w14:textId="77777777" w:rsidR="003C4EAE" w:rsidRPr="001221C2" w:rsidRDefault="003C4EAE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sz w:val="20"/>
          <w:szCs w:val="20"/>
        </w:rPr>
      </w:pPr>
      <w:r w:rsidRPr="001221C2">
        <w:rPr>
          <w:rFonts w:ascii="Franklin Gothic Medium" w:hAnsi="Franklin Gothic Medium" w:cs="Courier New"/>
          <w:b/>
          <w:sz w:val="20"/>
          <w:szCs w:val="20"/>
          <w:shd w:val="clear" w:color="auto" w:fill="FFFFFF"/>
        </w:rPr>
        <w:t>ZGŁASZAM   UDZIAŁ   W   SZKOLENIU, KTÓRE   ODBĘDZIE SIĘ:</w:t>
      </w:r>
    </w:p>
    <w:p w14:paraId="06899D41" w14:textId="77777777" w:rsidR="003C4EAE" w:rsidRPr="001221C2" w:rsidRDefault="003C4EAE" w:rsidP="003C4EAE">
      <w:pPr>
        <w:shd w:val="clear" w:color="auto" w:fill="FFFFFF"/>
        <w:tabs>
          <w:tab w:val="left" w:pos="7655"/>
        </w:tabs>
        <w:jc w:val="center"/>
        <w:rPr>
          <w:rFonts w:ascii="Franklin Gothic Medium" w:hAnsi="Franklin Gothic Medium"/>
          <w:color w:val="000000"/>
          <w:sz w:val="4"/>
          <w:szCs w:val="4"/>
        </w:rPr>
      </w:pPr>
    </w:p>
    <w:p w14:paraId="68628134" w14:textId="72B17180" w:rsidR="00CA0EC8" w:rsidRPr="00A058D7" w:rsidRDefault="003C4EAE" w:rsidP="00A058D7">
      <w:pPr>
        <w:tabs>
          <w:tab w:val="left" w:pos="7655"/>
        </w:tabs>
        <w:spacing w:line="276" w:lineRule="auto"/>
        <w:jc w:val="center"/>
        <w:rPr>
          <w:rFonts w:ascii="Franklin Gothic Medium" w:hAnsi="Franklin Gothic Medium" w:cs="Courier New"/>
          <w:color w:val="000000"/>
          <w:sz w:val="20"/>
          <w:szCs w:val="22"/>
          <w:shd w:val="pct5" w:color="auto" w:fill="auto"/>
        </w:rPr>
      </w:pPr>
      <w:r w:rsidRPr="001221C2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w dniu</w:t>
      </w:r>
      <w:r w:rsidR="00AC2DA6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</w:t>
      </w:r>
      <w:r w:rsidR="00C565A1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highlight w:val="yellow"/>
          <w:shd w:val="clear" w:color="auto" w:fill="FFFFFF"/>
        </w:rPr>
        <w:t>3</w:t>
      </w:r>
      <w:r w:rsidR="0095678C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highlight w:val="yellow"/>
          <w:shd w:val="clear" w:color="auto" w:fill="FFFFFF"/>
        </w:rPr>
        <w:t>0-06</w:t>
      </w:r>
      <w:r w:rsidR="00A058D7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-</w:t>
      </w:r>
      <w:r w:rsidR="008D7189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202</w:t>
      </w:r>
      <w:r w:rsidR="000A22C8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6</w:t>
      </w:r>
      <w:r w:rsidR="008D7189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r. </w:t>
      </w:r>
      <w:r w:rsidRPr="00D475A6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w </w:t>
      </w:r>
      <w:r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formie WEBINARIUM</w:t>
      </w:r>
      <w:r w:rsidR="00A058D7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</w:t>
      </w:r>
    </w:p>
    <w:p w14:paraId="3D324B95" w14:textId="4D8A5CDC" w:rsidR="00A058D7" w:rsidRDefault="00A058D7" w:rsidP="00CA0EC8">
      <w:pPr>
        <w:tabs>
          <w:tab w:val="left" w:pos="7655"/>
        </w:tabs>
        <w:spacing w:line="276" w:lineRule="auto"/>
        <w:jc w:val="center"/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</w:pPr>
      <w:bookmarkStart w:id="2" w:name="_GoBack"/>
      <w:bookmarkEnd w:id="2"/>
      <w:r>
        <w:rPr>
          <w:rFonts w:ascii="Franklin Gothic Medium" w:hAnsi="Franklin Gothic Medium" w:cs="Courier New"/>
          <w:color w:val="000000"/>
          <w:sz w:val="20"/>
          <w:szCs w:val="22"/>
          <w:shd w:val="pct5" w:color="auto" w:fill="auto"/>
        </w:rPr>
        <w:t>od 10:00 do 14:00</w:t>
      </w:r>
    </w:p>
    <w:p w14:paraId="2603A9BE" w14:textId="6237E2A1" w:rsidR="003C4EAE" w:rsidRDefault="003C4EAE" w:rsidP="003C4EAE">
      <w:pPr>
        <w:tabs>
          <w:tab w:val="left" w:pos="7655"/>
        </w:tabs>
        <w:spacing w:line="276" w:lineRule="auto"/>
        <w:jc w:val="center"/>
        <w:rPr>
          <w:rFonts w:ascii="Franklin Gothic Medium" w:hAnsi="Franklin Gothic Medium" w:cs="Courier New"/>
          <w:color w:val="000000"/>
          <w:sz w:val="20"/>
          <w:szCs w:val="22"/>
        </w:rPr>
      </w:pPr>
      <w:r w:rsidRPr="00807245">
        <w:rPr>
          <w:rFonts w:ascii="Franklin Gothic Medium" w:hAnsi="Franklin Gothic Medium" w:cs="Courier New"/>
          <w:sz w:val="20"/>
          <w:szCs w:val="22"/>
        </w:rPr>
        <w:t xml:space="preserve">cena szkolenia: </w:t>
      </w:r>
      <w:r w:rsidR="000A22C8">
        <w:rPr>
          <w:rFonts w:ascii="Franklin Gothic Medium" w:hAnsi="Franklin Gothic Medium" w:cs="Courier New"/>
          <w:color w:val="000000"/>
          <w:sz w:val="20"/>
          <w:szCs w:val="22"/>
        </w:rPr>
        <w:t>41</w:t>
      </w:r>
      <w:r w:rsidR="00A058D7">
        <w:rPr>
          <w:rFonts w:ascii="Franklin Gothic Medium" w:hAnsi="Franklin Gothic Medium" w:cs="Courier New"/>
          <w:color w:val="000000"/>
          <w:sz w:val="20"/>
          <w:szCs w:val="22"/>
        </w:rPr>
        <w:t>5</w:t>
      </w:r>
      <w:r w:rsidRPr="009A7569">
        <w:rPr>
          <w:rFonts w:ascii="Franklin Gothic Medium" w:hAnsi="Franklin Gothic Medium" w:cs="Courier New"/>
          <w:color w:val="000000"/>
          <w:sz w:val="20"/>
          <w:szCs w:val="22"/>
        </w:rPr>
        <w:t>,</w:t>
      </w:r>
      <w:r w:rsidRPr="00807245">
        <w:rPr>
          <w:rFonts w:ascii="Franklin Gothic Medium" w:hAnsi="Franklin Gothic Medium" w:cs="Courier New"/>
          <w:color w:val="000000"/>
          <w:sz w:val="20"/>
          <w:szCs w:val="22"/>
        </w:rPr>
        <w:t>00 zł netto / os.</w:t>
      </w:r>
      <w:r>
        <w:rPr>
          <w:rFonts w:ascii="Franklin Gothic Medium" w:hAnsi="Franklin Gothic Medium" w:cs="Courier New"/>
          <w:color w:val="000000"/>
          <w:sz w:val="20"/>
          <w:szCs w:val="22"/>
        </w:rPr>
        <w:t xml:space="preserve">*  </w:t>
      </w:r>
    </w:p>
    <w:p w14:paraId="3DC25950" w14:textId="77777777" w:rsidR="003C4EAE" w:rsidRPr="00232972" w:rsidRDefault="003C4EAE" w:rsidP="003C4EAE">
      <w:pPr>
        <w:shd w:val="clear" w:color="auto" w:fill="FFFFFF"/>
        <w:jc w:val="center"/>
        <w:rPr>
          <w:rFonts w:ascii="Franklin Gothic Medium" w:hAnsi="Franklin Gothic Medium" w:cs="Arial"/>
          <w:i/>
          <w:sz w:val="18"/>
          <w:szCs w:val="20"/>
        </w:rPr>
      </w:pPr>
      <w:r w:rsidRPr="00232972">
        <w:rPr>
          <w:rFonts w:ascii="Franklin Gothic Medium" w:hAnsi="Franklin Gothic Medium" w:cs="Arial"/>
          <w:i/>
          <w:sz w:val="18"/>
          <w:szCs w:val="20"/>
        </w:rPr>
        <w:t xml:space="preserve">* w przypadku finansowania ze środków publicznych (warunkiem jest podpisanie oświadczenia o źródle finansowania). </w:t>
      </w:r>
    </w:p>
    <w:p w14:paraId="63E9289A" w14:textId="77777777" w:rsidR="003C4EAE" w:rsidRPr="00232972" w:rsidRDefault="003C4EAE" w:rsidP="003C4EAE">
      <w:pPr>
        <w:shd w:val="clear" w:color="auto" w:fill="FFFFFF"/>
        <w:spacing w:after="120"/>
        <w:jc w:val="center"/>
        <w:rPr>
          <w:rFonts w:ascii="Franklin Gothic Medium" w:hAnsi="Franklin Gothic Medium" w:cs="Arial"/>
          <w:i/>
          <w:sz w:val="18"/>
          <w:szCs w:val="20"/>
        </w:rPr>
      </w:pPr>
      <w:r w:rsidRPr="00232972">
        <w:rPr>
          <w:rFonts w:ascii="Franklin Gothic Medium" w:hAnsi="Franklin Gothic Medium" w:cs="Arial"/>
          <w:i/>
          <w:sz w:val="18"/>
          <w:szCs w:val="20"/>
        </w:rPr>
        <w:t>W pozostałych przypadkach doliczany jest 23% VAT.</w:t>
      </w:r>
    </w:p>
    <w:p w14:paraId="02C79449" w14:textId="77777777" w:rsidR="003C4EAE" w:rsidRPr="004A3ABA" w:rsidRDefault="003C4EAE" w:rsidP="003C4EAE">
      <w:pPr>
        <w:shd w:val="clear" w:color="auto" w:fill="FFFFFF"/>
        <w:spacing w:after="120"/>
        <w:jc w:val="center"/>
        <w:rPr>
          <w:rFonts w:ascii="Franklin Gothic Medium" w:hAnsi="Franklin Gothic Medium" w:cs="Courier New"/>
          <w:sz w:val="18"/>
          <w:szCs w:val="20"/>
          <w:shd w:val="pct5" w:color="auto" w:fill="auto"/>
        </w:rPr>
      </w:pPr>
      <w:r w:rsidRPr="004A3ABA">
        <w:rPr>
          <w:rFonts w:ascii="Franklin Gothic Medium" w:hAnsi="Franklin Gothic Medium" w:cs="Courier New"/>
          <w:sz w:val="18"/>
          <w:szCs w:val="20"/>
          <w:shd w:val="pct5" w:color="auto" w:fill="auto"/>
        </w:rPr>
        <w:t>obejmuje koszt wykładów, materiałów szkoleniowych</w:t>
      </w:r>
      <w:r w:rsidR="004156AF">
        <w:rPr>
          <w:rFonts w:ascii="Franklin Gothic Medium" w:hAnsi="Franklin Gothic Medium" w:cs="Courier New"/>
          <w:sz w:val="18"/>
          <w:szCs w:val="20"/>
          <w:shd w:val="pct5" w:color="auto" w:fill="auto"/>
        </w:rPr>
        <w:t xml:space="preserve"> (elektronicznych)</w:t>
      </w:r>
      <w:r w:rsidR="00721DD2">
        <w:rPr>
          <w:rFonts w:ascii="Franklin Gothic Medium" w:hAnsi="Franklin Gothic Medium" w:cs="Courier New"/>
          <w:sz w:val="18"/>
          <w:szCs w:val="20"/>
          <w:shd w:val="pct5" w:color="auto" w:fill="auto"/>
        </w:rPr>
        <w:t xml:space="preserve"> </w:t>
      </w:r>
      <w:r w:rsidR="00A21C80">
        <w:rPr>
          <w:rFonts w:ascii="Franklin Gothic Medium" w:hAnsi="Franklin Gothic Medium" w:cs="Courier New"/>
          <w:sz w:val="18"/>
          <w:szCs w:val="20"/>
          <w:shd w:val="pct5" w:color="auto" w:fill="auto"/>
        </w:rPr>
        <w:t>i 1-dniowego dostępu do filmu z webinarium</w:t>
      </w:r>
    </w:p>
    <w:p w14:paraId="3D905D0E" w14:textId="77777777" w:rsidR="003C4EAE" w:rsidRPr="00232972" w:rsidRDefault="003C4EAE" w:rsidP="003C4EAE">
      <w:pPr>
        <w:shd w:val="clear" w:color="auto" w:fill="FFFFFF"/>
        <w:jc w:val="center"/>
        <w:rPr>
          <w:rFonts w:ascii="Franklin Gothic Medium" w:hAnsi="Franklin Gothic Medium"/>
          <w:sz w:val="18"/>
          <w:szCs w:val="20"/>
        </w:rPr>
      </w:pPr>
      <w:proofErr w:type="gramStart"/>
      <w:r w:rsidRPr="00232972">
        <w:rPr>
          <w:rFonts w:ascii="Franklin Gothic Medium" w:hAnsi="Franklin Gothic Medium"/>
          <w:sz w:val="18"/>
          <w:szCs w:val="20"/>
        </w:rPr>
        <w:t>Osoby  zainteresowane</w:t>
      </w:r>
      <w:proofErr w:type="gramEnd"/>
      <w:r w:rsidRPr="00232972">
        <w:rPr>
          <w:rFonts w:ascii="Franklin Gothic Medium" w:hAnsi="Franklin Gothic Medium"/>
          <w:sz w:val="18"/>
          <w:szCs w:val="20"/>
        </w:rPr>
        <w:t xml:space="preserve">  szkoleniem  prosimy  o  wypełnienie  poniższego  formularza  zgłoszenia  i odesłanie  go:</w:t>
      </w:r>
    </w:p>
    <w:p w14:paraId="664EC631" w14:textId="77777777" w:rsidR="003C4EAE" w:rsidRPr="00232972" w:rsidRDefault="003C4EAE" w:rsidP="003C4EAE">
      <w:pPr>
        <w:shd w:val="clear" w:color="auto" w:fill="FFFFFF"/>
        <w:spacing w:after="120"/>
        <w:jc w:val="center"/>
        <w:rPr>
          <w:rFonts w:ascii="Franklin Gothic Medium" w:hAnsi="Franklin Gothic Medium"/>
          <w:sz w:val="18"/>
          <w:szCs w:val="20"/>
        </w:rPr>
      </w:pPr>
      <w:r w:rsidRPr="00232972">
        <w:rPr>
          <w:rFonts w:ascii="Franklin Gothic Medium" w:hAnsi="Franklin Gothic Medium"/>
          <w:b/>
          <w:sz w:val="18"/>
          <w:szCs w:val="20"/>
        </w:rPr>
        <w:t xml:space="preserve">faksem </w:t>
      </w:r>
      <w:r w:rsidRPr="00232972">
        <w:rPr>
          <w:rFonts w:ascii="Franklin Gothic Medium" w:hAnsi="Franklin Gothic Medium"/>
          <w:sz w:val="18"/>
          <w:szCs w:val="20"/>
        </w:rPr>
        <w:t xml:space="preserve">na </w:t>
      </w:r>
      <w:proofErr w:type="gramStart"/>
      <w:r w:rsidRPr="00232972">
        <w:rPr>
          <w:rFonts w:ascii="Franklin Gothic Medium" w:hAnsi="Franklin Gothic Medium"/>
          <w:sz w:val="18"/>
          <w:szCs w:val="20"/>
        </w:rPr>
        <w:t xml:space="preserve">nr  </w:t>
      </w:r>
      <w:r w:rsidRPr="00232972">
        <w:rPr>
          <w:rFonts w:ascii="Franklin Gothic Medium" w:hAnsi="Franklin Gothic Medium"/>
          <w:b/>
          <w:sz w:val="18"/>
          <w:szCs w:val="20"/>
        </w:rPr>
        <w:t>85</w:t>
      </w:r>
      <w:proofErr w:type="gramEnd"/>
      <w:r w:rsidRPr="00232972">
        <w:rPr>
          <w:rFonts w:ascii="Franklin Gothic Medium" w:hAnsi="Franklin Gothic Medium"/>
          <w:b/>
          <w:sz w:val="18"/>
          <w:szCs w:val="20"/>
        </w:rPr>
        <w:t> 6793824</w:t>
      </w:r>
      <w:r w:rsidRPr="00232972">
        <w:rPr>
          <w:rFonts w:ascii="Franklin Gothic Medium" w:hAnsi="Franklin Gothic Medium"/>
          <w:sz w:val="18"/>
          <w:szCs w:val="20"/>
        </w:rPr>
        <w:t xml:space="preserve">  (po wysłaniu fax-u prosimy o</w:t>
      </w:r>
      <w:r w:rsidR="00A21C80">
        <w:rPr>
          <w:rFonts w:ascii="Franklin Gothic Medium" w:hAnsi="Franklin Gothic Medium"/>
          <w:sz w:val="18"/>
          <w:szCs w:val="20"/>
        </w:rPr>
        <w:t xml:space="preserve"> </w:t>
      </w:r>
      <w:r w:rsidRPr="00232972">
        <w:rPr>
          <w:rFonts w:ascii="Franklin Gothic Medium" w:hAnsi="Franklin Gothic Medium"/>
          <w:sz w:val="18"/>
          <w:szCs w:val="20"/>
        </w:rPr>
        <w:t xml:space="preserve">telefon nr 85 6793181 w celu potwierdzenia przyjęcia zgłoszenia) lub </w:t>
      </w:r>
      <w:r w:rsidRPr="00232972">
        <w:rPr>
          <w:rFonts w:ascii="Franklin Gothic Medium" w:hAnsi="Franklin Gothic Medium"/>
          <w:b/>
          <w:sz w:val="18"/>
          <w:szCs w:val="20"/>
        </w:rPr>
        <w:t>pocztą elektroniczną</w:t>
      </w:r>
      <w:r w:rsidRPr="00232972">
        <w:rPr>
          <w:rFonts w:ascii="Franklin Gothic Medium" w:hAnsi="Franklin Gothic Medium"/>
          <w:sz w:val="18"/>
          <w:szCs w:val="20"/>
        </w:rPr>
        <w:t xml:space="preserve">  na  </w:t>
      </w:r>
      <w:r w:rsidRPr="00232972">
        <w:rPr>
          <w:rFonts w:ascii="Franklin Gothic Medium" w:hAnsi="Franklin Gothic Medium"/>
          <w:i/>
          <w:sz w:val="18"/>
          <w:szCs w:val="20"/>
          <w:u w:val="single"/>
        </w:rPr>
        <w:t>e-adres</w:t>
      </w:r>
      <w:r w:rsidRPr="00232972">
        <w:rPr>
          <w:rFonts w:ascii="Franklin Gothic Medium" w:hAnsi="Franklin Gothic Medium"/>
          <w:sz w:val="18"/>
          <w:szCs w:val="20"/>
        </w:rPr>
        <w:t xml:space="preserve">:  </w:t>
      </w:r>
      <w:hyperlink r:id="rId12" w:history="1">
        <w:r w:rsidRPr="00690B70">
          <w:rPr>
            <w:rStyle w:val="Hipercze"/>
            <w:rFonts w:ascii="Franklin Gothic Medium" w:hAnsi="Franklin Gothic Medium"/>
            <w:b/>
            <w:color w:val="00A7E2"/>
            <w:sz w:val="18"/>
            <w:szCs w:val="20"/>
          </w:rPr>
          <w:t>ecrk@interia.pl</w:t>
        </w:r>
      </w:hyperlink>
      <w:r>
        <w:rPr>
          <w:rFonts w:ascii="Franklin Gothic Medium" w:hAnsi="Franklin Gothic Medium"/>
          <w:b/>
          <w:color w:val="00A7E2"/>
          <w:sz w:val="18"/>
          <w:szCs w:val="20"/>
        </w:rPr>
        <w:t xml:space="preserve"> lub</w:t>
      </w:r>
      <w:r w:rsidRPr="00690B70">
        <w:rPr>
          <w:rFonts w:ascii="Franklin Gothic Medium" w:hAnsi="Franklin Gothic Medium"/>
          <w:b/>
          <w:color w:val="00A7E2"/>
          <w:sz w:val="18"/>
          <w:szCs w:val="20"/>
        </w:rPr>
        <w:t xml:space="preserve"> </w:t>
      </w:r>
      <w:hyperlink r:id="rId13" w:history="1">
        <w:r w:rsidRPr="00690B70">
          <w:rPr>
            <w:rStyle w:val="Hipercze"/>
            <w:rFonts w:ascii="Franklin Gothic Medium" w:hAnsi="Franklin Gothic Medium"/>
            <w:b/>
            <w:color w:val="00A7E2"/>
            <w:sz w:val="18"/>
            <w:szCs w:val="20"/>
          </w:rPr>
          <w:t>biuro@ecrkbialystok.com.pl</w:t>
        </w:r>
      </w:hyperlink>
      <w:r>
        <w:rPr>
          <w:rFonts w:ascii="Franklin Gothic Medium" w:hAnsi="Franklin Gothic Medium"/>
          <w:b/>
          <w:color w:val="00A7E2"/>
          <w:sz w:val="18"/>
          <w:szCs w:val="20"/>
          <w:u w:val="single"/>
        </w:rPr>
        <w:t xml:space="preserve">, </w:t>
      </w:r>
      <w:r w:rsidRPr="003C4EAE">
        <w:rPr>
          <w:rFonts w:ascii="Franklin Gothic Medium" w:hAnsi="Franklin Gothic Medium"/>
          <w:color w:val="000000"/>
          <w:sz w:val="18"/>
          <w:szCs w:val="20"/>
        </w:rPr>
        <w:t>a w przypadku pytań jesteśmy dostępni pod 85 679 31 81</w:t>
      </w:r>
    </w:p>
    <w:p w14:paraId="77162A0D" w14:textId="77777777" w:rsidR="003C4EAE" w:rsidRPr="00213672" w:rsidRDefault="003C4EAE" w:rsidP="003C4EAE">
      <w:pPr>
        <w:shd w:val="clear" w:color="auto" w:fill="FFFFFF"/>
        <w:spacing w:after="120"/>
        <w:jc w:val="center"/>
        <w:rPr>
          <w:rFonts w:ascii="Franklin Gothic Medium" w:hAnsi="Franklin Gothic Medium"/>
          <w:b/>
          <w:spacing w:val="30"/>
          <w:sz w:val="20"/>
          <w:szCs w:val="20"/>
        </w:rPr>
      </w:pPr>
      <w:proofErr w:type="gramStart"/>
      <w:r w:rsidRPr="003C4EAE">
        <w:rPr>
          <w:rFonts w:ascii="Franklin Gothic Medium" w:hAnsi="Franklin Gothic Medium"/>
          <w:b/>
          <w:spacing w:val="30"/>
          <w:sz w:val="20"/>
          <w:szCs w:val="20"/>
          <w:highlight w:val="lightGray"/>
        </w:rPr>
        <w:t>O  przyjęciu</w:t>
      </w:r>
      <w:proofErr w:type="gramEnd"/>
      <w:r w:rsidRPr="003C4EAE">
        <w:rPr>
          <w:rFonts w:ascii="Franklin Gothic Medium" w:hAnsi="Franklin Gothic Medium"/>
          <w:b/>
          <w:spacing w:val="30"/>
          <w:sz w:val="20"/>
          <w:szCs w:val="20"/>
          <w:highlight w:val="lightGray"/>
        </w:rPr>
        <w:t xml:space="preserve">  na  szkolenie  decyduje  kolejność  zgłoszeń. Ilość miejsc ograniczona!!!</w:t>
      </w:r>
    </w:p>
    <w:p w14:paraId="28583647" w14:textId="77777777" w:rsidR="003C4EAE" w:rsidRDefault="003C4EAE" w:rsidP="003C4EAE">
      <w:pPr>
        <w:shd w:val="clear" w:color="auto" w:fill="FFFFFF"/>
        <w:rPr>
          <w:rFonts w:ascii="Franklin Gothic Medium" w:hAnsi="Franklin Gothic Medium"/>
          <w:color w:val="C0C0C0"/>
          <w:spacing w:val="34"/>
          <w:sz w:val="14"/>
          <w:szCs w:val="14"/>
          <w:shd w:val="pct55" w:color="auto" w:fill="FFFFFF"/>
        </w:rPr>
      </w:pPr>
      <w:r w:rsidRPr="00594B70">
        <w:rPr>
          <w:rFonts w:ascii="Franklin Gothic Medium" w:hAnsi="Franklin Gothic Medium"/>
          <w:b/>
          <w:color w:val="FFFFFF"/>
          <w:spacing w:val="34"/>
          <w:sz w:val="20"/>
          <w:szCs w:val="20"/>
          <w:shd w:val="pct55" w:color="auto" w:fill="FFFFFF"/>
        </w:rPr>
        <w:t xml:space="preserve">  </w:t>
      </w:r>
      <w:r w:rsidRPr="00594B70">
        <w:rPr>
          <w:rFonts w:ascii="Franklin Gothic Medium" w:hAnsi="Franklin Gothic Medium" w:cs="Microsoft Sans Serif"/>
          <w:b/>
          <w:color w:val="FFFFFF"/>
          <w:spacing w:val="34"/>
          <w:sz w:val="18"/>
          <w:szCs w:val="18"/>
          <w:shd w:val="pct55" w:color="auto" w:fill="FFFFFF"/>
        </w:rPr>
        <w:t>FORMULARZ   ZGŁOSZENIA</w:t>
      </w:r>
      <w:proofErr w:type="gramStart"/>
      <w:r>
        <w:rPr>
          <w:rFonts w:ascii="Franklin Gothic Medium" w:hAnsi="Franklin Gothic Medium" w:cs="Microsoft Sans Serif"/>
          <w:b/>
          <w:color w:val="FFFFFF"/>
          <w:spacing w:val="34"/>
          <w:sz w:val="18"/>
          <w:szCs w:val="18"/>
          <w:shd w:val="pct55" w:color="auto" w:fill="FFFFFF"/>
        </w:rPr>
        <w:t>:</w:t>
      </w:r>
      <w:r w:rsidRPr="00AE74CD">
        <w:rPr>
          <w:rFonts w:ascii="Franklin Gothic Medium" w:hAnsi="Franklin Gothic Medium"/>
          <w:b/>
          <w:color w:val="FFFFFF"/>
          <w:spacing w:val="34"/>
          <w:sz w:val="18"/>
          <w:szCs w:val="18"/>
        </w:rPr>
        <w:t xml:space="preserve"> </w:t>
      </w:r>
      <w:r w:rsidRPr="00AE74CD">
        <w:rPr>
          <w:rFonts w:ascii="Franklin Gothic Medium" w:hAnsi="Franklin Gothic Medium"/>
          <w:b/>
          <w:color w:val="FFFFFF"/>
          <w:spacing w:val="34"/>
          <w:sz w:val="20"/>
          <w:szCs w:val="20"/>
        </w:rPr>
        <w:t>:</w:t>
      </w:r>
      <w:proofErr w:type="gramEnd"/>
      <w:r w:rsidRPr="00AE74CD">
        <w:rPr>
          <w:rFonts w:ascii="Franklin Gothic Medium" w:hAnsi="Franklin Gothic Medium"/>
          <w:b/>
          <w:color w:val="FFFFFF"/>
          <w:spacing w:val="34"/>
          <w:sz w:val="20"/>
          <w:szCs w:val="20"/>
        </w:rPr>
        <w:t xml:space="preserve">  </w:t>
      </w:r>
      <w:r w:rsidRPr="00054FC7">
        <w:rPr>
          <w:rFonts w:ascii="Franklin Gothic Medium" w:hAnsi="Franklin Gothic Medium"/>
          <w:b/>
          <w:color w:val="000000"/>
          <w:sz w:val="18"/>
          <w:szCs w:val="18"/>
          <w:shd w:val="pct5" w:color="FFFFFF" w:fill="FFFFFF"/>
        </w:rPr>
        <w:t>(</w:t>
      </w:r>
      <w:r w:rsidRPr="00054FC7">
        <w:rPr>
          <w:rFonts w:ascii="Franklin Gothic Medium" w:hAnsi="Franklin Gothic Medium"/>
          <w:b/>
          <w:i/>
          <w:color w:val="000000"/>
          <w:sz w:val="18"/>
          <w:szCs w:val="18"/>
          <w:shd w:val="pct5" w:color="FFFFFF" w:fill="FFFFFF"/>
        </w:rPr>
        <w:t>prosimy  o  wypełnienie  czarnym  długopisem  i drukowanymi   literami)</w:t>
      </w:r>
      <w:r w:rsidRPr="00594B70">
        <w:rPr>
          <w:rFonts w:ascii="Franklin Gothic Medium" w:hAnsi="Franklin Gothic Medium"/>
          <w:color w:val="C0C0C0"/>
          <w:spacing w:val="34"/>
          <w:sz w:val="14"/>
          <w:szCs w:val="14"/>
          <w:shd w:val="pct55" w:color="auto" w:fill="FFFFFF"/>
        </w:rPr>
        <w:t xml:space="preserve">  </w:t>
      </w:r>
    </w:p>
    <w:p w14:paraId="5B26F784" w14:textId="77777777" w:rsidR="003C4EAE" w:rsidRPr="00594B70" w:rsidRDefault="003C4EAE" w:rsidP="003C4EAE">
      <w:pPr>
        <w:shd w:val="clear" w:color="auto" w:fill="FFFFFF"/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</w:pPr>
      <w:r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  <w:t xml:space="preserve"> </w:t>
      </w:r>
    </w:p>
    <w:p w14:paraId="00F265DD" w14:textId="77777777" w:rsidR="003C4EAE" w:rsidRPr="00594B70" w:rsidRDefault="00033596" w:rsidP="003C4EAE">
      <w:pPr>
        <w:shd w:val="clear" w:color="auto" w:fill="FFFFFF"/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</w:pPr>
      <w:r>
        <w:rPr>
          <w:noProof/>
        </w:rPr>
        <mc:AlternateContent>
          <mc:Choice Requires="wps">
            <w:drawing>
              <wp:inline distT="0" distB="0" distL="0" distR="0" wp14:anchorId="1BDD0228" wp14:editId="08A87C58">
                <wp:extent cx="3199765" cy="1250315"/>
                <wp:effectExtent l="0" t="0" r="635" b="0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199765" cy="1250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96969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EDA817" w14:textId="77777777" w:rsidR="003C4EAE" w:rsidRPr="00A45466" w:rsidRDefault="003C4EAE" w:rsidP="003C4EAE">
                            <w:pPr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</w:pPr>
                            <w:r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 xml:space="preserve">DANE DO FAKTURY </w:t>
                            </w:r>
                            <w:r w:rsidRPr="00A45466"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>NABYWCA:</w:t>
                            </w:r>
                          </w:p>
                          <w:p w14:paraId="3D566128" w14:textId="77777777" w:rsidR="003C4EAE" w:rsidRDefault="003C4EAE" w:rsidP="003C4EAE"/>
                          <w:p w14:paraId="35DA1D77" w14:textId="77777777" w:rsidR="003C4EAE" w:rsidRDefault="003C4EAE" w:rsidP="003C4EAE"/>
                          <w:p w14:paraId="0BA92138" w14:textId="77777777" w:rsidR="003C4EAE" w:rsidRDefault="003C4EAE" w:rsidP="003C4EAE"/>
                          <w:p w14:paraId="726C23A7" w14:textId="77777777" w:rsidR="003C4EAE" w:rsidRDefault="003C4EAE" w:rsidP="003C4EAE"/>
                          <w:p w14:paraId="39A0B45B" w14:textId="77777777" w:rsidR="003C4EAE" w:rsidRDefault="003C4EAE" w:rsidP="003C4EAE"/>
                          <w:p w14:paraId="6533D61B" w14:textId="77777777" w:rsidR="003C4EAE" w:rsidRDefault="003C4EAE" w:rsidP="003C4EA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BDD0228" id="Text Box 6" o:spid="_x0000_s1030" type="#_x0000_t202" style="width:251.95pt;height:9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" strokecolor="#969696">
                <v:path arrowok="t"/>
                <v:textbox>
                  <w:txbxContent>
                    <w:p w14:paraId="49EDA817" w14:textId="77777777" w:rsidR="003C4EAE" w:rsidRPr="00A45466" w:rsidRDefault="003C4EAE" w:rsidP="003C4EAE">
                      <w:pPr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</w:pPr>
                      <w:r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 xml:space="preserve">DANE DO FAKTURY </w:t>
                      </w:r>
                      <w:r w:rsidRPr="00A45466"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>NABYWCA:</w:t>
                      </w:r>
                    </w:p>
                    <w:p w14:paraId="3D566128" w14:textId="77777777" w:rsidR="003C4EAE" w:rsidRDefault="003C4EAE" w:rsidP="003C4EAE"/>
                    <w:p w14:paraId="35DA1D77" w14:textId="77777777" w:rsidR="003C4EAE" w:rsidRDefault="003C4EAE" w:rsidP="003C4EAE"/>
                    <w:p w14:paraId="0BA92138" w14:textId="77777777" w:rsidR="003C4EAE" w:rsidRDefault="003C4EAE" w:rsidP="003C4EAE"/>
                    <w:p w14:paraId="726C23A7" w14:textId="77777777" w:rsidR="003C4EAE" w:rsidRDefault="003C4EAE" w:rsidP="003C4EAE"/>
                    <w:p w14:paraId="39A0B45B" w14:textId="77777777" w:rsidR="003C4EAE" w:rsidRDefault="003C4EAE" w:rsidP="003C4EAE"/>
                    <w:p w14:paraId="6533D61B" w14:textId="77777777" w:rsidR="003C4EAE" w:rsidRDefault="003C4EAE" w:rsidP="003C4EAE"/>
                  </w:txbxContent>
                </v:textbox>
                <w10:anchorlock/>
              </v:shape>
            </w:pict>
          </mc:Fallback>
        </mc:AlternateContent>
      </w:r>
      <w:r w:rsidR="003C4EAE" w:rsidRPr="00594B70"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  <w:t xml:space="preserve">      </w:t>
      </w:r>
      <w:r>
        <w:rPr>
          <w:noProof/>
        </w:rPr>
        <mc:AlternateContent>
          <mc:Choice Requires="wps">
            <w:drawing>
              <wp:inline distT="0" distB="0" distL="0" distR="0" wp14:anchorId="42B6FE35" wp14:editId="0143009D">
                <wp:extent cx="3426460" cy="1250315"/>
                <wp:effectExtent l="0" t="0" r="2540" b="0"/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426460" cy="1250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96969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985F34" w14:textId="77777777" w:rsidR="003C4EAE" w:rsidRPr="00A45466" w:rsidRDefault="003C4EAE" w:rsidP="003C4EAE">
                            <w:pPr>
                              <w:rPr>
                                <w:rFonts w:ascii="Franklin Gothic Medium" w:hAnsi="Franklin Gothic Medium" w:cs="Arial"/>
                                <w:sz w:val="22"/>
                              </w:rPr>
                            </w:pPr>
                            <w:r w:rsidRPr="00A45466"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>ODBIORCA:</w:t>
                            </w:r>
                          </w:p>
                          <w:p w14:paraId="228932E5" w14:textId="77777777" w:rsidR="003C4EAE" w:rsidRDefault="003C4EAE" w:rsidP="003C4EAE"/>
                          <w:p w14:paraId="04724F57" w14:textId="77777777" w:rsidR="003C4EAE" w:rsidRDefault="003C4EAE" w:rsidP="003C4EA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2B6FE35" id="Text Box 5" o:spid="_x0000_s1031" type="#_x0000_t202" style="width:269.8pt;height:9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" strokecolor="#969696">
                <v:path arrowok="t"/>
                <v:textbox>
                  <w:txbxContent>
                    <w:p w14:paraId="5A985F34" w14:textId="77777777" w:rsidR="003C4EAE" w:rsidRPr="00A45466" w:rsidRDefault="003C4EAE" w:rsidP="003C4EAE">
                      <w:pPr>
                        <w:rPr>
                          <w:rFonts w:ascii="Franklin Gothic Medium" w:hAnsi="Franklin Gothic Medium" w:cs="Arial"/>
                          <w:sz w:val="22"/>
                        </w:rPr>
                      </w:pPr>
                      <w:r w:rsidRPr="00A45466"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>ODBIORCA:</w:t>
                      </w:r>
                    </w:p>
                    <w:p w14:paraId="228932E5" w14:textId="77777777" w:rsidR="003C4EAE" w:rsidRDefault="003C4EAE" w:rsidP="003C4EAE"/>
                    <w:p w14:paraId="04724F57" w14:textId="77777777" w:rsidR="003C4EAE" w:rsidRDefault="003C4EAE" w:rsidP="003C4EAE"/>
                  </w:txbxContent>
                </v:textbox>
                <w10:anchorlock/>
              </v:shape>
            </w:pict>
          </mc:Fallback>
        </mc:AlternateContent>
      </w:r>
    </w:p>
    <w:p w14:paraId="6E3A79C4" w14:textId="0A9AFFBB" w:rsidR="003C4EAE" w:rsidRPr="002D3D6A" w:rsidRDefault="003C4EAE" w:rsidP="003C4EAE">
      <w:pPr>
        <w:spacing w:before="120"/>
        <w:jc w:val="both"/>
        <w:rPr>
          <w:rFonts w:ascii="Franklin Gothic Medium" w:hAnsi="Franklin Gothic Medium" w:cs="Arial"/>
          <w:i/>
          <w:sz w:val="18"/>
          <w:szCs w:val="20"/>
        </w:rPr>
      </w:pPr>
      <w:r w:rsidRPr="002D3D6A">
        <w:rPr>
          <w:rFonts w:ascii="Franklin Gothic Medium" w:hAnsi="Franklin Gothic Medium" w:cs="Arial"/>
          <w:i/>
          <w:sz w:val="18"/>
          <w:szCs w:val="20"/>
        </w:rPr>
        <w:t xml:space="preserve">Niniejszym </w:t>
      </w:r>
      <w:r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zgłaszamy do udziału w szkoleniu </w:t>
      </w:r>
      <w:r w:rsidRPr="002D3D6A">
        <w:rPr>
          <w:rFonts w:ascii="Franklin Gothic Medium" w:hAnsi="Franklin Gothic Medium" w:cs="Arial"/>
          <w:i/>
          <w:sz w:val="18"/>
          <w:szCs w:val="20"/>
        </w:rPr>
        <w:t>na</w:t>
      </w:r>
      <w:r>
        <w:rPr>
          <w:rFonts w:ascii="Franklin Gothic Medium" w:hAnsi="Franklin Gothic Medium" w:cs="Arial"/>
          <w:i/>
          <w:sz w:val="18"/>
          <w:szCs w:val="20"/>
        </w:rPr>
        <w:t xml:space="preserve"> </w:t>
      </w:r>
      <w:r w:rsidRPr="002D3D6A">
        <w:rPr>
          <w:rFonts w:ascii="Franklin Gothic Medium" w:hAnsi="Franklin Gothic Medium" w:cs="Arial"/>
          <w:i/>
          <w:sz w:val="18"/>
          <w:szCs w:val="20"/>
        </w:rPr>
        <w:t>temat:</w:t>
      </w:r>
      <w:r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 </w:t>
      </w:r>
      <w:r w:rsidR="00A058D7">
        <w:rPr>
          <w:rFonts w:ascii="Franklin Gothic Medium" w:hAnsi="Franklin Gothic Medium" w:cs="Arial"/>
          <w:b/>
          <w:i/>
          <w:sz w:val="20"/>
          <w:szCs w:val="20"/>
        </w:rPr>
        <w:t>Nowelizacja KP i regulaminu pracy</w:t>
      </w:r>
      <w:r w:rsidR="0047472D">
        <w:rPr>
          <w:rFonts w:ascii="Franklin Gothic Medium" w:hAnsi="Franklin Gothic Medium" w:cs="Arial"/>
          <w:b/>
          <w:i/>
          <w:sz w:val="20"/>
          <w:szCs w:val="20"/>
        </w:rPr>
        <w:t xml:space="preserve"> </w:t>
      </w:r>
      <w:r w:rsidR="00E567F4">
        <w:rPr>
          <w:rFonts w:ascii="Franklin Gothic Medium" w:hAnsi="Franklin Gothic Medium" w:cs="Arial"/>
          <w:i/>
          <w:sz w:val="18"/>
          <w:szCs w:val="20"/>
        </w:rPr>
        <w:t>od 10:</w:t>
      </w:r>
      <w:r w:rsidR="00FD79A0">
        <w:rPr>
          <w:rFonts w:ascii="Franklin Gothic Medium" w:hAnsi="Franklin Gothic Medium" w:cs="Arial"/>
          <w:i/>
          <w:sz w:val="18"/>
          <w:szCs w:val="20"/>
        </w:rPr>
        <w:t>0</w:t>
      </w:r>
      <w:r w:rsidR="00E567F4">
        <w:rPr>
          <w:rFonts w:ascii="Franklin Gothic Medium" w:hAnsi="Franklin Gothic Medium" w:cs="Arial"/>
          <w:i/>
          <w:sz w:val="18"/>
          <w:szCs w:val="20"/>
        </w:rPr>
        <w:t>0</w:t>
      </w:r>
      <w:r w:rsidRPr="002D3D6A">
        <w:rPr>
          <w:rFonts w:ascii="Franklin Gothic Medium" w:hAnsi="Franklin Gothic Medium" w:cs="Arial"/>
          <w:i/>
          <w:sz w:val="18"/>
          <w:szCs w:val="20"/>
        </w:rPr>
        <w:t>,</w:t>
      </w:r>
      <w:r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 </w:t>
      </w:r>
      <w:r w:rsidRPr="002D3D6A">
        <w:rPr>
          <w:rFonts w:ascii="Franklin Gothic Medium" w:hAnsi="Franklin Gothic Medium" w:cs="Arial"/>
          <w:i/>
          <w:sz w:val="18"/>
          <w:szCs w:val="20"/>
        </w:rPr>
        <w:t xml:space="preserve">następujące osoby:  </w:t>
      </w:r>
    </w:p>
    <w:p w14:paraId="545E5408" w14:textId="77777777" w:rsidR="003C4EAE" w:rsidRPr="00594B70" w:rsidRDefault="003C4EAE" w:rsidP="003C4EAE">
      <w:pPr>
        <w:jc w:val="right"/>
        <w:rPr>
          <w:rFonts w:ascii="Franklin Gothic Medium" w:hAnsi="Franklin Gothic Medium" w:cs="Arial"/>
          <w:i/>
          <w:sz w:val="1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0" w:color="FFFFFF" w:fill="FFFFFF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0"/>
        <w:gridCol w:w="5034"/>
        <w:gridCol w:w="2964"/>
        <w:gridCol w:w="2115"/>
      </w:tblGrid>
      <w:tr w:rsidR="003C4EAE" w:rsidRPr="00594B70" w14:paraId="50E6691B" w14:textId="77777777" w:rsidTr="001B7363">
        <w:trPr>
          <w:trHeight w:val="164"/>
        </w:trPr>
        <w:tc>
          <w:tcPr>
            <w:tcW w:w="652" w:type="dxa"/>
            <w:tcBorders>
              <w:top w:val="double" w:sz="4" w:space="0" w:color="auto"/>
              <w:bottom w:val="double" w:sz="4" w:space="0" w:color="auto"/>
            </w:tcBorders>
            <w:shd w:val="pct5" w:color="FFFFFF" w:fill="FFFFFF"/>
          </w:tcPr>
          <w:p w14:paraId="41CA97A4" w14:textId="77777777" w:rsidR="003C4EAE" w:rsidRPr="00022897" w:rsidRDefault="003C4EAE" w:rsidP="001B7363">
            <w:pPr>
              <w:rPr>
                <w:rFonts w:ascii="Franklin Gothic Medium" w:eastAsia="Arial Unicode MS" w:hAnsi="Franklin Gothic Medium" w:cs="Arial Unicode MS"/>
                <w:b/>
                <w:i/>
                <w:sz w:val="22"/>
                <w:szCs w:val="22"/>
              </w:rPr>
            </w:pPr>
            <w:r w:rsidRPr="00022897">
              <w:rPr>
                <w:rFonts w:ascii="Franklin Gothic Medium" w:eastAsia="Arial Unicode MS" w:hAnsi="Franklin Gothic Medium" w:cs="Arial Unicode MS"/>
                <w:b/>
                <w:i/>
                <w:sz w:val="22"/>
                <w:szCs w:val="22"/>
              </w:rPr>
              <w:t>Lp.</w:t>
            </w:r>
          </w:p>
        </w:tc>
        <w:tc>
          <w:tcPr>
            <w:tcW w:w="5053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14:paraId="1428352A" w14:textId="77777777" w:rsidR="003C4EAE" w:rsidRPr="00022897" w:rsidRDefault="003C4EAE" w:rsidP="001B7363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>Nazwisko i imię uczestnika szkolenia</w:t>
            </w:r>
          </w:p>
        </w:tc>
        <w:tc>
          <w:tcPr>
            <w:tcW w:w="2971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14:paraId="658C43C7" w14:textId="77777777" w:rsidR="003C4EAE" w:rsidRPr="00022897" w:rsidRDefault="003C4EAE" w:rsidP="001B7363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>tel.</w:t>
            </w:r>
            <w:r>
              <w:rPr>
                <w:rFonts w:ascii="Franklin Gothic Medium" w:hAnsi="Franklin Gothic Medium"/>
                <w:sz w:val="22"/>
                <w:szCs w:val="22"/>
              </w:rPr>
              <w:t xml:space="preserve"> komórkowy</w:t>
            </w:r>
            <w:r w:rsidRPr="00022897">
              <w:rPr>
                <w:rFonts w:ascii="Franklin Gothic Medium" w:hAnsi="Franklin Gothic Medium"/>
                <w:sz w:val="22"/>
                <w:szCs w:val="22"/>
              </w:rPr>
              <w:t xml:space="preserve"> do kontaktu</w:t>
            </w:r>
          </w:p>
          <w:p w14:paraId="511119FC" w14:textId="77777777" w:rsidR="003C4EAE" w:rsidRPr="00022897" w:rsidRDefault="003C4EAE" w:rsidP="001B7363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>
              <w:rPr>
                <w:rFonts w:ascii="Franklin Gothic Medium" w:hAnsi="Franklin Gothic Medium"/>
                <w:sz w:val="22"/>
                <w:szCs w:val="22"/>
              </w:rPr>
              <w:t xml:space="preserve">oraz </w:t>
            </w:r>
            <w:r w:rsidRPr="00054FC7">
              <w:rPr>
                <w:rFonts w:ascii="Franklin Gothic Medium" w:hAnsi="Franklin Gothic Medium"/>
                <w:b/>
                <w:sz w:val="22"/>
                <w:szCs w:val="22"/>
              </w:rPr>
              <w:t>e-mail</w:t>
            </w:r>
            <w:r>
              <w:rPr>
                <w:rFonts w:ascii="Franklin Gothic Medium" w:hAnsi="Franklin Gothic Medium"/>
                <w:b/>
                <w:sz w:val="22"/>
                <w:szCs w:val="22"/>
              </w:rPr>
              <w:t xml:space="preserve"> </w:t>
            </w:r>
            <w:r w:rsidRPr="00FC4619">
              <w:rPr>
                <w:rFonts w:ascii="Franklin Gothic Medium" w:hAnsi="Franklin Gothic Medium"/>
                <w:b/>
                <w:sz w:val="18"/>
                <w:szCs w:val="18"/>
              </w:rPr>
              <w:t>(na niego wyślemy link do webinarium)</w:t>
            </w:r>
          </w:p>
        </w:tc>
        <w:tc>
          <w:tcPr>
            <w:tcW w:w="2122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14:paraId="181EB995" w14:textId="77777777" w:rsidR="003C4EAE" w:rsidRPr="00022897" w:rsidRDefault="003C4EAE" w:rsidP="001B7363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>cena w zł.</w:t>
            </w:r>
          </w:p>
          <w:p w14:paraId="6DC24538" w14:textId="77777777" w:rsidR="003C4EAE" w:rsidRPr="00022897" w:rsidRDefault="003C4EAE" w:rsidP="001B7363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</w:p>
        </w:tc>
      </w:tr>
      <w:tr w:rsidR="003C4EAE" w:rsidRPr="00594B70" w14:paraId="5ACA5613" w14:textId="77777777" w:rsidTr="001B7363">
        <w:trPr>
          <w:trHeight w:val="397"/>
        </w:trPr>
        <w:tc>
          <w:tcPr>
            <w:tcW w:w="652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14:paraId="325B2313" w14:textId="77777777" w:rsidR="003C4EAE" w:rsidRDefault="003C4EAE" w:rsidP="001B7363">
            <w:pPr>
              <w:rPr>
                <w:rFonts w:ascii="Franklin Gothic Medium" w:hAnsi="Franklin Gothic Medium"/>
              </w:rPr>
            </w:pPr>
          </w:p>
          <w:p w14:paraId="6D5D69D0" w14:textId="77777777" w:rsidR="003C4EAE" w:rsidRPr="00594B70" w:rsidRDefault="003C4EAE" w:rsidP="001B7363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1</w:t>
            </w:r>
          </w:p>
        </w:tc>
        <w:tc>
          <w:tcPr>
            <w:tcW w:w="5053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14:paraId="33B14F91" w14:textId="77777777" w:rsidR="003C4EAE" w:rsidRPr="00594B70" w:rsidRDefault="003C4EAE" w:rsidP="001B7363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14:paraId="34464305" w14:textId="77777777" w:rsidR="003C4EAE" w:rsidRPr="00594B70" w:rsidRDefault="003C4EAE" w:rsidP="001B7363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14:paraId="0685EC63" w14:textId="77777777" w:rsidR="003C4EAE" w:rsidRPr="00594B70" w:rsidRDefault="003C4EAE" w:rsidP="001B7363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     </w:t>
            </w:r>
          </w:p>
        </w:tc>
      </w:tr>
      <w:tr w:rsidR="003C4EAE" w:rsidRPr="00594B70" w14:paraId="3DB34292" w14:textId="77777777" w:rsidTr="001B7363">
        <w:trPr>
          <w:trHeight w:val="399"/>
        </w:trPr>
        <w:tc>
          <w:tcPr>
            <w:tcW w:w="652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14:paraId="1F54F504" w14:textId="77777777" w:rsidR="003C4EAE" w:rsidRPr="00594B70" w:rsidRDefault="003C4EAE" w:rsidP="001B7363">
            <w:pPr>
              <w:rPr>
                <w:rFonts w:ascii="Franklin Gothic Medium" w:hAnsi="Franklin Gothic Medium"/>
              </w:rPr>
            </w:pPr>
          </w:p>
          <w:p w14:paraId="19485354" w14:textId="77777777" w:rsidR="003C4EAE" w:rsidRPr="00594B70" w:rsidRDefault="003C4EAE" w:rsidP="001B7363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2</w:t>
            </w:r>
          </w:p>
        </w:tc>
        <w:tc>
          <w:tcPr>
            <w:tcW w:w="5053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14:paraId="06B16BD3" w14:textId="77777777" w:rsidR="003C4EAE" w:rsidRPr="00594B70" w:rsidRDefault="003C4EAE" w:rsidP="001B7363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14:paraId="5F823ADE" w14:textId="77777777" w:rsidR="003C4EAE" w:rsidRPr="00594B70" w:rsidRDefault="003C4EAE" w:rsidP="001B7363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14:paraId="22193FDA" w14:textId="77777777" w:rsidR="003C4EAE" w:rsidRPr="00594B70" w:rsidRDefault="003C4EAE" w:rsidP="001B7363">
            <w:pPr>
              <w:rPr>
                <w:rFonts w:ascii="Franklin Gothic Medium" w:hAnsi="Franklin Gothic Medium"/>
              </w:rPr>
            </w:pPr>
          </w:p>
        </w:tc>
      </w:tr>
      <w:tr w:rsidR="003C4EAE" w:rsidRPr="00594B70" w14:paraId="4B0813C4" w14:textId="77777777" w:rsidTr="001B7363">
        <w:trPr>
          <w:trHeight w:val="326"/>
        </w:trPr>
        <w:tc>
          <w:tcPr>
            <w:tcW w:w="652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14:paraId="210DB39B" w14:textId="77777777" w:rsidR="003C4EAE" w:rsidRPr="00594B70" w:rsidRDefault="003C4EAE" w:rsidP="001B7363">
            <w:pPr>
              <w:rPr>
                <w:rFonts w:ascii="Franklin Gothic Medium" w:hAnsi="Franklin Gothic Medium"/>
              </w:rPr>
            </w:pPr>
          </w:p>
          <w:p w14:paraId="25B00F9C" w14:textId="77777777" w:rsidR="003C4EAE" w:rsidRPr="00594B70" w:rsidRDefault="003C4EAE" w:rsidP="001B7363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3</w:t>
            </w:r>
          </w:p>
        </w:tc>
        <w:tc>
          <w:tcPr>
            <w:tcW w:w="5053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14:paraId="6E53A664" w14:textId="77777777" w:rsidR="003C4EAE" w:rsidRPr="00594B70" w:rsidRDefault="003C4EAE" w:rsidP="001B7363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14:paraId="1A23388D" w14:textId="77777777" w:rsidR="003C4EAE" w:rsidRPr="00594B70" w:rsidRDefault="003C4EAE" w:rsidP="001B7363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14:paraId="543D3431" w14:textId="77777777" w:rsidR="003C4EAE" w:rsidRPr="00594B70" w:rsidRDefault="003C4EAE" w:rsidP="001B7363">
            <w:pPr>
              <w:rPr>
                <w:rFonts w:ascii="Franklin Gothic Medium" w:hAnsi="Franklin Gothic Medium"/>
              </w:rPr>
            </w:pPr>
          </w:p>
        </w:tc>
      </w:tr>
      <w:tr w:rsidR="003C4EAE" w:rsidRPr="00594B70" w14:paraId="4BA3475F" w14:textId="77777777" w:rsidTr="001B7363">
        <w:trPr>
          <w:gridBefore w:val="3"/>
          <w:wBefore w:w="8677" w:type="dxa"/>
          <w:trHeight w:val="397"/>
        </w:trPr>
        <w:tc>
          <w:tcPr>
            <w:tcW w:w="212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pct10" w:color="FFFFFF" w:fill="FFFFFF"/>
          </w:tcPr>
          <w:p w14:paraId="0FEB297D" w14:textId="77777777" w:rsidR="003C4EAE" w:rsidRPr="00594B70" w:rsidRDefault="003C4EAE" w:rsidP="001B7363">
            <w:pPr>
              <w:rPr>
                <w:rFonts w:ascii="Franklin Gothic Medium" w:hAnsi="Franklin Gothic Medium"/>
                <w:sz w:val="18"/>
                <w:szCs w:val="18"/>
              </w:rPr>
            </w:pPr>
          </w:p>
        </w:tc>
      </w:tr>
    </w:tbl>
    <w:p w14:paraId="51F5F2BC" w14:textId="77777777" w:rsidR="003C4EAE" w:rsidRPr="006D0819" w:rsidRDefault="003C4EAE" w:rsidP="003C4EAE">
      <w:pPr>
        <w:jc w:val="both"/>
        <w:rPr>
          <w:rFonts w:ascii="Franklin Gothic Medium" w:hAnsi="Franklin Gothic Medium"/>
          <w:sz w:val="6"/>
          <w:szCs w:val="18"/>
        </w:rPr>
      </w:pPr>
    </w:p>
    <w:p w14:paraId="636DED5D" w14:textId="77777777" w:rsidR="003C4EAE" w:rsidRPr="004A3ABA" w:rsidRDefault="003C4EAE" w:rsidP="003C4EAE">
      <w:pPr>
        <w:jc w:val="both"/>
        <w:rPr>
          <w:rFonts w:ascii="Franklin Gothic Medium" w:hAnsi="Franklin Gothic Medium" w:cs="Arial"/>
          <w:sz w:val="18"/>
          <w:szCs w:val="18"/>
        </w:rPr>
      </w:pPr>
      <w:r w:rsidRPr="004A3ABA">
        <w:rPr>
          <w:rFonts w:ascii="Franklin Gothic Medium" w:hAnsi="Franklin Gothic Medium"/>
          <w:sz w:val="18"/>
          <w:szCs w:val="18"/>
        </w:rPr>
        <w:t xml:space="preserve">Zobowiązujemy się wpłacić w/w </w:t>
      </w:r>
      <w:proofErr w:type="gramStart"/>
      <w:r w:rsidRPr="004A3ABA">
        <w:rPr>
          <w:rFonts w:ascii="Franklin Gothic Medium" w:hAnsi="Franklin Gothic Medium"/>
          <w:sz w:val="18"/>
          <w:szCs w:val="18"/>
        </w:rPr>
        <w:t>kwotę  stanowiącą</w:t>
      </w:r>
      <w:proofErr w:type="gramEnd"/>
      <w:r w:rsidRPr="004A3ABA">
        <w:rPr>
          <w:rFonts w:ascii="Franklin Gothic Medium" w:hAnsi="Franklin Gothic Medium"/>
          <w:sz w:val="18"/>
          <w:szCs w:val="18"/>
        </w:rPr>
        <w:t xml:space="preserve">   należność za szkolenie </w:t>
      </w:r>
      <w:r w:rsidRPr="004A3ABA">
        <w:rPr>
          <w:rFonts w:ascii="Franklin Gothic Medium" w:hAnsi="Franklin Gothic Medium"/>
          <w:b/>
          <w:sz w:val="18"/>
          <w:szCs w:val="18"/>
        </w:rPr>
        <w:t xml:space="preserve"> (na podstawie faktury)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 na konto 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ECRK  </w:t>
      </w:r>
      <w:r>
        <w:rPr>
          <w:rFonts w:ascii="Franklin Gothic Medium" w:hAnsi="Franklin Gothic Medium" w:cs="Arial"/>
          <w:b/>
          <w:i/>
          <w:sz w:val="18"/>
          <w:szCs w:val="18"/>
        </w:rPr>
        <w:br/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>w Białymstoku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 w  banku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ALIOR BANK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nr: 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28 2490 0005 0000 4530 4807 4524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w  tytule  przelewu   umieszczając  </w:t>
      </w:r>
      <w:r>
        <w:rPr>
          <w:rFonts w:ascii="Franklin Gothic Medium" w:hAnsi="Franklin Gothic Medium" w:cs="Arial"/>
          <w:i/>
          <w:sz w:val="18"/>
          <w:szCs w:val="18"/>
          <w:u w:val="single"/>
        </w:rPr>
        <w:t xml:space="preserve">numer faktury </w:t>
      </w:r>
      <w:r w:rsidRPr="004A3ABA">
        <w:rPr>
          <w:rFonts w:ascii="Franklin Gothic Medium" w:hAnsi="Franklin Gothic Medium" w:cs="Arial"/>
          <w:sz w:val="18"/>
          <w:szCs w:val="18"/>
        </w:rPr>
        <w:t>w terminie  wskazanym na fakturze.</w:t>
      </w:r>
    </w:p>
    <w:p w14:paraId="0B37E52D" w14:textId="77777777" w:rsidR="003C4EAE" w:rsidRDefault="00033596" w:rsidP="003C4EAE">
      <w:pPr>
        <w:jc w:val="both"/>
        <w:rPr>
          <w:rFonts w:ascii="Franklin Gothic Medium" w:hAnsi="Franklin Gothic Medium" w:cs="Arial"/>
          <w:sz w:val="14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0" wp14:anchorId="027B33D9" wp14:editId="4B80B0C6">
                <wp:simplePos x="0" y="0"/>
                <wp:positionH relativeFrom="column">
                  <wp:posOffset>-11430</wp:posOffset>
                </wp:positionH>
                <wp:positionV relativeFrom="paragraph">
                  <wp:posOffset>100330</wp:posOffset>
                </wp:positionV>
                <wp:extent cx="6816090" cy="800100"/>
                <wp:effectExtent l="0" t="0" r="3810" b="0"/>
                <wp:wrapTight wrapText="bothSides">
                  <wp:wrapPolygon edited="0">
                    <wp:start x="0" y="0"/>
                    <wp:lineTo x="0" y="21600"/>
                    <wp:lineTo x="21612" y="21600"/>
                    <wp:lineTo x="21612" y="0"/>
                    <wp:lineTo x="0" y="0"/>
                  </wp:wrapPolygon>
                </wp:wrapTight>
                <wp:docPr id="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81609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70C878" w14:textId="77777777" w:rsidR="003C4EAE" w:rsidRPr="002D3D6A" w:rsidRDefault="003C4EAE" w:rsidP="003C4EAE">
                            <w:pPr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  <w:u w:val="single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  <w:u w:val="single"/>
                              </w:rPr>
                              <w:t>Oświadczenie</w:t>
                            </w:r>
                          </w:p>
                          <w:p w14:paraId="39C75559" w14:textId="77777777" w:rsidR="003C4EAE" w:rsidRPr="002D3D6A" w:rsidRDefault="003C4EAE" w:rsidP="003C4EAE">
                            <w:pPr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</w:rPr>
                              <w:t>Oświadczam, że w/w szkolenie jest finansowane w 100% ze środków publicznych.</w:t>
                            </w:r>
                          </w:p>
                          <w:p w14:paraId="2F220230" w14:textId="77777777" w:rsidR="003C4EAE" w:rsidRPr="002D3D6A" w:rsidRDefault="003C4EAE" w:rsidP="003C4EAE">
                            <w:pPr>
                              <w:rPr>
                                <w:rFonts w:ascii="Century Gothic" w:hAnsi="Century Gothic" w:cs="Arial"/>
                                <w:b/>
                                <w:i/>
                                <w:sz w:val="12"/>
                                <w:szCs w:val="18"/>
                              </w:rPr>
                            </w:pPr>
                          </w:p>
                          <w:p w14:paraId="46BAB085" w14:textId="77777777" w:rsidR="003C4EAE" w:rsidRPr="002D3D6A" w:rsidRDefault="003C4EAE" w:rsidP="003C4EAE">
                            <w:pPr>
                              <w:rPr>
                                <w:rFonts w:ascii="Century Gothic" w:hAnsi="Century Gothic" w:cs="Arial"/>
                                <w:b/>
                                <w:i/>
                                <w:sz w:val="16"/>
                                <w:szCs w:val="18"/>
                              </w:rPr>
                            </w:pPr>
                          </w:p>
                          <w:p w14:paraId="0312CA4B" w14:textId="77777777" w:rsidR="003C4EAE" w:rsidRPr="002D3D6A" w:rsidRDefault="003C4EAE" w:rsidP="003C4EAE">
                            <w:pPr>
                              <w:ind w:firstLine="5387"/>
                              <w:jc w:val="center"/>
                              <w:rPr>
                                <w:rFonts w:ascii="Century Gothic" w:hAnsi="Century Gothic" w:cs="Arial"/>
                                <w:i/>
                                <w:sz w:val="14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i/>
                                <w:sz w:val="14"/>
                                <w:szCs w:val="18"/>
                              </w:rPr>
                              <w:t>__________________________________________</w:t>
                            </w:r>
                          </w:p>
                          <w:p w14:paraId="02E748E9" w14:textId="77777777" w:rsidR="003C4EAE" w:rsidRPr="002D3D6A" w:rsidRDefault="003C4EAE" w:rsidP="003C4EAE">
                            <w:pPr>
                              <w:ind w:firstLine="5387"/>
                              <w:jc w:val="center"/>
                              <w:rPr>
                                <w:rFonts w:ascii="Century Gothic" w:hAnsi="Century Gothic" w:cs="Arial"/>
                                <w:i/>
                                <w:sz w:val="12"/>
                                <w:szCs w:val="18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i/>
                                <w:sz w:val="12"/>
                                <w:szCs w:val="18"/>
                              </w:rPr>
                              <w:t>(imię i nazwisko osoby składającej oświadczenie)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7B33D9" id="Text Box 4" o:spid="_x0000_s1032" type="#_x0000_t202" style="position:absolute;left:0;text-align:left;margin-left:-.9pt;margin-top:7.9pt;width:536.7pt;height:63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" o:allowoverlap="f">
                <v:path arrowok="t"/>
                <v:textbox>
                  <w:txbxContent>
                    <w:p w14:paraId="1870C878" w14:textId="77777777" w:rsidR="003C4EAE" w:rsidRPr="002D3D6A" w:rsidRDefault="003C4EAE" w:rsidP="003C4EAE">
                      <w:pPr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  <w:u w:val="single"/>
                        </w:rPr>
                      </w:pPr>
                      <w:r w:rsidRPr="002D3D6A"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  <w:u w:val="single"/>
                        </w:rPr>
                        <w:t>Oświadczenie</w:t>
                      </w:r>
                    </w:p>
                    <w:p w14:paraId="39C75559" w14:textId="77777777" w:rsidR="003C4EAE" w:rsidRPr="002D3D6A" w:rsidRDefault="003C4EAE" w:rsidP="003C4EAE">
                      <w:pPr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</w:rPr>
                      </w:pPr>
                      <w:r w:rsidRPr="002D3D6A"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</w:rPr>
                        <w:t>Oświadczam, że w/w szkolenie jest finansowane w 100% ze środków publicznych.</w:t>
                      </w:r>
                    </w:p>
                    <w:p w14:paraId="2F220230" w14:textId="77777777" w:rsidR="003C4EAE" w:rsidRPr="002D3D6A" w:rsidRDefault="003C4EAE" w:rsidP="003C4EAE">
                      <w:pPr>
                        <w:rPr>
                          <w:rFonts w:ascii="Century Gothic" w:hAnsi="Century Gothic" w:cs="Arial"/>
                          <w:b/>
                          <w:i/>
                          <w:sz w:val="12"/>
                          <w:szCs w:val="18"/>
                        </w:rPr>
                      </w:pPr>
                    </w:p>
                    <w:p w14:paraId="46BAB085" w14:textId="77777777" w:rsidR="003C4EAE" w:rsidRPr="002D3D6A" w:rsidRDefault="003C4EAE" w:rsidP="003C4EAE">
                      <w:pPr>
                        <w:rPr>
                          <w:rFonts w:ascii="Century Gothic" w:hAnsi="Century Gothic" w:cs="Arial"/>
                          <w:b/>
                          <w:i/>
                          <w:sz w:val="16"/>
                          <w:szCs w:val="18"/>
                        </w:rPr>
                      </w:pPr>
                    </w:p>
                    <w:p w14:paraId="0312CA4B" w14:textId="77777777" w:rsidR="003C4EAE" w:rsidRPr="002D3D6A" w:rsidRDefault="003C4EAE" w:rsidP="003C4EAE">
                      <w:pPr>
                        <w:ind w:firstLine="5387"/>
                        <w:jc w:val="center"/>
                        <w:rPr>
                          <w:rFonts w:ascii="Century Gothic" w:hAnsi="Century Gothic" w:cs="Arial"/>
                          <w:i/>
                          <w:sz w:val="14"/>
                          <w:szCs w:val="18"/>
                        </w:rPr>
                      </w:pPr>
                      <w:r>
                        <w:rPr>
                          <w:rFonts w:ascii="Century Gothic" w:hAnsi="Century Gothic" w:cs="Arial"/>
                          <w:i/>
                          <w:sz w:val="14"/>
                          <w:szCs w:val="18"/>
                        </w:rPr>
                        <w:t>__________________________________________</w:t>
                      </w:r>
                    </w:p>
                    <w:p w14:paraId="02E748E9" w14:textId="77777777" w:rsidR="003C4EAE" w:rsidRPr="002D3D6A" w:rsidRDefault="003C4EAE" w:rsidP="003C4EAE">
                      <w:pPr>
                        <w:ind w:firstLine="5387"/>
                        <w:jc w:val="center"/>
                        <w:rPr>
                          <w:rFonts w:ascii="Century Gothic" w:hAnsi="Century Gothic" w:cs="Arial"/>
                          <w:i/>
                          <w:sz w:val="12"/>
                          <w:szCs w:val="18"/>
                        </w:rPr>
                      </w:pPr>
                      <w:r w:rsidRPr="002D3D6A">
                        <w:rPr>
                          <w:rFonts w:ascii="Century Gothic" w:hAnsi="Century Gothic" w:cs="Arial"/>
                          <w:i/>
                          <w:sz w:val="12"/>
                          <w:szCs w:val="18"/>
                        </w:rPr>
                        <w:t>(imię i nazwisko osoby składającej oświadczenie)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7A5FA166" w14:textId="77777777" w:rsidR="003C4EAE" w:rsidRPr="00787C6D" w:rsidRDefault="003C4EAE" w:rsidP="003C4EAE">
      <w:pPr>
        <w:jc w:val="both"/>
        <w:rPr>
          <w:rFonts w:ascii="Franklin Gothic Medium" w:hAnsi="Franklin Gothic Medium" w:cs="Arial"/>
          <w:sz w:val="14"/>
          <w:szCs w:val="18"/>
        </w:rPr>
      </w:pP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 </w:t>
      </w:r>
      <w:proofErr w:type="gramStart"/>
      <w:r w:rsidR="006525D6" w:rsidRPr="004A3ABA">
        <w:rPr>
          <w:rFonts w:ascii="Franklin Gothic Medium" w:hAnsi="Franklin Gothic Medium" w:cs="Arial"/>
          <w:b/>
          <w:i/>
          <w:sz w:val="18"/>
          <w:szCs w:val="18"/>
        </w:rPr>
        <w:t>Prz</w:t>
      </w:r>
      <w:r w:rsidR="006525D6">
        <w:rPr>
          <w:rFonts w:ascii="Franklin Gothic Medium" w:hAnsi="Franklin Gothic Medium" w:cs="Arial"/>
          <w:b/>
          <w:i/>
          <w:sz w:val="18"/>
          <w:szCs w:val="18"/>
        </w:rPr>
        <w:t>yjmuję  do</w:t>
      </w:r>
      <w:proofErr w:type="gramEnd"/>
      <w:r w:rsidR="006525D6">
        <w:rPr>
          <w:rFonts w:ascii="Franklin Gothic Medium" w:hAnsi="Franklin Gothic Medium" w:cs="Arial"/>
          <w:b/>
          <w:i/>
          <w:sz w:val="18"/>
          <w:szCs w:val="18"/>
        </w:rPr>
        <w:t xml:space="preserve">  wiadomości , że nie</w:t>
      </w:r>
      <w:r w:rsidR="006525D6" w:rsidRPr="004A3ABA">
        <w:rPr>
          <w:rFonts w:ascii="Franklin Gothic Medium" w:hAnsi="Franklin Gothic Medium" w:cs="Arial"/>
          <w:b/>
          <w:i/>
          <w:sz w:val="18"/>
          <w:szCs w:val="18"/>
        </w:rPr>
        <w:t>zgłoszenie  się na  szkolenie lub  anulowanie  zgłoszenia (</w:t>
      </w:r>
      <w:r w:rsidR="008D7189">
        <w:rPr>
          <w:rFonts w:ascii="Franklin Gothic Medium" w:hAnsi="Franklin Gothic Medium" w:cs="Arial"/>
          <w:b/>
          <w:i/>
          <w:sz w:val="18"/>
          <w:szCs w:val="18"/>
        </w:rPr>
        <w:t>tylko i wyłącznie mailem lub faksem</w:t>
      </w:r>
      <w:r w:rsidR="006525D6">
        <w:rPr>
          <w:rFonts w:ascii="Franklin Gothic Medium" w:hAnsi="Franklin Gothic Medium" w:cs="Arial"/>
          <w:b/>
          <w:i/>
          <w:sz w:val="18"/>
          <w:szCs w:val="18"/>
        </w:rPr>
        <w:t xml:space="preserve">) </w:t>
      </w:r>
      <w:r w:rsidR="008D7189">
        <w:rPr>
          <w:rFonts w:ascii="Franklin Gothic Medium" w:hAnsi="Franklin Gothic Medium" w:cs="Arial"/>
          <w:b/>
          <w:i/>
          <w:sz w:val="18"/>
          <w:szCs w:val="18"/>
        </w:rPr>
        <w:t xml:space="preserve">w dniu oraz </w:t>
      </w:r>
      <w:r w:rsidR="006525D6">
        <w:rPr>
          <w:rFonts w:ascii="Franklin Gothic Medium" w:hAnsi="Franklin Gothic Medium" w:cs="Arial"/>
          <w:b/>
          <w:i/>
          <w:sz w:val="18"/>
          <w:szCs w:val="18"/>
        </w:rPr>
        <w:t xml:space="preserve">na  jeden, </w:t>
      </w:r>
      <w:r w:rsidR="006525D6" w:rsidRPr="004A3ABA">
        <w:rPr>
          <w:rFonts w:ascii="Franklin Gothic Medium" w:hAnsi="Franklin Gothic Medium" w:cs="Arial"/>
          <w:b/>
          <w:i/>
          <w:sz w:val="18"/>
          <w:szCs w:val="18"/>
        </w:rPr>
        <w:t>dwa</w:t>
      </w:r>
      <w:r w:rsidR="008D7189">
        <w:rPr>
          <w:rFonts w:ascii="Franklin Gothic Medium" w:hAnsi="Franklin Gothic Medium" w:cs="Arial"/>
          <w:b/>
          <w:i/>
          <w:sz w:val="18"/>
          <w:szCs w:val="18"/>
        </w:rPr>
        <w:t>,</w:t>
      </w:r>
      <w:r w:rsidR="006525D6">
        <w:rPr>
          <w:rFonts w:ascii="Franklin Gothic Medium" w:hAnsi="Franklin Gothic Medium" w:cs="Arial"/>
          <w:b/>
          <w:i/>
          <w:sz w:val="18"/>
          <w:szCs w:val="18"/>
        </w:rPr>
        <w:t xml:space="preserve"> trzy</w:t>
      </w:r>
      <w:r w:rsidR="008D7189">
        <w:rPr>
          <w:rFonts w:ascii="Franklin Gothic Medium" w:hAnsi="Franklin Gothic Medium" w:cs="Arial"/>
          <w:b/>
          <w:i/>
          <w:sz w:val="18"/>
          <w:szCs w:val="18"/>
        </w:rPr>
        <w:t>, cztery lub pięć</w:t>
      </w:r>
      <w:r w:rsidR="006525D6"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 dni przed  jego  rozpoczęciem  skutkuje  poniesieniem  opłaty  w   wysokości  100 % należności  za  szkolenie</w:t>
      </w:r>
      <w:r w:rsidR="006525D6">
        <w:rPr>
          <w:rFonts w:ascii="Franklin Gothic Medium" w:hAnsi="Franklin Gothic Medium" w:cs="Arial"/>
          <w:b/>
          <w:i/>
          <w:sz w:val="18"/>
          <w:szCs w:val="18"/>
        </w:rPr>
        <w:t>.</w:t>
      </w:r>
    </w:p>
    <w:p w14:paraId="41BFACC8" w14:textId="77777777" w:rsidR="003C4EAE" w:rsidRDefault="003C4EAE" w:rsidP="003C4EAE">
      <w:pPr>
        <w:jc w:val="both"/>
        <w:rPr>
          <w:rFonts w:ascii="Franklin Gothic Medium" w:hAnsi="Franklin Gothic Medium" w:cs="Arial"/>
          <w:i/>
          <w:sz w:val="18"/>
          <w:szCs w:val="18"/>
        </w:rPr>
      </w:pP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Jednocześnie upoważniamy Europejskie Centrum Rozwoju Kadr </w:t>
      </w:r>
      <w:r>
        <w:rPr>
          <w:rFonts w:ascii="Franklin Gothic Medium" w:hAnsi="Franklin Gothic Medium" w:cs="Arial"/>
          <w:i/>
          <w:sz w:val="18"/>
          <w:szCs w:val="18"/>
        </w:rPr>
        <w:t xml:space="preserve">s.c. </w:t>
      </w:r>
      <w:r w:rsidRPr="004A3ABA">
        <w:rPr>
          <w:rFonts w:ascii="Franklin Gothic Medium" w:hAnsi="Franklin Gothic Medium" w:cs="Arial"/>
          <w:i/>
          <w:sz w:val="18"/>
          <w:szCs w:val="18"/>
        </w:rPr>
        <w:t>z siedzibą w Białymstoku</w:t>
      </w:r>
      <w:r>
        <w:rPr>
          <w:rFonts w:ascii="Franklin Gothic Medium" w:hAnsi="Franklin Gothic Medium" w:cs="Arial"/>
          <w:i/>
          <w:sz w:val="18"/>
          <w:szCs w:val="18"/>
        </w:rPr>
        <w:t xml:space="preserve"> przy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</w:t>
      </w:r>
      <w:r>
        <w:rPr>
          <w:rFonts w:ascii="Franklin Gothic Medium" w:hAnsi="Franklin Gothic Medium" w:cs="Arial"/>
          <w:i/>
          <w:sz w:val="18"/>
          <w:szCs w:val="18"/>
        </w:rPr>
        <w:t xml:space="preserve">ul.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</w:t>
      </w:r>
      <w:r>
        <w:rPr>
          <w:rFonts w:ascii="Franklin Gothic Medium" w:hAnsi="Franklin Gothic Medium" w:cs="Arial"/>
          <w:i/>
          <w:sz w:val="18"/>
          <w:szCs w:val="18"/>
        </w:rPr>
        <w:t xml:space="preserve">Elektrycznej 1/3 lok. 216 </w:t>
      </w:r>
      <w:r>
        <w:rPr>
          <w:rFonts w:ascii="Franklin Gothic Medium" w:hAnsi="Franklin Gothic Medium" w:cs="Arial"/>
          <w:i/>
          <w:sz w:val="18"/>
          <w:szCs w:val="18"/>
        </w:rPr>
        <w:br/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do </w:t>
      </w:r>
      <w:proofErr w:type="gramStart"/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wystawienia  </w:t>
      </w:r>
      <w:r w:rsidRPr="00690B70">
        <w:rPr>
          <w:rFonts w:ascii="Franklin Gothic Medium" w:hAnsi="Franklin Gothic Medium" w:cs="Arial"/>
          <w:i/>
          <w:color w:val="00A7E2"/>
          <w:sz w:val="18"/>
          <w:szCs w:val="18"/>
          <w:u w:val="single"/>
        </w:rPr>
        <w:t>elektronicznej</w:t>
      </w:r>
      <w:proofErr w:type="gramEnd"/>
      <w:r w:rsidRPr="00690B70">
        <w:rPr>
          <w:rFonts w:ascii="Franklin Gothic Medium" w:hAnsi="Franklin Gothic Medium" w:cs="Arial"/>
          <w:i/>
          <w:color w:val="00A7E2"/>
          <w:sz w:val="18"/>
          <w:szCs w:val="18"/>
          <w:u w:val="single"/>
        </w:rPr>
        <w:t xml:space="preserve"> faktury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bez  naszego  podpisu na  niżej  wymienionego  płatnika:</w:t>
      </w:r>
    </w:p>
    <w:p w14:paraId="71544FB1" w14:textId="77777777" w:rsidR="003C4EAE" w:rsidRPr="00A21C80" w:rsidRDefault="003C4EAE" w:rsidP="003C4EAE">
      <w:pPr>
        <w:jc w:val="both"/>
        <w:rPr>
          <w:rFonts w:ascii="Franklin Gothic Medium" w:hAnsi="Franklin Gothic Medium" w:cs="Arial"/>
          <w:i/>
          <w:sz w:val="10"/>
          <w:szCs w:val="1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98"/>
        <w:gridCol w:w="236"/>
        <w:gridCol w:w="5429"/>
      </w:tblGrid>
      <w:tr w:rsidR="003C4EAE" w14:paraId="5D3AE5EE" w14:textId="77777777" w:rsidTr="001B7363">
        <w:tc>
          <w:tcPr>
            <w:tcW w:w="5098" w:type="dxa"/>
          </w:tcPr>
          <w:p w14:paraId="4A822DBD" w14:textId="77777777" w:rsidR="003C4EAE" w:rsidRPr="001B7363" w:rsidRDefault="003C4EAE" w:rsidP="001B7363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1B7363">
              <w:rPr>
                <w:rFonts w:ascii="Calibri" w:hAnsi="Calibri" w:cs="Calibri"/>
                <w:i/>
                <w:sz w:val="18"/>
                <w:szCs w:val="18"/>
              </w:rPr>
              <w:t>Pieczątka placówki, urzędu</w:t>
            </w:r>
          </w:p>
          <w:p w14:paraId="7F218FFC" w14:textId="77777777" w:rsidR="003C4EAE" w:rsidRPr="001B7363" w:rsidRDefault="003C4EAE" w:rsidP="001B7363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14:paraId="459DBF11" w14:textId="77777777" w:rsidR="003C4EAE" w:rsidRPr="001B7363" w:rsidRDefault="003C4EAE" w:rsidP="001B7363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14:paraId="4FB7C737" w14:textId="77777777" w:rsidR="003C4EAE" w:rsidRPr="001B7363" w:rsidRDefault="003C4EAE" w:rsidP="001B7363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14:paraId="5862733A" w14:textId="77777777" w:rsidR="003C4EAE" w:rsidRPr="001B7363" w:rsidRDefault="003C4EAE" w:rsidP="001B7363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14:paraId="53EB67A3" w14:textId="77777777" w:rsidR="003C4EAE" w:rsidRPr="001B7363" w:rsidRDefault="003C4EAE" w:rsidP="001B7363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1B7363">
              <w:rPr>
                <w:rFonts w:ascii="Calibri" w:hAnsi="Calibri" w:cs="Calibri"/>
                <w:b/>
                <w:i/>
                <w:sz w:val="18"/>
                <w:szCs w:val="18"/>
              </w:rPr>
              <w:t>e-mail (do wysłania faktury)</w:t>
            </w:r>
            <w:r w:rsidRPr="001B7363">
              <w:rPr>
                <w:rFonts w:ascii="Calibri" w:hAnsi="Calibri" w:cs="Calibri"/>
                <w:i/>
                <w:sz w:val="18"/>
                <w:szCs w:val="18"/>
              </w:rPr>
              <w:t xml:space="preserve"> ____________________________</w:t>
            </w:r>
          </w:p>
          <w:p w14:paraId="08F3C3D1" w14:textId="77777777" w:rsidR="003C4EAE" w:rsidRPr="001B7363" w:rsidRDefault="003C4EAE" w:rsidP="001B7363">
            <w:pPr>
              <w:jc w:val="both"/>
              <w:rPr>
                <w:rFonts w:ascii="Franklin Gothic Medium" w:hAnsi="Franklin Gothic Medium" w:cs="Arial"/>
                <w:i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4" w:space="0" w:color="FFFFFF"/>
              <w:bottom w:val="single" w:sz="4" w:space="0" w:color="FFFFFF"/>
            </w:tcBorders>
          </w:tcPr>
          <w:p w14:paraId="0AABD61C" w14:textId="77777777" w:rsidR="003C4EAE" w:rsidRPr="001B7363" w:rsidRDefault="003C4EAE" w:rsidP="001B7363">
            <w:pPr>
              <w:jc w:val="both"/>
              <w:rPr>
                <w:rFonts w:ascii="Franklin Gothic Medium" w:hAnsi="Franklin Gothic Medium" w:cs="Arial"/>
                <w:i/>
                <w:sz w:val="18"/>
                <w:szCs w:val="18"/>
              </w:rPr>
            </w:pPr>
          </w:p>
        </w:tc>
        <w:tc>
          <w:tcPr>
            <w:tcW w:w="5429" w:type="dxa"/>
          </w:tcPr>
          <w:p w14:paraId="7D41B7F3" w14:textId="77777777" w:rsidR="003C4EAE" w:rsidRPr="001B7363" w:rsidRDefault="003C4EAE" w:rsidP="001B7363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1B7363">
              <w:rPr>
                <w:rFonts w:ascii="Calibri" w:hAnsi="Calibri" w:cs="Calibri"/>
                <w:i/>
                <w:sz w:val="18"/>
                <w:szCs w:val="18"/>
              </w:rPr>
              <w:t>Podpis i pieczątka osoby odpowiedzialnej za zgłoszenie</w:t>
            </w:r>
          </w:p>
        </w:tc>
      </w:tr>
    </w:tbl>
    <w:p w14:paraId="3793B0A8" w14:textId="77777777" w:rsidR="003C4EAE" w:rsidRDefault="003C4EAE" w:rsidP="003C4EAE">
      <w:pPr>
        <w:rPr>
          <w:rFonts w:ascii="Century Gothic" w:hAnsi="Century Gothic" w:cs="Arial"/>
          <w:i/>
          <w:sz w:val="12"/>
          <w:szCs w:val="12"/>
        </w:rPr>
      </w:pPr>
    </w:p>
    <w:p w14:paraId="37ECE4AA" w14:textId="77777777" w:rsidR="003C4EAE" w:rsidRPr="0086358D" w:rsidRDefault="003C4EAE" w:rsidP="003C4EAE">
      <w:pPr>
        <w:rPr>
          <w:rFonts w:ascii="Century Gothic" w:hAnsi="Century Gothic" w:cs="Arial"/>
          <w:i/>
          <w:sz w:val="18"/>
          <w:szCs w:val="18"/>
        </w:rPr>
      </w:pPr>
      <w:r w:rsidRPr="00232972">
        <w:rPr>
          <w:rFonts w:ascii="Century Gothic" w:hAnsi="Century Gothic" w:cs="Arial"/>
          <w:i/>
          <w:sz w:val="12"/>
          <w:szCs w:val="12"/>
        </w:rPr>
        <w:t>Zgodnie z art. 13 ogólnego rozporządzenia o ochronie danych osobowych z dnia 27 kwietnia 2016 r. (Dz. Urz. UE L 119 z 04.05.2016) informuję, iż:</w:t>
      </w:r>
    </w:p>
    <w:p w14:paraId="160D1A1D" w14:textId="77777777" w:rsidR="003C4EAE" w:rsidRPr="00232972" w:rsidRDefault="003C4EAE" w:rsidP="005E433F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 xml:space="preserve">Administratorem Pani/Pana danych osobowych jest ECRK </w:t>
      </w:r>
      <w:proofErr w:type="gramStart"/>
      <w:r w:rsidRPr="00232972">
        <w:rPr>
          <w:rFonts w:ascii="Century Gothic" w:hAnsi="Century Gothic" w:cs="Arial"/>
          <w:i/>
          <w:sz w:val="12"/>
          <w:szCs w:val="12"/>
        </w:rPr>
        <w:t>SC  z</w:t>
      </w:r>
      <w:proofErr w:type="gramEnd"/>
      <w:r w:rsidRPr="00232972">
        <w:rPr>
          <w:rFonts w:ascii="Century Gothic" w:hAnsi="Century Gothic" w:cs="Arial"/>
          <w:i/>
          <w:sz w:val="12"/>
          <w:szCs w:val="12"/>
        </w:rPr>
        <w:t xml:space="preserve"> siedzibą w Białymstoku przy </w:t>
      </w:r>
      <w:r>
        <w:rPr>
          <w:rFonts w:ascii="Century Gothic" w:hAnsi="Century Gothic" w:cs="Arial"/>
          <w:i/>
          <w:sz w:val="12"/>
          <w:szCs w:val="12"/>
        </w:rPr>
        <w:t>ul. Elektrycznej 1/3 lok. 216</w:t>
      </w:r>
      <w:r w:rsidRPr="00232972">
        <w:rPr>
          <w:rFonts w:ascii="Century Gothic" w:hAnsi="Century Gothic" w:cs="Arial"/>
          <w:i/>
          <w:sz w:val="12"/>
          <w:szCs w:val="12"/>
        </w:rPr>
        <w:t>.</w:t>
      </w:r>
    </w:p>
    <w:p w14:paraId="0FAF8189" w14:textId="77777777" w:rsidR="003C4EAE" w:rsidRPr="00232972" w:rsidRDefault="003C4EAE" w:rsidP="005E433F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Pani/Pana dane osobowe przetwarzane będą w celu realizacji zamówienia - na podstawie Art. 6 ust. 1 lit. b ogólnego rozporządzenia o ochronie danych osobowych z dnia 27 kwietnia 2016 r.</w:t>
      </w:r>
    </w:p>
    <w:p w14:paraId="5B0924AF" w14:textId="77777777" w:rsidR="003C4EAE" w:rsidRPr="00232972" w:rsidRDefault="003C4EAE" w:rsidP="005E433F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 xml:space="preserve">Odbiorcami Pani/Pana danych osobowych będą podmioty uczestniczące w realizacji zamówienia - w ECRK </w:t>
      </w:r>
      <w:proofErr w:type="spellStart"/>
      <w:proofErr w:type="gramStart"/>
      <w:r>
        <w:rPr>
          <w:rFonts w:ascii="Century Gothic" w:hAnsi="Century Gothic" w:cs="Arial"/>
          <w:i/>
          <w:sz w:val="12"/>
          <w:szCs w:val="12"/>
        </w:rPr>
        <w:t>s.c</w:t>
      </w:r>
      <w:proofErr w:type="spellEnd"/>
      <w:r>
        <w:rPr>
          <w:rFonts w:ascii="Century Gothic" w:hAnsi="Century Gothic" w:cs="Arial"/>
          <w:i/>
          <w:sz w:val="12"/>
          <w:szCs w:val="12"/>
        </w:rPr>
        <w:t xml:space="preserve"> </w:t>
      </w:r>
      <w:r w:rsidRPr="00232972">
        <w:rPr>
          <w:rFonts w:ascii="Century Gothic" w:hAnsi="Century Gothic" w:cs="Arial"/>
          <w:i/>
          <w:sz w:val="12"/>
          <w:szCs w:val="12"/>
        </w:rPr>
        <w:t>.</w:t>
      </w:r>
      <w:proofErr w:type="gramEnd"/>
    </w:p>
    <w:p w14:paraId="08D12518" w14:textId="77777777" w:rsidR="003C4EAE" w:rsidRPr="00232972" w:rsidRDefault="003C4EAE" w:rsidP="005E433F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Pani/Pana dane osobowe przechowywane będą przez okres 6 lat.</w:t>
      </w:r>
    </w:p>
    <w:p w14:paraId="5A88C330" w14:textId="77777777" w:rsidR="003C4EAE" w:rsidRPr="00232972" w:rsidRDefault="003C4EAE" w:rsidP="005E433F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Posiada Pani/Pan prawo do żądania od administratora dostępu do danych osobowych, prawo do ich sprostowania, usunięcia lub ograniczenia przetwarzania oraz prawo do przenoszenia danych.</w:t>
      </w:r>
    </w:p>
    <w:p w14:paraId="4BB4EE7D" w14:textId="77777777" w:rsidR="003C4EAE" w:rsidRPr="00232972" w:rsidRDefault="003C4EAE" w:rsidP="005E433F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Ma Pani/Pan prawo wniesienia skargi do organu nadzorczego</w:t>
      </w:r>
    </w:p>
    <w:p w14:paraId="772E1A62" w14:textId="77777777" w:rsidR="003C4EAE" w:rsidRPr="00232972" w:rsidRDefault="003C4EAE" w:rsidP="005E433F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Podanie danych osobowych jest dobrowolne, jednakże odmowa podania danych może skutkować odmową realizacji zamówienia</w:t>
      </w:r>
    </w:p>
    <w:p w14:paraId="3EB70DCC" w14:textId="77777777" w:rsidR="008B4286" w:rsidRPr="003C4EAE" w:rsidRDefault="003C4EAE" w:rsidP="003C4EAE">
      <w:p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 Administrator danych ECRK S.C</w:t>
      </w:r>
    </w:p>
    <w:sectPr w:rsidR="008B4286" w:rsidRPr="003C4EAE" w:rsidSect="00312AC0">
      <w:pgSz w:w="11906" w:h="16838"/>
      <w:pgMar w:top="567" w:right="566" w:bottom="113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13E19E" w14:textId="77777777" w:rsidR="00E56B25" w:rsidRDefault="00E56B25" w:rsidP="00BD5560">
      <w:r>
        <w:separator/>
      </w:r>
    </w:p>
  </w:endnote>
  <w:endnote w:type="continuationSeparator" w:id="0">
    <w:p w14:paraId="507E6073" w14:textId="77777777" w:rsidR="00E56B25" w:rsidRDefault="00E56B25" w:rsidP="00BD55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E5DAE3" w14:textId="77777777" w:rsidR="00E56B25" w:rsidRDefault="00E56B25" w:rsidP="00BD5560">
      <w:r>
        <w:separator/>
      </w:r>
    </w:p>
  </w:footnote>
  <w:footnote w:type="continuationSeparator" w:id="0">
    <w:p w14:paraId="6382BABA" w14:textId="77777777" w:rsidR="00E56B25" w:rsidRDefault="00E56B25" w:rsidP="00BD55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E30205"/>
    <w:multiLevelType w:val="hybridMultilevel"/>
    <w:tmpl w:val="951CE016"/>
    <w:lvl w:ilvl="0" w:tplc="40764996">
      <w:start w:val="3"/>
      <w:numFmt w:val="bullet"/>
      <w:lvlText w:val="•"/>
      <w:lvlJc w:val="left"/>
      <w:pPr>
        <w:ind w:left="2484" w:hanging="360"/>
      </w:pPr>
      <w:rPr>
        <w:rFonts w:ascii="Arial" w:eastAsia="Calibri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" w15:restartNumberingAfterBreak="0">
    <w:nsid w:val="2AA36C56"/>
    <w:multiLevelType w:val="multilevel"/>
    <w:tmpl w:val="CFB843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74F7EE3"/>
    <w:multiLevelType w:val="hybridMultilevel"/>
    <w:tmpl w:val="62C0D194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" w15:restartNumberingAfterBreak="0">
    <w:nsid w:val="39FA65D3"/>
    <w:multiLevelType w:val="hybridMultilevel"/>
    <w:tmpl w:val="18DAC428"/>
    <w:lvl w:ilvl="0" w:tplc="0415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4" w15:restartNumberingAfterBreak="0">
    <w:nsid w:val="48F10001"/>
    <w:multiLevelType w:val="hybridMultilevel"/>
    <w:tmpl w:val="A964D82C"/>
    <w:lvl w:ilvl="0" w:tplc="0415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5" w15:restartNumberingAfterBreak="0">
    <w:nsid w:val="66396D98"/>
    <w:multiLevelType w:val="multilevel"/>
    <w:tmpl w:val="961E7FE0"/>
    <w:lvl w:ilvl="0">
      <w:start w:val="3"/>
      <w:numFmt w:val="bullet"/>
      <w:lvlText w:val="•"/>
      <w:lvlJc w:val="left"/>
      <w:pPr>
        <w:tabs>
          <w:tab w:val="num" w:pos="2061"/>
        </w:tabs>
        <w:ind w:left="2061" w:hanging="360"/>
      </w:pPr>
      <w:rPr>
        <w:rFonts w:ascii="Arial" w:eastAsia="Calibri" w:hAnsi="Arial" w:cs="Aria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781"/>
        </w:tabs>
        <w:ind w:left="2781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501"/>
        </w:tabs>
        <w:ind w:left="3501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4221"/>
        </w:tabs>
        <w:ind w:left="4221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941"/>
        </w:tabs>
        <w:ind w:left="4941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661"/>
        </w:tabs>
        <w:ind w:left="5661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381"/>
        </w:tabs>
        <w:ind w:left="6381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7101"/>
        </w:tabs>
        <w:ind w:left="7101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821"/>
        </w:tabs>
        <w:ind w:left="7821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EEF2442"/>
    <w:multiLevelType w:val="hybridMultilevel"/>
    <w:tmpl w:val="4482A794"/>
    <w:lvl w:ilvl="0" w:tplc="0415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7" w15:restartNumberingAfterBreak="0">
    <w:nsid w:val="73DE5294"/>
    <w:multiLevelType w:val="hybridMultilevel"/>
    <w:tmpl w:val="590A4084"/>
    <w:lvl w:ilvl="0" w:tplc="134454BE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8" w15:restartNumberingAfterBreak="0">
    <w:nsid w:val="79463D8D"/>
    <w:multiLevelType w:val="hybridMultilevel"/>
    <w:tmpl w:val="BDC26966"/>
    <w:lvl w:ilvl="0" w:tplc="6C1AB256">
      <w:numFmt w:val="bullet"/>
      <w:lvlText w:val="•"/>
      <w:lvlJc w:val="left"/>
      <w:pPr>
        <w:ind w:left="2564" w:hanging="440"/>
      </w:pPr>
      <w:rPr>
        <w:rFonts w:ascii="Franklin Gothic Medium" w:eastAsia="Times New Roman" w:hAnsi="Franklin Gothic Medium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8"/>
  </w:num>
  <w:num w:numId="3">
    <w:abstractNumId w:val="0"/>
  </w:num>
  <w:num w:numId="4">
    <w:abstractNumId w:val="5"/>
  </w:num>
  <w:num w:numId="5">
    <w:abstractNumId w:val="2"/>
  </w:num>
  <w:num w:numId="6">
    <w:abstractNumId w:val="7"/>
  </w:num>
  <w:num w:numId="7">
    <w:abstractNumId w:val="3"/>
  </w:num>
  <w:num w:numId="8">
    <w:abstractNumId w:val="6"/>
  </w:num>
  <w:num w:numId="9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CD7"/>
    <w:rsid w:val="00001CB2"/>
    <w:rsid w:val="000032B2"/>
    <w:rsid w:val="00003E8D"/>
    <w:rsid w:val="00004A17"/>
    <w:rsid w:val="00006765"/>
    <w:rsid w:val="000067D3"/>
    <w:rsid w:val="000074DA"/>
    <w:rsid w:val="000129C5"/>
    <w:rsid w:val="0001420C"/>
    <w:rsid w:val="00020821"/>
    <w:rsid w:val="00020A94"/>
    <w:rsid w:val="00020E02"/>
    <w:rsid w:val="00021C92"/>
    <w:rsid w:val="00022897"/>
    <w:rsid w:val="00023D65"/>
    <w:rsid w:val="0002421E"/>
    <w:rsid w:val="00024B51"/>
    <w:rsid w:val="00025695"/>
    <w:rsid w:val="00025E5C"/>
    <w:rsid w:val="00026F1F"/>
    <w:rsid w:val="00027C94"/>
    <w:rsid w:val="000320C5"/>
    <w:rsid w:val="00033596"/>
    <w:rsid w:val="00036E4B"/>
    <w:rsid w:val="000378AD"/>
    <w:rsid w:val="00040718"/>
    <w:rsid w:val="000413EE"/>
    <w:rsid w:val="00041AA1"/>
    <w:rsid w:val="00041C2C"/>
    <w:rsid w:val="00042B2A"/>
    <w:rsid w:val="00042F69"/>
    <w:rsid w:val="00044208"/>
    <w:rsid w:val="000446FF"/>
    <w:rsid w:val="000508D3"/>
    <w:rsid w:val="00051EE5"/>
    <w:rsid w:val="0005361A"/>
    <w:rsid w:val="00054664"/>
    <w:rsid w:val="00056749"/>
    <w:rsid w:val="00056A16"/>
    <w:rsid w:val="00056E7D"/>
    <w:rsid w:val="00057134"/>
    <w:rsid w:val="000571EB"/>
    <w:rsid w:val="00057A8E"/>
    <w:rsid w:val="00060C01"/>
    <w:rsid w:val="00061787"/>
    <w:rsid w:val="000643CE"/>
    <w:rsid w:val="0006501B"/>
    <w:rsid w:val="00065CFD"/>
    <w:rsid w:val="00066FED"/>
    <w:rsid w:val="000716DD"/>
    <w:rsid w:val="000725E8"/>
    <w:rsid w:val="000732A9"/>
    <w:rsid w:val="00073CE8"/>
    <w:rsid w:val="00076206"/>
    <w:rsid w:val="0007770A"/>
    <w:rsid w:val="0008137B"/>
    <w:rsid w:val="00081CA7"/>
    <w:rsid w:val="000829C8"/>
    <w:rsid w:val="00082C05"/>
    <w:rsid w:val="000834DB"/>
    <w:rsid w:val="00084B6C"/>
    <w:rsid w:val="000854AC"/>
    <w:rsid w:val="000856A7"/>
    <w:rsid w:val="0008776C"/>
    <w:rsid w:val="000902D8"/>
    <w:rsid w:val="000902F2"/>
    <w:rsid w:val="00090875"/>
    <w:rsid w:val="000910D1"/>
    <w:rsid w:val="00095624"/>
    <w:rsid w:val="0009609F"/>
    <w:rsid w:val="000964F6"/>
    <w:rsid w:val="000976F7"/>
    <w:rsid w:val="000A0195"/>
    <w:rsid w:val="000A0506"/>
    <w:rsid w:val="000A0EA2"/>
    <w:rsid w:val="000A10E2"/>
    <w:rsid w:val="000A1A67"/>
    <w:rsid w:val="000A22C8"/>
    <w:rsid w:val="000A35F0"/>
    <w:rsid w:val="000A4456"/>
    <w:rsid w:val="000A5121"/>
    <w:rsid w:val="000A5426"/>
    <w:rsid w:val="000B2E38"/>
    <w:rsid w:val="000B3D6A"/>
    <w:rsid w:val="000B44E2"/>
    <w:rsid w:val="000B632F"/>
    <w:rsid w:val="000B63E9"/>
    <w:rsid w:val="000B6E3C"/>
    <w:rsid w:val="000B7EE4"/>
    <w:rsid w:val="000C03CA"/>
    <w:rsid w:val="000C5D26"/>
    <w:rsid w:val="000C68CB"/>
    <w:rsid w:val="000D1B7F"/>
    <w:rsid w:val="000D2D67"/>
    <w:rsid w:val="000D4265"/>
    <w:rsid w:val="000D4F43"/>
    <w:rsid w:val="000D7B98"/>
    <w:rsid w:val="000E2855"/>
    <w:rsid w:val="000E2C12"/>
    <w:rsid w:val="000F443D"/>
    <w:rsid w:val="000F476E"/>
    <w:rsid w:val="000F5D12"/>
    <w:rsid w:val="000F7406"/>
    <w:rsid w:val="00100D72"/>
    <w:rsid w:val="00104A18"/>
    <w:rsid w:val="00105BE6"/>
    <w:rsid w:val="00105E2C"/>
    <w:rsid w:val="00105F0F"/>
    <w:rsid w:val="0010756E"/>
    <w:rsid w:val="00107818"/>
    <w:rsid w:val="00107BCD"/>
    <w:rsid w:val="00110D53"/>
    <w:rsid w:val="0011148B"/>
    <w:rsid w:val="001116D9"/>
    <w:rsid w:val="00113D3C"/>
    <w:rsid w:val="00114962"/>
    <w:rsid w:val="00115B2A"/>
    <w:rsid w:val="00115DF7"/>
    <w:rsid w:val="00117DF0"/>
    <w:rsid w:val="001215DB"/>
    <w:rsid w:val="001221C2"/>
    <w:rsid w:val="00122C8A"/>
    <w:rsid w:val="001248A6"/>
    <w:rsid w:val="0012499E"/>
    <w:rsid w:val="00124C63"/>
    <w:rsid w:val="00125495"/>
    <w:rsid w:val="001255F1"/>
    <w:rsid w:val="00125ED9"/>
    <w:rsid w:val="001260BB"/>
    <w:rsid w:val="00131BEB"/>
    <w:rsid w:val="00131F4B"/>
    <w:rsid w:val="00132AEE"/>
    <w:rsid w:val="00132B83"/>
    <w:rsid w:val="00133C41"/>
    <w:rsid w:val="00134C91"/>
    <w:rsid w:val="00134CBE"/>
    <w:rsid w:val="001354BC"/>
    <w:rsid w:val="001364BC"/>
    <w:rsid w:val="001370B2"/>
    <w:rsid w:val="00137C9D"/>
    <w:rsid w:val="001415AB"/>
    <w:rsid w:val="00142120"/>
    <w:rsid w:val="00142659"/>
    <w:rsid w:val="00143CAC"/>
    <w:rsid w:val="00145572"/>
    <w:rsid w:val="00145B3D"/>
    <w:rsid w:val="00146615"/>
    <w:rsid w:val="00147B61"/>
    <w:rsid w:val="00152199"/>
    <w:rsid w:val="001523B8"/>
    <w:rsid w:val="00154C25"/>
    <w:rsid w:val="00154C88"/>
    <w:rsid w:val="001564A4"/>
    <w:rsid w:val="001610BB"/>
    <w:rsid w:val="00161E42"/>
    <w:rsid w:val="00163442"/>
    <w:rsid w:val="001648F3"/>
    <w:rsid w:val="00170B3A"/>
    <w:rsid w:val="00170D3B"/>
    <w:rsid w:val="00174F79"/>
    <w:rsid w:val="001813F3"/>
    <w:rsid w:val="001815AD"/>
    <w:rsid w:val="00193A0D"/>
    <w:rsid w:val="00195CCC"/>
    <w:rsid w:val="00196492"/>
    <w:rsid w:val="00196501"/>
    <w:rsid w:val="001A0420"/>
    <w:rsid w:val="001A04AB"/>
    <w:rsid w:val="001A0E4D"/>
    <w:rsid w:val="001A10D9"/>
    <w:rsid w:val="001B0643"/>
    <w:rsid w:val="001B075E"/>
    <w:rsid w:val="001B14CB"/>
    <w:rsid w:val="001B27F8"/>
    <w:rsid w:val="001B2E6A"/>
    <w:rsid w:val="001B3761"/>
    <w:rsid w:val="001B52DC"/>
    <w:rsid w:val="001B7363"/>
    <w:rsid w:val="001C25D7"/>
    <w:rsid w:val="001C51D2"/>
    <w:rsid w:val="001C5D84"/>
    <w:rsid w:val="001C6099"/>
    <w:rsid w:val="001C60B4"/>
    <w:rsid w:val="001C67EC"/>
    <w:rsid w:val="001C6CCE"/>
    <w:rsid w:val="001D19A4"/>
    <w:rsid w:val="001D1B54"/>
    <w:rsid w:val="001D2EF9"/>
    <w:rsid w:val="001D30EF"/>
    <w:rsid w:val="001D747C"/>
    <w:rsid w:val="001D7BC6"/>
    <w:rsid w:val="001E025B"/>
    <w:rsid w:val="001E13BF"/>
    <w:rsid w:val="001E1F6F"/>
    <w:rsid w:val="001E26B3"/>
    <w:rsid w:val="001E277C"/>
    <w:rsid w:val="001E4912"/>
    <w:rsid w:val="001F1863"/>
    <w:rsid w:val="001F1E2C"/>
    <w:rsid w:val="001F2035"/>
    <w:rsid w:val="001F2695"/>
    <w:rsid w:val="001F516A"/>
    <w:rsid w:val="001F5347"/>
    <w:rsid w:val="001F5AAC"/>
    <w:rsid w:val="001F7DCB"/>
    <w:rsid w:val="00200B01"/>
    <w:rsid w:val="00200E71"/>
    <w:rsid w:val="0020195A"/>
    <w:rsid w:val="002068C6"/>
    <w:rsid w:val="00206DDE"/>
    <w:rsid w:val="00207B82"/>
    <w:rsid w:val="00210152"/>
    <w:rsid w:val="00210A2A"/>
    <w:rsid w:val="002113F9"/>
    <w:rsid w:val="00212B0B"/>
    <w:rsid w:val="00213672"/>
    <w:rsid w:val="00214284"/>
    <w:rsid w:val="00221125"/>
    <w:rsid w:val="00222794"/>
    <w:rsid w:val="0022368A"/>
    <w:rsid w:val="002245FC"/>
    <w:rsid w:val="00226646"/>
    <w:rsid w:val="00226C4A"/>
    <w:rsid w:val="00231EBE"/>
    <w:rsid w:val="00232972"/>
    <w:rsid w:val="002342DC"/>
    <w:rsid w:val="00234962"/>
    <w:rsid w:val="0024172E"/>
    <w:rsid w:val="002420D4"/>
    <w:rsid w:val="00243170"/>
    <w:rsid w:val="00247CF5"/>
    <w:rsid w:val="00250865"/>
    <w:rsid w:val="00252F77"/>
    <w:rsid w:val="00253E9D"/>
    <w:rsid w:val="002540A3"/>
    <w:rsid w:val="00261BF6"/>
    <w:rsid w:val="00261C16"/>
    <w:rsid w:val="0026240D"/>
    <w:rsid w:val="002625F2"/>
    <w:rsid w:val="0026730E"/>
    <w:rsid w:val="00267EBB"/>
    <w:rsid w:val="00270469"/>
    <w:rsid w:val="00270BB8"/>
    <w:rsid w:val="00272615"/>
    <w:rsid w:val="0027768D"/>
    <w:rsid w:val="00280CBE"/>
    <w:rsid w:val="0028118B"/>
    <w:rsid w:val="002829B7"/>
    <w:rsid w:val="00283DE6"/>
    <w:rsid w:val="00283EAF"/>
    <w:rsid w:val="00285205"/>
    <w:rsid w:val="00285C48"/>
    <w:rsid w:val="00287572"/>
    <w:rsid w:val="00290627"/>
    <w:rsid w:val="002925A9"/>
    <w:rsid w:val="0029567C"/>
    <w:rsid w:val="002965E0"/>
    <w:rsid w:val="00297B9A"/>
    <w:rsid w:val="00297EC4"/>
    <w:rsid w:val="002A05E9"/>
    <w:rsid w:val="002A44EE"/>
    <w:rsid w:val="002A4A9C"/>
    <w:rsid w:val="002B03F7"/>
    <w:rsid w:val="002B1C56"/>
    <w:rsid w:val="002B30DC"/>
    <w:rsid w:val="002B4967"/>
    <w:rsid w:val="002B632C"/>
    <w:rsid w:val="002B7C50"/>
    <w:rsid w:val="002C33F3"/>
    <w:rsid w:val="002C34A1"/>
    <w:rsid w:val="002C4AF3"/>
    <w:rsid w:val="002C52B5"/>
    <w:rsid w:val="002C5BB4"/>
    <w:rsid w:val="002D3D6A"/>
    <w:rsid w:val="002D4F44"/>
    <w:rsid w:val="002D4F8D"/>
    <w:rsid w:val="002D6142"/>
    <w:rsid w:val="002E036F"/>
    <w:rsid w:val="002E1F56"/>
    <w:rsid w:val="002E2DE0"/>
    <w:rsid w:val="002E40DF"/>
    <w:rsid w:val="002E432E"/>
    <w:rsid w:val="002E576D"/>
    <w:rsid w:val="002E5F32"/>
    <w:rsid w:val="002E7234"/>
    <w:rsid w:val="002F169F"/>
    <w:rsid w:val="002F792A"/>
    <w:rsid w:val="003009F1"/>
    <w:rsid w:val="003010AD"/>
    <w:rsid w:val="0030194A"/>
    <w:rsid w:val="00301C16"/>
    <w:rsid w:val="00301FC5"/>
    <w:rsid w:val="003031CD"/>
    <w:rsid w:val="00305E18"/>
    <w:rsid w:val="00306B96"/>
    <w:rsid w:val="00311A36"/>
    <w:rsid w:val="00312AC0"/>
    <w:rsid w:val="0031504F"/>
    <w:rsid w:val="00315D99"/>
    <w:rsid w:val="00316C6B"/>
    <w:rsid w:val="00320154"/>
    <w:rsid w:val="00320ED5"/>
    <w:rsid w:val="00322A5E"/>
    <w:rsid w:val="00322C9C"/>
    <w:rsid w:val="00323C29"/>
    <w:rsid w:val="003254C9"/>
    <w:rsid w:val="00325C3E"/>
    <w:rsid w:val="00325CB6"/>
    <w:rsid w:val="0032602D"/>
    <w:rsid w:val="00326851"/>
    <w:rsid w:val="00326AE6"/>
    <w:rsid w:val="00336A4C"/>
    <w:rsid w:val="00342807"/>
    <w:rsid w:val="003432FB"/>
    <w:rsid w:val="003443E9"/>
    <w:rsid w:val="00344874"/>
    <w:rsid w:val="00344DBC"/>
    <w:rsid w:val="00344EB6"/>
    <w:rsid w:val="00347022"/>
    <w:rsid w:val="00350E6A"/>
    <w:rsid w:val="00351054"/>
    <w:rsid w:val="00354306"/>
    <w:rsid w:val="0035489B"/>
    <w:rsid w:val="0035623F"/>
    <w:rsid w:val="00360548"/>
    <w:rsid w:val="00362206"/>
    <w:rsid w:val="00362229"/>
    <w:rsid w:val="00362A75"/>
    <w:rsid w:val="00363F40"/>
    <w:rsid w:val="003651BC"/>
    <w:rsid w:val="003653F6"/>
    <w:rsid w:val="0036573D"/>
    <w:rsid w:val="0036577C"/>
    <w:rsid w:val="00365D6B"/>
    <w:rsid w:val="003700C1"/>
    <w:rsid w:val="0037106D"/>
    <w:rsid w:val="003742A7"/>
    <w:rsid w:val="0037457E"/>
    <w:rsid w:val="00377BBB"/>
    <w:rsid w:val="00380FE5"/>
    <w:rsid w:val="00381420"/>
    <w:rsid w:val="00381500"/>
    <w:rsid w:val="00382CD6"/>
    <w:rsid w:val="003854AD"/>
    <w:rsid w:val="00385A34"/>
    <w:rsid w:val="00386397"/>
    <w:rsid w:val="00386EEA"/>
    <w:rsid w:val="003875F5"/>
    <w:rsid w:val="00391AE6"/>
    <w:rsid w:val="00391EB0"/>
    <w:rsid w:val="00393F43"/>
    <w:rsid w:val="00394CD1"/>
    <w:rsid w:val="003959BC"/>
    <w:rsid w:val="003A1BE2"/>
    <w:rsid w:val="003A4076"/>
    <w:rsid w:val="003A6E1C"/>
    <w:rsid w:val="003B0044"/>
    <w:rsid w:val="003B03D6"/>
    <w:rsid w:val="003B1C27"/>
    <w:rsid w:val="003B1C5D"/>
    <w:rsid w:val="003B2386"/>
    <w:rsid w:val="003B2BC8"/>
    <w:rsid w:val="003B3388"/>
    <w:rsid w:val="003B5A9D"/>
    <w:rsid w:val="003B5BB7"/>
    <w:rsid w:val="003B7FCE"/>
    <w:rsid w:val="003C01A4"/>
    <w:rsid w:val="003C097A"/>
    <w:rsid w:val="003C2A72"/>
    <w:rsid w:val="003C2D60"/>
    <w:rsid w:val="003C4EAE"/>
    <w:rsid w:val="003C6771"/>
    <w:rsid w:val="003C6A7A"/>
    <w:rsid w:val="003D2E02"/>
    <w:rsid w:val="003D36F5"/>
    <w:rsid w:val="003D7745"/>
    <w:rsid w:val="003E415F"/>
    <w:rsid w:val="003E517B"/>
    <w:rsid w:val="003E5D97"/>
    <w:rsid w:val="003E700C"/>
    <w:rsid w:val="003E793D"/>
    <w:rsid w:val="003F030D"/>
    <w:rsid w:val="003F0DF2"/>
    <w:rsid w:val="003F2E1E"/>
    <w:rsid w:val="003F7BD2"/>
    <w:rsid w:val="0040085B"/>
    <w:rsid w:val="00402903"/>
    <w:rsid w:val="004030CF"/>
    <w:rsid w:val="0040498D"/>
    <w:rsid w:val="004051F1"/>
    <w:rsid w:val="00406699"/>
    <w:rsid w:val="00407999"/>
    <w:rsid w:val="0041019A"/>
    <w:rsid w:val="00411914"/>
    <w:rsid w:val="00411F5B"/>
    <w:rsid w:val="00414375"/>
    <w:rsid w:val="004156AF"/>
    <w:rsid w:val="00416EA4"/>
    <w:rsid w:val="00417309"/>
    <w:rsid w:val="0041783B"/>
    <w:rsid w:val="00417874"/>
    <w:rsid w:val="004178FB"/>
    <w:rsid w:val="0042222A"/>
    <w:rsid w:val="004243D5"/>
    <w:rsid w:val="00424C35"/>
    <w:rsid w:val="00425A3A"/>
    <w:rsid w:val="00425C32"/>
    <w:rsid w:val="00426422"/>
    <w:rsid w:val="00427148"/>
    <w:rsid w:val="00430ACF"/>
    <w:rsid w:val="0043110A"/>
    <w:rsid w:val="00432C08"/>
    <w:rsid w:val="00432E72"/>
    <w:rsid w:val="00434EA1"/>
    <w:rsid w:val="00435544"/>
    <w:rsid w:val="00442B59"/>
    <w:rsid w:val="0044335B"/>
    <w:rsid w:val="0044474B"/>
    <w:rsid w:val="004474DD"/>
    <w:rsid w:val="00447B59"/>
    <w:rsid w:val="00453535"/>
    <w:rsid w:val="004545FC"/>
    <w:rsid w:val="00454F84"/>
    <w:rsid w:val="004557CA"/>
    <w:rsid w:val="00455CA0"/>
    <w:rsid w:val="00461444"/>
    <w:rsid w:val="00461B6F"/>
    <w:rsid w:val="00461E70"/>
    <w:rsid w:val="004627CD"/>
    <w:rsid w:val="00463D0D"/>
    <w:rsid w:val="00464758"/>
    <w:rsid w:val="00464BC3"/>
    <w:rsid w:val="00467AD9"/>
    <w:rsid w:val="00467CC4"/>
    <w:rsid w:val="00470FDD"/>
    <w:rsid w:val="00471012"/>
    <w:rsid w:val="0047472D"/>
    <w:rsid w:val="004764F7"/>
    <w:rsid w:val="004803E9"/>
    <w:rsid w:val="00480BE7"/>
    <w:rsid w:val="00482FD8"/>
    <w:rsid w:val="004857C4"/>
    <w:rsid w:val="00493BD3"/>
    <w:rsid w:val="00493E52"/>
    <w:rsid w:val="00496CB8"/>
    <w:rsid w:val="0049705D"/>
    <w:rsid w:val="004A3169"/>
    <w:rsid w:val="004A3ABA"/>
    <w:rsid w:val="004A5257"/>
    <w:rsid w:val="004A6022"/>
    <w:rsid w:val="004A6DBB"/>
    <w:rsid w:val="004B1F30"/>
    <w:rsid w:val="004B2209"/>
    <w:rsid w:val="004B2BA0"/>
    <w:rsid w:val="004B4790"/>
    <w:rsid w:val="004B7752"/>
    <w:rsid w:val="004C0782"/>
    <w:rsid w:val="004C2849"/>
    <w:rsid w:val="004C2B55"/>
    <w:rsid w:val="004C382F"/>
    <w:rsid w:val="004C5BFD"/>
    <w:rsid w:val="004C6E98"/>
    <w:rsid w:val="004C7EE7"/>
    <w:rsid w:val="004D0CCB"/>
    <w:rsid w:val="004D1016"/>
    <w:rsid w:val="004D13F3"/>
    <w:rsid w:val="004D2ECF"/>
    <w:rsid w:val="004D4B70"/>
    <w:rsid w:val="004D4CCC"/>
    <w:rsid w:val="004D54DD"/>
    <w:rsid w:val="004D69CA"/>
    <w:rsid w:val="004E0774"/>
    <w:rsid w:val="004E5817"/>
    <w:rsid w:val="004E5D1B"/>
    <w:rsid w:val="004F022D"/>
    <w:rsid w:val="004F181E"/>
    <w:rsid w:val="004F32F9"/>
    <w:rsid w:val="004F6A54"/>
    <w:rsid w:val="00500BA3"/>
    <w:rsid w:val="0050150E"/>
    <w:rsid w:val="00501970"/>
    <w:rsid w:val="00501B04"/>
    <w:rsid w:val="00502C89"/>
    <w:rsid w:val="0050328F"/>
    <w:rsid w:val="00503FF5"/>
    <w:rsid w:val="00504684"/>
    <w:rsid w:val="00506718"/>
    <w:rsid w:val="005068B3"/>
    <w:rsid w:val="0050702E"/>
    <w:rsid w:val="0050752E"/>
    <w:rsid w:val="005107A3"/>
    <w:rsid w:val="00511E9D"/>
    <w:rsid w:val="00512900"/>
    <w:rsid w:val="005179A2"/>
    <w:rsid w:val="00522FF4"/>
    <w:rsid w:val="00525878"/>
    <w:rsid w:val="00525FFB"/>
    <w:rsid w:val="00527232"/>
    <w:rsid w:val="0052764E"/>
    <w:rsid w:val="0052796B"/>
    <w:rsid w:val="00527CD1"/>
    <w:rsid w:val="00533DF5"/>
    <w:rsid w:val="00534141"/>
    <w:rsid w:val="005349C5"/>
    <w:rsid w:val="00541133"/>
    <w:rsid w:val="00541CB7"/>
    <w:rsid w:val="0054416C"/>
    <w:rsid w:val="00544376"/>
    <w:rsid w:val="00547A96"/>
    <w:rsid w:val="00550433"/>
    <w:rsid w:val="0055220F"/>
    <w:rsid w:val="00554B0E"/>
    <w:rsid w:val="005550A6"/>
    <w:rsid w:val="00555202"/>
    <w:rsid w:val="005568A4"/>
    <w:rsid w:val="00560623"/>
    <w:rsid w:val="00560CD7"/>
    <w:rsid w:val="00561858"/>
    <w:rsid w:val="0056295D"/>
    <w:rsid w:val="00565606"/>
    <w:rsid w:val="00565DB7"/>
    <w:rsid w:val="00566F5A"/>
    <w:rsid w:val="005679B7"/>
    <w:rsid w:val="00573223"/>
    <w:rsid w:val="00574C41"/>
    <w:rsid w:val="005822EE"/>
    <w:rsid w:val="00585C6D"/>
    <w:rsid w:val="00586743"/>
    <w:rsid w:val="00586749"/>
    <w:rsid w:val="005867C7"/>
    <w:rsid w:val="00587066"/>
    <w:rsid w:val="00587947"/>
    <w:rsid w:val="00587CCF"/>
    <w:rsid w:val="00590B3E"/>
    <w:rsid w:val="005915B7"/>
    <w:rsid w:val="005915C8"/>
    <w:rsid w:val="00592450"/>
    <w:rsid w:val="005947F4"/>
    <w:rsid w:val="00596B12"/>
    <w:rsid w:val="00597295"/>
    <w:rsid w:val="005975D8"/>
    <w:rsid w:val="005A003B"/>
    <w:rsid w:val="005A0195"/>
    <w:rsid w:val="005A1EFC"/>
    <w:rsid w:val="005A37D2"/>
    <w:rsid w:val="005B147A"/>
    <w:rsid w:val="005B221B"/>
    <w:rsid w:val="005B267D"/>
    <w:rsid w:val="005B4F9C"/>
    <w:rsid w:val="005C0F9A"/>
    <w:rsid w:val="005C39F4"/>
    <w:rsid w:val="005C5B6D"/>
    <w:rsid w:val="005C62C2"/>
    <w:rsid w:val="005C63F3"/>
    <w:rsid w:val="005D0925"/>
    <w:rsid w:val="005D1D19"/>
    <w:rsid w:val="005D2146"/>
    <w:rsid w:val="005D3FB1"/>
    <w:rsid w:val="005D49F7"/>
    <w:rsid w:val="005D7F10"/>
    <w:rsid w:val="005E12A7"/>
    <w:rsid w:val="005E433F"/>
    <w:rsid w:val="005E467D"/>
    <w:rsid w:val="005E55A0"/>
    <w:rsid w:val="005F13ED"/>
    <w:rsid w:val="005F1B0B"/>
    <w:rsid w:val="005F26FC"/>
    <w:rsid w:val="005F27D6"/>
    <w:rsid w:val="005F2CA5"/>
    <w:rsid w:val="005F45D4"/>
    <w:rsid w:val="005F4A70"/>
    <w:rsid w:val="005F4D17"/>
    <w:rsid w:val="005F586A"/>
    <w:rsid w:val="005F6209"/>
    <w:rsid w:val="005F67D1"/>
    <w:rsid w:val="005F6F59"/>
    <w:rsid w:val="005F73E4"/>
    <w:rsid w:val="005F7520"/>
    <w:rsid w:val="006008E4"/>
    <w:rsid w:val="00603A24"/>
    <w:rsid w:val="00603F38"/>
    <w:rsid w:val="00604390"/>
    <w:rsid w:val="00604919"/>
    <w:rsid w:val="00605842"/>
    <w:rsid w:val="00606813"/>
    <w:rsid w:val="00607CC0"/>
    <w:rsid w:val="00610BAA"/>
    <w:rsid w:val="006117E5"/>
    <w:rsid w:val="00611B47"/>
    <w:rsid w:val="006128BE"/>
    <w:rsid w:val="00612904"/>
    <w:rsid w:val="006129C4"/>
    <w:rsid w:val="006154CB"/>
    <w:rsid w:val="00616DF4"/>
    <w:rsid w:val="00617636"/>
    <w:rsid w:val="00620A54"/>
    <w:rsid w:val="00621982"/>
    <w:rsid w:val="006242CC"/>
    <w:rsid w:val="00624B18"/>
    <w:rsid w:val="00624DCD"/>
    <w:rsid w:val="00627F12"/>
    <w:rsid w:val="006304DB"/>
    <w:rsid w:val="00630A21"/>
    <w:rsid w:val="00631A9D"/>
    <w:rsid w:val="00631C64"/>
    <w:rsid w:val="00632C05"/>
    <w:rsid w:val="00634C1D"/>
    <w:rsid w:val="00634E35"/>
    <w:rsid w:val="00635D61"/>
    <w:rsid w:val="00635E8C"/>
    <w:rsid w:val="00643014"/>
    <w:rsid w:val="00645099"/>
    <w:rsid w:val="006464AE"/>
    <w:rsid w:val="00646D83"/>
    <w:rsid w:val="00646F9E"/>
    <w:rsid w:val="0065029D"/>
    <w:rsid w:val="00651E0A"/>
    <w:rsid w:val="006525D6"/>
    <w:rsid w:val="0065312D"/>
    <w:rsid w:val="0065425D"/>
    <w:rsid w:val="00656686"/>
    <w:rsid w:val="00656A5E"/>
    <w:rsid w:val="00656DB9"/>
    <w:rsid w:val="00660078"/>
    <w:rsid w:val="0066058A"/>
    <w:rsid w:val="00661048"/>
    <w:rsid w:val="00662766"/>
    <w:rsid w:val="00663270"/>
    <w:rsid w:val="00663D78"/>
    <w:rsid w:val="00667361"/>
    <w:rsid w:val="0066781F"/>
    <w:rsid w:val="00667EC0"/>
    <w:rsid w:val="006702AF"/>
    <w:rsid w:val="0067107F"/>
    <w:rsid w:val="0067339D"/>
    <w:rsid w:val="006759F6"/>
    <w:rsid w:val="0067664D"/>
    <w:rsid w:val="0067668D"/>
    <w:rsid w:val="00681A91"/>
    <w:rsid w:val="00683E28"/>
    <w:rsid w:val="00684773"/>
    <w:rsid w:val="006848FA"/>
    <w:rsid w:val="00684D23"/>
    <w:rsid w:val="0069040B"/>
    <w:rsid w:val="00690B70"/>
    <w:rsid w:val="00690FE0"/>
    <w:rsid w:val="00691B03"/>
    <w:rsid w:val="006931D3"/>
    <w:rsid w:val="006948BC"/>
    <w:rsid w:val="00695261"/>
    <w:rsid w:val="006A0F25"/>
    <w:rsid w:val="006A1163"/>
    <w:rsid w:val="006A27A8"/>
    <w:rsid w:val="006A4C31"/>
    <w:rsid w:val="006A5180"/>
    <w:rsid w:val="006A6E0C"/>
    <w:rsid w:val="006B06CE"/>
    <w:rsid w:val="006B0E94"/>
    <w:rsid w:val="006B4516"/>
    <w:rsid w:val="006B4C40"/>
    <w:rsid w:val="006B4E72"/>
    <w:rsid w:val="006B54BD"/>
    <w:rsid w:val="006B6F3E"/>
    <w:rsid w:val="006C1237"/>
    <w:rsid w:val="006C45DE"/>
    <w:rsid w:val="006C55B4"/>
    <w:rsid w:val="006C736B"/>
    <w:rsid w:val="006D0819"/>
    <w:rsid w:val="006D2A44"/>
    <w:rsid w:val="006D33EB"/>
    <w:rsid w:val="006D49A4"/>
    <w:rsid w:val="006D6C9F"/>
    <w:rsid w:val="006E031D"/>
    <w:rsid w:val="006E1E92"/>
    <w:rsid w:val="006E209F"/>
    <w:rsid w:val="006E33E8"/>
    <w:rsid w:val="006E43DA"/>
    <w:rsid w:val="006E43DB"/>
    <w:rsid w:val="006F52C8"/>
    <w:rsid w:val="006F767C"/>
    <w:rsid w:val="007011F6"/>
    <w:rsid w:val="00702465"/>
    <w:rsid w:val="00702C1E"/>
    <w:rsid w:val="007048D1"/>
    <w:rsid w:val="0070623C"/>
    <w:rsid w:val="007073B3"/>
    <w:rsid w:val="0070768F"/>
    <w:rsid w:val="007079E6"/>
    <w:rsid w:val="00710AC5"/>
    <w:rsid w:val="00712A3D"/>
    <w:rsid w:val="00712DAB"/>
    <w:rsid w:val="00713819"/>
    <w:rsid w:val="00713AC4"/>
    <w:rsid w:val="00714B03"/>
    <w:rsid w:val="0071525B"/>
    <w:rsid w:val="0072183D"/>
    <w:rsid w:val="00721C00"/>
    <w:rsid w:val="00721DD2"/>
    <w:rsid w:val="00724497"/>
    <w:rsid w:val="00724E58"/>
    <w:rsid w:val="00725FF6"/>
    <w:rsid w:val="00726E87"/>
    <w:rsid w:val="0073204D"/>
    <w:rsid w:val="00732B24"/>
    <w:rsid w:val="00732E64"/>
    <w:rsid w:val="00733DA7"/>
    <w:rsid w:val="00734458"/>
    <w:rsid w:val="00734951"/>
    <w:rsid w:val="00736EE7"/>
    <w:rsid w:val="00737206"/>
    <w:rsid w:val="007410C1"/>
    <w:rsid w:val="00741CED"/>
    <w:rsid w:val="0074509C"/>
    <w:rsid w:val="0074663D"/>
    <w:rsid w:val="007471E6"/>
    <w:rsid w:val="007500B1"/>
    <w:rsid w:val="00750A07"/>
    <w:rsid w:val="0075113A"/>
    <w:rsid w:val="00752AA3"/>
    <w:rsid w:val="00752F97"/>
    <w:rsid w:val="007551D1"/>
    <w:rsid w:val="0075525E"/>
    <w:rsid w:val="0075566C"/>
    <w:rsid w:val="007578E7"/>
    <w:rsid w:val="00760694"/>
    <w:rsid w:val="00760BD0"/>
    <w:rsid w:val="00760C10"/>
    <w:rsid w:val="00761E0D"/>
    <w:rsid w:val="007621D5"/>
    <w:rsid w:val="00762F4F"/>
    <w:rsid w:val="00765F20"/>
    <w:rsid w:val="007723F3"/>
    <w:rsid w:val="007729B8"/>
    <w:rsid w:val="00780D57"/>
    <w:rsid w:val="00783329"/>
    <w:rsid w:val="00783422"/>
    <w:rsid w:val="007838C9"/>
    <w:rsid w:val="00783ED0"/>
    <w:rsid w:val="007844CA"/>
    <w:rsid w:val="007851D8"/>
    <w:rsid w:val="007872B9"/>
    <w:rsid w:val="00791154"/>
    <w:rsid w:val="0079417E"/>
    <w:rsid w:val="00794545"/>
    <w:rsid w:val="00797EE6"/>
    <w:rsid w:val="007A0378"/>
    <w:rsid w:val="007A0EDF"/>
    <w:rsid w:val="007A6EA3"/>
    <w:rsid w:val="007B46B5"/>
    <w:rsid w:val="007B55BD"/>
    <w:rsid w:val="007B6BB8"/>
    <w:rsid w:val="007B6F0B"/>
    <w:rsid w:val="007B7A7A"/>
    <w:rsid w:val="007C1ED3"/>
    <w:rsid w:val="007C3A53"/>
    <w:rsid w:val="007C57C2"/>
    <w:rsid w:val="007D05C4"/>
    <w:rsid w:val="007D09A5"/>
    <w:rsid w:val="007D1405"/>
    <w:rsid w:val="007D1BF6"/>
    <w:rsid w:val="007D3013"/>
    <w:rsid w:val="007D3023"/>
    <w:rsid w:val="007D3D7E"/>
    <w:rsid w:val="007D56A7"/>
    <w:rsid w:val="007D64D0"/>
    <w:rsid w:val="007D7551"/>
    <w:rsid w:val="007D7F7F"/>
    <w:rsid w:val="007E0716"/>
    <w:rsid w:val="007E1098"/>
    <w:rsid w:val="007E1894"/>
    <w:rsid w:val="007E4B3A"/>
    <w:rsid w:val="007E53D1"/>
    <w:rsid w:val="007E6F73"/>
    <w:rsid w:val="007E7EBD"/>
    <w:rsid w:val="007F1AA6"/>
    <w:rsid w:val="007F3EFC"/>
    <w:rsid w:val="008003CE"/>
    <w:rsid w:val="00800A6B"/>
    <w:rsid w:val="008018C4"/>
    <w:rsid w:val="00803B6A"/>
    <w:rsid w:val="00804062"/>
    <w:rsid w:val="00804C0B"/>
    <w:rsid w:val="00804E32"/>
    <w:rsid w:val="00805940"/>
    <w:rsid w:val="00807245"/>
    <w:rsid w:val="008143C1"/>
    <w:rsid w:val="00814568"/>
    <w:rsid w:val="00814C1E"/>
    <w:rsid w:val="00814D6F"/>
    <w:rsid w:val="00815F40"/>
    <w:rsid w:val="00820730"/>
    <w:rsid w:val="00822683"/>
    <w:rsid w:val="00826C83"/>
    <w:rsid w:val="00830DFA"/>
    <w:rsid w:val="00832A4D"/>
    <w:rsid w:val="00833922"/>
    <w:rsid w:val="0083406B"/>
    <w:rsid w:val="008348AD"/>
    <w:rsid w:val="008348C8"/>
    <w:rsid w:val="00835E56"/>
    <w:rsid w:val="0083749B"/>
    <w:rsid w:val="00837FFC"/>
    <w:rsid w:val="00841E02"/>
    <w:rsid w:val="00841EAD"/>
    <w:rsid w:val="00843680"/>
    <w:rsid w:val="008500AD"/>
    <w:rsid w:val="00852450"/>
    <w:rsid w:val="008532BE"/>
    <w:rsid w:val="00853D67"/>
    <w:rsid w:val="00857145"/>
    <w:rsid w:val="0085760B"/>
    <w:rsid w:val="008613B7"/>
    <w:rsid w:val="00863DD2"/>
    <w:rsid w:val="00864853"/>
    <w:rsid w:val="0086502A"/>
    <w:rsid w:val="0086705D"/>
    <w:rsid w:val="00867811"/>
    <w:rsid w:val="00867A74"/>
    <w:rsid w:val="00872814"/>
    <w:rsid w:val="008739E0"/>
    <w:rsid w:val="008745CC"/>
    <w:rsid w:val="00875356"/>
    <w:rsid w:val="00881683"/>
    <w:rsid w:val="00883B89"/>
    <w:rsid w:val="008862EF"/>
    <w:rsid w:val="00886B04"/>
    <w:rsid w:val="00887B79"/>
    <w:rsid w:val="0089061D"/>
    <w:rsid w:val="0089201A"/>
    <w:rsid w:val="00892074"/>
    <w:rsid w:val="008927B8"/>
    <w:rsid w:val="00893D3D"/>
    <w:rsid w:val="008947A8"/>
    <w:rsid w:val="00895AFC"/>
    <w:rsid w:val="00895CB2"/>
    <w:rsid w:val="00895CD4"/>
    <w:rsid w:val="00895E56"/>
    <w:rsid w:val="0089788E"/>
    <w:rsid w:val="008A1358"/>
    <w:rsid w:val="008A3EB2"/>
    <w:rsid w:val="008A4DC4"/>
    <w:rsid w:val="008A5302"/>
    <w:rsid w:val="008B191D"/>
    <w:rsid w:val="008B1A41"/>
    <w:rsid w:val="008B1BE7"/>
    <w:rsid w:val="008B1E6C"/>
    <w:rsid w:val="008B20C2"/>
    <w:rsid w:val="008B24B6"/>
    <w:rsid w:val="008B3B27"/>
    <w:rsid w:val="008B4286"/>
    <w:rsid w:val="008B6FA9"/>
    <w:rsid w:val="008B7237"/>
    <w:rsid w:val="008C0358"/>
    <w:rsid w:val="008C11E4"/>
    <w:rsid w:val="008C2ADE"/>
    <w:rsid w:val="008C2DE7"/>
    <w:rsid w:val="008C30F1"/>
    <w:rsid w:val="008C378D"/>
    <w:rsid w:val="008C393C"/>
    <w:rsid w:val="008C5CA0"/>
    <w:rsid w:val="008C6A29"/>
    <w:rsid w:val="008C76AF"/>
    <w:rsid w:val="008D10C2"/>
    <w:rsid w:val="008D19EB"/>
    <w:rsid w:val="008D48F6"/>
    <w:rsid w:val="008D7189"/>
    <w:rsid w:val="008D7A20"/>
    <w:rsid w:val="008E0721"/>
    <w:rsid w:val="008E1945"/>
    <w:rsid w:val="008E1EE5"/>
    <w:rsid w:val="008E299C"/>
    <w:rsid w:val="008E5822"/>
    <w:rsid w:val="008E7C50"/>
    <w:rsid w:val="008E7F26"/>
    <w:rsid w:val="008F07CA"/>
    <w:rsid w:val="008F2684"/>
    <w:rsid w:val="008F61A1"/>
    <w:rsid w:val="00900463"/>
    <w:rsid w:val="009021B0"/>
    <w:rsid w:val="00902A8A"/>
    <w:rsid w:val="00904F0D"/>
    <w:rsid w:val="009071DC"/>
    <w:rsid w:val="00911769"/>
    <w:rsid w:val="0091229A"/>
    <w:rsid w:val="009123F3"/>
    <w:rsid w:val="00912959"/>
    <w:rsid w:val="00912B55"/>
    <w:rsid w:val="00912FFE"/>
    <w:rsid w:val="009169B8"/>
    <w:rsid w:val="0092242B"/>
    <w:rsid w:val="00922CF4"/>
    <w:rsid w:val="00922D1C"/>
    <w:rsid w:val="00923AB2"/>
    <w:rsid w:val="00927392"/>
    <w:rsid w:val="00927BA5"/>
    <w:rsid w:val="00932005"/>
    <w:rsid w:val="00933D19"/>
    <w:rsid w:val="009340D7"/>
    <w:rsid w:val="0093526C"/>
    <w:rsid w:val="0093537B"/>
    <w:rsid w:val="0093688E"/>
    <w:rsid w:val="00942C58"/>
    <w:rsid w:val="0094370E"/>
    <w:rsid w:val="009475FD"/>
    <w:rsid w:val="00947613"/>
    <w:rsid w:val="00954363"/>
    <w:rsid w:val="00955504"/>
    <w:rsid w:val="0095633C"/>
    <w:rsid w:val="0095678C"/>
    <w:rsid w:val="00956857"/>
    <w:rsid w:val="009568AF"/>
    <w:rsid w:val="00956CDE"/>
    <w:rsid w:val="00960351"/>
    <w:rsid w:val="0096135F"/>
    <w:rsid w:val="009632A1"/>
    <w:rsid w:val="009636E9"/>
    <w:rsid w:val="00963912"/>
    <w:rsid w:val="00963D39"/>
    <w:rsid w:val="00965E06"/>
    <w:rsid w:val="00966413"/>
    <w:rsid w:val="009667B3"/>
    <w:rsid w:val="009674EE"/>
    <w:rsid w:val="00967932"/>
    <w:rsid w:val="00970205"/>
    <w:rsid w:val="00971B77"/>
    <w:rsid w:val="00973830"/>
    <w:rsid w:val="009768C4"/>
    <w:rsid w:val="0097698E"/>
    <w:rsid w:val="00976C9B"/>
    <w:rsid w:val="0098009A"/>
    <w:rsid w:val="009830E9"/>
    <w:rsid w:val="00987B94"/>
    <w:rsid w:val="00987D5A"/>
    <w:rsid w:val="0099082D"/>
    <w:rsid w:val="00992561"/>
    <w:rsid w:val="00993F25"/>
    <w:rsid w:val="00994F74"/>
    <w:rsid w:val="009A020D"/>
    <w:rsid w:val="009A1E9B"/>
    <w:rsid w:val="009A2CC3"/>
    <w:rsid w:val="009A3CD9"/>
    <w:rsid w:val="009A53F0"/>
    <w:rsid w:val="009A58E2"/>
    <w:rsid w:val="009A7569"/>
    <w:rsid w:val="009B0E4E"/>
    <w:rsid w:val="009B1BFC"/>
    <w:rsid w:val="009B64D3"/>
    <w:rsid w:val="009C017A"/>
    <w:rsid w:val="009C54FC"/>
    <w:rsid w:val="009C5585"/>
    <w:rsid w:val="009D307F"/>
    <w:rsid w:val="009D37F8"/>
    <w:rsid w:val="009D7545"/>
    <w:rsid w:val="009E03F1"/>
    <w:rsid w:val="009E1A08"/>
    <w:rsid w:val="009E260D"/>
    <w:rsid w:val="009E3AAE"/>
    <w:rsid w:val="009E5179"/>
    <w:rsid w:val="009E73CC"/>
    <w:rsid w:val="009F2651"/>
    <w:rsid w:val="009F50AD"/>
    <w:rsid w:val="009F79EF"/>
    <w:rsid w:val="00A009FE"/>
    <w:rsid w:val="00A01FD7"/>
    <w:rsid w:val="00A039E8"/>
    <w:rsid w:val="00A04F8F"/>
    <w:rsid w:val="00A058D7"/>
    <w:rsid w:val="00A05C8A"/>
    <w:rsid w:val="00A06154"/>
    <w:rsid w:val="00A066FB"/>
    <w:rsid w:val="00A06F8F"/>
    <w:rsid w:val="00A07ADA"/>
    <w:rsid w:val="00A11C74"/>
    <w:rsid w:val="00A1249E"/>
    <w:rsid w:val="00A1331B"/>
    <w:rsid w:val="00A13941"/>
    <w:rsid w:val="00A13E44"/>
    <w:rsid w:val="00A14CC9"/>
    <w:rsid w:val="00A152FF"/>
    <w:rsid w:val="00A157B7"/>
    <w:rsid w:val="00A16EEA"/>
    <w:rsid w:val="00A17558"/>
    <w:rsid w:val="00A178BC"/>
    <w:rsid w:val="00A17C58"/>
    <w:rsid w:val="00A20880"/>
    <w:rsid w:val="00A20BFB"/>
    <w:rsid w:val="00A217FB"/>
    <w:rsid w:val="00A21C80"/>
    <w:rsid w:val="00A24D04"/>
    <w:rsid w:val="00A253CD"/>
    <w:rsid w:val="00A30358"/>
    <w:rsid w:val="00A31110"/>
    <w:rsid w:val="00A31FA2"/>
    <w:rsid w:val="00A340AB"/>
    <w:rsid w:val="00A3440C"/>
    <w:rsid w:val="00A36072"/>
    <w:rsid w:val="00A3640F"/>
    <w:rsid w:val="00A36488"/>
    <w:rsid w:val="00A36A26"/>
    <w:rsid w:val="00A41FF9"/>
    <w:rsid w:val="00A42672"/>
    <w:rsid w:val="00A44B67"/>
    <w:rsid w:val="00A44B83"/>
    <w:rsid w:val="00A458F4"/>
    <w:rsid w:val="00A47B76"/>
    <w:rsid w:val="00A51303"/>
    <w:rsid w:val="00A5278F"/>
    <w:rsid w:val="00A53143"/>
    <w:rsid w:val="00A5580D"/>
    <w:rsid w:val="00A561A4"/>
    <w:rsid w:val="00A563A6"/>
    <w:rsid w:val="00A57EDE"/>
    <w:rsid w:val="00A60F58"/>
    <w:rsid w:val="00A63E4A"/>
    <w:rsid w:val="00A65F06"/>
    <w:rsid w:val="00A668BC"/>
    <w:rsid w:val="00A674D4"/>
    <w:rsid w:val="00A708C8"/>
    <w:rsid w:val="00A70E22"/>
    <w:rsid w:val="00A71178"/>
    <w:rsid w:val="00A71B5F"/>
    <w:rsid w:val="00A7240F"/>
    <w:rsid w:val="00A7337F"/>
    <w:rsid w:val="00A74513"/>
    <w:rsid w:val="00A74F89"/>
    <w:rsid w:val="00A75313"/>
    <w:rsid w:val="00A768BA"/>
    <w:rsid w:val="00A7698C"/>
    <w:rsid w:val="00A80507"/>
    <w:rsid w:val="00A80883"/>
    <w:rsid w:val="00A812F5"/>
    <w:rsid w:val="00A81A72"/>
    <w:rsid w:val="00A82931"/>
    <w:rsid w:val="00A8512C"/>
    <w:rsid w:val="00A8645B"/>
    <w:rsid w:val="00A90583"/>
    <w:rsid w:val="00A90F97"/>
    <w:rsid w:val="00A91483"/>
    <w:rsid w:val="00A9445F"/>
    <w:rsid w:val="00A9550B"/>
    <w:rsid w:val="00AA18DE"/>
    <w:rsid w:val="00AA362A"/>
    <w:rsid w:val="00AA596B"/>
    <w:rsid w:val="00AA5ECF"/>
    <w:rsid w:val="00AB1034"/>
    <w:rsid w:val="00AB1B15"/>
    <w:rsid w:val="00AB480F"/>
    <w:rsid w:val="00AB4F8F"/>
    <w:rsid w:val="00AB68E0"/>
    <w:rsid w:val="00AB7BE2"/>
    <w:rsid w:val="00AC0BC1"/>
    <w:rsid w:val="00AC0ECA"/>
    <w:rsid w:val="00AC1DA3"/>
    <w:rsid w:val="00AC2DA6"/>
    <w:rsid w:val="00AC456B"/>
    <w:rsid w:val="00AC55E5"/>
    <w:rsid w:val="00AC5708"/>
    <w:rsid w:val="00AC5BA4"/>
    <w:rsid w:val="00AC6C03"/>
    <w:rsid w:val="00AC778E"/>
    <w:rsid w:val="00AD03F2"/>
    <w:rsid w:val="00AD0764"/>
    <w:rsid w:val="00AD3444"/>
    <w:rsid w:val="00AD35BC"/>
    <w:rsid w:val="00AD6B54"/>
    <w:rsid w:val="00AE03B4"/>
    <w:rsid w:val="00AE095E"/>
    <w:rsid w:val="00AE09D7"/>
    <w:rsid w:val="00AE0C4E"/>
    <w:rsid w:val="00AE39DA"/>
    <w:rsid w:val="00AE50FC"/>
    <w:rsid w:val="00AE6207"/>
    <w:rsid w:val="00AE7341"/>
    <w:rsid w:val="00AF02DA"/>
    <w:rsid w:val="00AF1475"/>
    <w:rsid w:val="00AF2D70"/>
    <w:rsid w:val="00AF3DD8"/>
    <w:rsid w:val="00AF4361"/>
    <w:rsid w:val="00AF5645"/>
    <w:rsid w:val="00B0336D"/>
    <w:rsid w:val="00B04280"/>
    <w:rsid w:val="00B0530E"/>
    <w:rsid w:val="00B05583"/>
    <w:rsid w:val="00B0608D"/>
    <w:rsid w:val="00B06C58"/>
    <w:rsid w:val="00B06D50"/>
    <w:rsid w:val="00B07353"/>
    <w:rsid w:val="00B07CBE"/>
    <w:rsid w:val="00B10EF0"/>
    <w:rsid w:val="00B110A7"/>
    <w:rsid w:val="00B11A50"/>
    <w:rsid w:val="00B137F4"/>
    <w:rsid w:val="00B13817"/>
    <w:rsid w:val="00B17152"/>
    <w:rsid w:val="00B211FC"/>
    <w:rsid w:val="00B21285"/>
    <w:rsid w:val="00B21AAA"/>
    <w:rsid w:val="00B21B09"/>
    <w:rsid w:val="00B24EA6"/>
    <w:rsid w:val="00B2564C"/>
    <w:rsid w:val="00B25E1F"/>
    <w:rsid w:val="00B346AC"/>
    <w:rsid w:val="00B3622D"/>
    <w:rsid w:val="00B37C66"/>
    <w:rsid w:val="00B429C8"/>
    <w:rsid w:val="00B43C48"/>
    <w:rsid w:val="00B47407"/>
    <w:rsid w:val="00B50C68"/>
    <w:rsid w:val="00B51EEE"/>
    <w:rsid w:val="00B52FD3"/>
    <w:rsid w:val="00B53A4B"/>
    <w:rsid w:val="00B543EB"/>
    <w:rsid w:val="00B576C5"/>
    <w:rsid w:val="00B61530"/>
    <w:rsid w:val="00B64435"/>
    <w:rsid w:val="00B64C6D"/>
    <w:rsid w:val="00B6746F"/>
    <w:rsid w:val="00B7207A"/>
    <w:rsid w:val="00B72554"/>
    <w:rsid w:val="00B73045"/>
    <w:rsid w:val="00B7514B"/>
    <w:rsid w:val="00B76FFC"/>
    <w:rsid w:val="00B839EC"/>
    <w:rsid w:val="00B8627F"/>
    <w:rsid w:val="00B86BAA"/>
    <w:rsid w:val="00B87AAE"/>
    <w:rsid w:val="00B906EB"/>
    <w:rsid w:val="00B917E3"/>
    <w:rsid w:val="00B947C3"/>
    <w:rsid w:val="00B949F0"/>
    <w:rsid w:val="00B94DFE"/>
    <w:rsid w:val="00B95E07"/>
    <w:rsid w:val="00BA2A43"/>
    <w:rsid w:val="00BA2AB0"/>
    <w:rsid w:val="00BA36AC"/>
    <w:rsid w:val="00BA7133"/>
    <w:rsid w:val="00BB1037"/>
    <w:rsid w:val="00BB23AB"/>
    <w:rsid w:val="00BB2650"/>
    <w:rsid w:val="00BB300E"/>
    <w:rsid w:val="00BB7088"/>
    <w:rsid w:val="00BB714C"/>
    <w:rsid w:val="00BB7E2F"/>
    <w:rsid w:val="00BC03C7"/>
    <w:rsid w:val="00BC225C"/>
    <w:rsid w:val="00BC27B4"/>
    <w:rsid w:val="00BC40F0"/>
    <w:rsid w:val="00BC72FE"/>
    <w:rsid w:val="00BC7D97"/>
    <w:rsid w:val="00BD37D5"/>
    <w:rsid w:val="00BD4859"/>
    <w:rsid w:val="00BD4EAE"/>
    <w:rsid w:val="00BD5560"/>
    <w:rsid w:val="00BD586B"/>
    <w:rsid w:val="00BE18C2"/>
    <w:rsid w:val="00BE2F37"/>
    <w:rsid w:val="00BE58BB"/>
    <w:rsid w:val="00BE5E49"/>
    <w:rsid w:val="00BE605F"/>
    <w:rsid w:val="00BE6708"/>
    <w:rsid w:val="00BE6CCE"/>
    <w:rsid w:val="00BF0D5A"/>
    <w:rsid w:val="00BF33D4"/>
    <w:rsid w:val="00BF34EB"/>
    <w:rsid w:val="00BF4B75"/>
    <w:rsid w:val="00BF51E4"/>
    <w:rsid w:val="00BF73B0"/>
    <w:rsid w:val="00BF7464"/>
    <w:rsid w:val="00BF7800"/>
    <w:rsid w:val="00C00704"/>
    <w:rsid w:val="00C00976"/>
    <w:rsid w:val="00C014C7"/>
    <w:rsid w:val="00C015AA"/>
    <w:rsid w:val="00C01969"/>
    <w:rsid w:val="00C0352C"/>
    <w:rsid w:val="00C03C6E"/>
    <w:rsid w:val="00C04C80"/>
    <w:rsid w:val="00C05963"/>
    <w:rsid w:val="00C05F72"/>
    <w:rsid w:val="00C07082"/>
    <w:rsid w:val="00C10192"/>
    <w:rsid w:val="00C115F1"/>
    <w:rsid w:val="00C12B19"/>
    <w:rsid w:val="00C12BCD"/>
    <w:rsid w:val="00C147D5"/>
    <w:rsid w:val="00C14E20"/>
    <w:rsid w:val="00C157E0"/>
    <w:rsid w:val="00C161D0"/>
    <w:rsid w:val="00C17A28"/>
    <w:rsid w:val="00C2003C"/>
    <w:rsid w:val="00C20751"/>
    <w:rsid w:val="00C23932"/>
    <w:rsid w:val="00C249F0"/>
    <w:rsid w:val="00C26CAE"/>
    <w:rsid w:val="00C27125"/>
    <w:rsid w:val="00C303FA"/>
    <w:rsid w:val="00C32BF0"/>
    <w:rsid w:val="00C33A9E"/>
    <w:rsid w:val="00C35D4F"/>
    <w:rsid w:val="00C37B06"/>
    <w:rsid w:val="00C41E54"/>
    <w:rsid w:val="00C4262D"/>
    <w:rsid w:val="00C42C90"/>
    <w:rsid w:val="00C51836"/>
    <w:rsid w:val="00C5286A"/>
    <w:rsid w:val="00C53847"/>
    <w:rsid w:val="00C53C0B"/>
    <w:rsid w:val="00C563C9"/>
    <w:rsid w:val="00C565A1"/>
    <w:rsid w:val="00C606D6"/>
    <w:rsid w:val="00C614EC"/>
    <w:rsid w:val="00C67ED5"/>
    <w:rsid w:val="00C71CB1"/>
    <w:rsid w:val="00C726B7"/>
    <w:rsid w:val="00C73968"/>
    <w:rsid w:val="00C778F4"/>
    <w:rsid w:val="00C80CAA"/>
    <w:rsid w:val="00C8374B"/>
    <w:rsid w:val="00C84932"/>
    <w:rsid w:val="00C849CE"/>
    <w:rsid w:val="00C854B9"/>
    <w:rsid w:val="00C859BD"/>
    <w:rsid w:val="00C85BFE"/>
    <w:rsid w:val="00C91F0D"/>
    <w:rsid w:val="00C9391B"/>
    <w:rsid w:val="00C96E2B"/>
    <w:rsid w:val="00CA0C85"/>
    <w:rsid w:val="00CA0EC8"/>
    <w:rsid w:val="00CA0F2C"/>
    <w:rsid w:val="00CA1A43"/>
    <w:rsid w:val="00CA1E02"/>
    <w:rsid w:val="00CA1E67"/>
    <w:rsid w:val="00CA2D0E"/>
    <w:rsid w:val="00CA3C47"/>
    <w:rsid w:val="00CA5BDA"/>
    <w:rsid w:val="00CA70B3"/>
    <w:rsid w:val="00CB27F4"/>
    <w:rsid w:val="00CB5127"/>
    <w:rsid w:val="00CB552C"/>
    <w:rsid w:val="00CB6DB0"/>
    <w:rsid w:val="00CC5354"/>
    <w:rsid w:val="00CC693C"/>
    <w:rsid w:val="00CC7C41"/>
    <w:rsid w:val="00CC7CE6"/>
    <w:rsid w:val="00CD04B4"/>
    <w:rsid w:val="00CD0EE3"/>
    <w:rsid w:val="00CD2936"/>
    <w:rsid w:val="00CE2150"/>
    <w:rsid w:val="00CE3110"/>
    <w:rsid w:val="00CE4D15"/>
    <w:rsid w:val="00CF1561"/>
    <w:rsid w:val="00CF3CEF"/>
    <w:rsid w:val="00D014D1"/>
    <w:rsid w:val="00D02E9B"/>
    <w:rsid w:val="00D0379A"/>
    <w:rsid w:val="00D040C3"/>
    <w:rsid w:val="00D118D7"/>
    <w:rsid w:val="00D11B68"/>
    <w:rsid w:val="00D123F0"/>
    <w:rsid w:val="00D13C1A"/>
    <w:rsid w:val="00D159D2"/>
    <w:rsid w:val="00D2053A"/>
    <w:rsid w:val="00D2408B"/>
    <w:rsid w:val="00D24E09"/>
    <w:rsid w:val="00D26961"/>
    <w:rsid w:val="00D2698F"/>
    <w:rsid w:val="00D31B81"/>
    <w:rsid w:val="00D32FD5"/>
    <w:rsid w:val="00D37B86"/>
    <w:rsid w:val="00D4143E"/>
    <w:rsid w:val="00D4262A"/>
    <w:rsid w:val="00D42C3E"/>
    <w:rsid w:val="00D452FD"/>
    <w:rsid w:val="00D45527"/>
    <w:rsid w:val="00D4743C"/>
    <w:rsid w:val="00D503F7"/>
    <w:rsid w:val="00D510A3"/>
    <w:rsid w:val="00D51F5D"/>
    <w:rsid w:val="00D532EE"/>
    <w:rsid w:val="00D55B55"/>
    <w:rsid w:val="00D60123"/>
    <w:rsid w:val="00D60508"/>
    <w:rsid w:val="00D638AC"/>
    <w:rsid w:val="00D63FE9"/>
    <w:rsid w:val="00D65261"/>
    <w:rsid w:val="00D664A3"/>
    <w:rsid w:val="00D7010A"/>
    <w:rsid w:val="00D72569"/>
    <w:rsid w:val="00D72BDA"/>
    <w:rsid w:val="00D7355E"/>
    <w:rsid w:val="00D76020"/>
    <w:rsid w:val="00D76C5A"/>
    <w:rsid w:val="00D80108"/>
    <w:rsid w:val="00D80110"/>
    <w:rsid w:val="00D817C1"/>
    <w:rsid w:val="00D830B5"/>
    <w:rsid w:val="00D83582"/>
    <w:rsid w:val="00D85E0A"/>
    <w:rsid w:val="00D86BC7"/>
    <w:rsid w:val="00D9050A"/>
    <w:rsid w:val="00D91ABC"/>
    <w:rsid w:val="00D95684"/>
    <w:rsid w:val="00D95B9B"/>
    <w:rsid w:val="00DA37BA"/>
    <w:rsid w:val="00DB031F"/>
    <w:rsid w:val="00DB063C"/>
    <w:rsid w:val="00DB2F65"/>
    <w:rsid w:val="00DB45B4"/>
    <w:rsid w:val="00DB595B"/>
    <w:rsid w:val="00DC1B3A"/>
    <w:rsid w:val="00DC1E3B"/>
    <w:rsid w:val="00DC5C2F"/>
    <w:rsid w:val="00DC5D81"/>
    <w:rsid w:val="00DC5F90"/>
    <w:rsid w:val="00DC6E38"/>
    <w:rsid w:val="00DD121C"/>
    <w:rsid w:val="00DD2254"/>
    <w:rsid w:val="00DD5772"/>
    <w:rsid w:val="00DE0380"/>
    <w:rsid w:val="00DE0828"/>
    <w:rsid w:val="00DE12BB"/>
    <w:rsid w:val="00DE134B"/>
    <w:rsid w:val="00DE3912"/>
    <w:rsid w:val="00DE40B9"/>
    <w:rsid w:val="00DE5EB2"/>
    <w:rsid w:val="00DF0313"/>
    <w:rsid w:val="00DF116D"/>
    <w:rsid w:val="00DF17B1"/>
    <w:rsid w:val="00DF1D20"/>
    <w:rsid w:val="00DF244D"/>
    <w:rsid w:val="00DF4CE1"/>
    <w:rsid w:val="00DF5096"/>
    <w:rsid w:val="00DF54F2"/>
    <w:rsid w:val="00DF60F6"/>
    <w:rsid w:val="00DF7DEB"/>
    <w:rsid w:val="00E031F8"/>
    <w:rsid w:val="00E03D2B"/>
    <w:rsid w:val="00E04C2B"/>
    <w:rsid w:val="00E05071"/>
    <w:rsid w:val="00E0598E"/>
    <w:rsid w:val="00E05E28"/>
    <w:rsid w:val="00E06305"/>
    <w:rsid w:val="00E1393F"/>
    <w:rsid w:val="00E14955"/>
    <w:rsid w:val="00E152F5"/>
    <w:rsid w:val="00E1552F"/>
    <w:rsid w:val="00E156D5"/>
    <w:rsid w:val="00E20D29"/>
    <w:rsid w:val="00E2214C"/>
    <w:rsid w:val="00E229B3"/>
    <w:rsid w:val="00E22DDE"/>
    <w:rsid w:val="00E23069"/>
    <w:rsid w:val="00E231AF"/>
    <w:rsid w:val="00E23262"/>
    <w:rsid w:val="00E25E14"/>
    <w:rsid w:val="00E32C6A"/>
    <w:rsid w:val="00E34C36"/>
    <w:rsid w:val="00E34E29"/>
    <w:rsid w:val="00E37AB2"/>
    <w:rsid w:val="00E4304A"/>
    <w:rsid w:val="00E471C3"/>
    <w:rsid w:val="00E5462F"/>
    <w:rsid w:val="00E567F4"/>
    <w:rsid w:val="00E56B25"/>
    <w:rsid w:val="00E56D2D"/>
    <w:rsid w:val="00E605BA"/>
    <w:rsid w:val="00E6144C"/>
    <w:rsid w:val="00E61DB8"/>
    <w:rsid w:val="00E62492"/>
    <w:rsid w:val="00E626B4"/>
    <w:rsid w:val="00E66803"/>
    <w:rsid w:val="00E72CFA"/>
    <w:rsid w:val="00E72E23"/>
    <w:rsid w:val="00E75A3C"/>
    <w:rsid w:val="00E77301"/>
    <w:rsid w:val="00E77CDB"/>
    <w:rsid w:val="00E84C87"/>
    <w:rsid w:val="00E85B0B"/>
    <w:rsid w:val="00E8667A"/>
    <w:rsid w:val="00E86CFF"/>
    <w:rsid w:val="00E87C7F"/>
    <w:rsid w:val="00E90EF3"/>
    <w:rsid w:val="00E91C67"/>
    <w:rsid w:val="00E9265F"/>
    <w:rsid w:val="00E92FBD"/>
    <w:rsid w:val="00E94A6C"/>
    <w:rsid w:val="00E94E1B"/>
    <w:rsid w:val="00E9608A"/>
    <w:rsid w:val="00E962FB"/>
    <w:rsid w:val="00EA0C49"/>
    <w:rsid w:val="00EA11B0"/>
    <w:rsid w:val="00EA1C76"/>
    <w:rsid w:val="00EA514C"/>
    <w:rsid w:val="00EA642F"/>
    <w:rsid w:val="00EA6F3E"/>
    <w:rsid w:val="00EA73EC"/>
    <w:rsid w:val="00EA7C5F"/>
    <w:rsid w:val="00EB04AB"/>
    <w:rsid w:val="00EB09A6"/>
    <w:rsid w:val="00EB33DA"/>
    <w:rsid w:val="00EB367F"/>
    <w:rsid w:val="00EB4884"/>
    <w:rsid w:val="00EB5635"/>
    <w:rsid w:val="00EB5A8C"/>
    <w:rsid w:val="00EB6794"/>
    <w:rsid w:val="00EB6C00"/>
    <w:rsid w:val="00EB730A"/>
    <w:rsid w:val="00EB7CF7"/>
    <w:rsid w:val="00EB7D81"/>
    <w:rsid w:val="00EC0D9F"/>
    <w:rsid w:val="00EC11ED"/>
    <w:rsid w:val="00EC4243"/>
    <w:rsid w:val="00EC43C7"/>
    <w:rsid w:val="00EC50C0"/>
    <w:rsid w:val="00EC50C2"/>
    <w:rsid w:val="00EC53DA"/>
    <w:rsid w:val="00EC585C"/>
    <w:rsid w:val="00EC5D16"/>
    <w:rsid w:val="00EC6936"/>
    <w:rsid w:val="00EC7D3D"/>
    <w:rsid w:val="00ED1D31"/>
    <w:rsid w:val="00ED1D54"/>
    <w:rsid w:val="00ED5839"/>
    <w:rsid w:val="00ED6778"/>
    <w:rsid w:val="00ED6EBE"/>
    <w:rsid w:val="00EE1D47"/>
    <w:rsid w:val="00EE256B"/>
    <w:rsid w:val="00EE2A9B"/>
    <w:rsid w:val="00EE5603"/>
    <w:rsid w:val="00EE6237"/>
    <w:rsid w:val="00EE6933"/>
    <w:rsid w:val="00EE75BA"/>
    <w:rsid w:val="00EF3222"/>
    <w:rsid w:val="00EF36E5"/>
    <w:rsid w:val="00EF53EA"/>
    <w:rsid w:val="00EF55EF"/>
    <w:rsid w:val="00EF61DC"/>
    <w:rsid w:val="00EF695F"/>
    <w:rsid w:val="00EF69B4"/>
    <w:rsid w:val="00EF75BA"/>
    <w:rsid w:val="00F020B6"/>
    <w:rsid w:val="00F02ABE"/>
    <w:rsid w:val="00F02B55"/>
    <w:rsid w:val="00F07FFE"/>
    <w:rsid w:val="00F10E93"/>
    <w:rsid w:val="00F13E2E"/>
    <w:rsid w:val="00F14325"/>
    <w:rsid w:val="00F1702A"/>
    <w:rsid w:val="00F20892"/>
    <w:rsid w:val="00F23FC6"/>
    <w:rsid w:val="00F2413C"/>
    <w:rsid w:val="00F26F7C"/>
    <w:rsid w:val="00F322AC"/>
    <w:rsid w:val="00F3437C"/>
    <w:rsid w:val="00F42117"/>
    <w:rsid w:val="00F422FA"/>
    <w:rsid w:val="00F42B9C"/>
    <w:rsid w:val="00F441E0"/>
    <w:rsid w:val="00F4429F"/>
    <w:rsid w:val="00F443A3"/>
    <w:rsid w:val="00F46DF8"/>
    <w:rsid w:val="00F47A5D"/>
    <w:rsid w:val="00F502E7"/>
    <w:rsid w:val="00F5031C"/>
    <w:rsid w:val="00F5111A"/>
    <w:rsid w:val="00F51422"/>
    <w:rsid w:val="00F52901"/>
    <w:rsid w:val="00F52D84"/>
    <w:rsid w:val="00F53207"/>
    <w:rsid w:val="00F532E8"/>
    <w:rsid w:val="00F54286"/>
    <w:rsid w:val="00F546B9"/>
    <w:rsid w:val="00F55EDC"/>
    <w:rsid w:val="00F568BC"/>
    <w:rsid w:val="00F57724"/>
    <w:rsid w:val="00F60BE7"/>
    <w:rsid w:val="00F620F4"/>
    <w:rsid w:val="00F6264E"/>
    <w:rsid w:val="00F63092"/>
    <w:rsid w:val="00F6350D"/>
    <w:rsid w:val="00F64B5F"/>
    <w:rsid w:val="00F64B94"/>
    <w:rsid w:val="00F6623B"/>
    <w:rsid w:val="00F70CE6"/>
    <w:rsid w:val="00F713D2"/>
    <w:rsid w:val="00F71A44"/>
    <w:rsid w:val="00F71B08"/>
    <w:rsid w:val="00F73490"/>
    <w:rsid w:val="00F7382E"/>
    <w:rsid w:val="00F75F8D"/>
    <w:rsid w:val="00F76B69"/>
    <w:rsid w:val="00F82D31"/>
    <w:rsid w:val="00F84E38"/>
    <w:rsid w:val="00F87F1D"/>
    <w:rsid w:val="00F908C8"/>
    <w:rsid w:val="00F93DD2"/>
    <w:rsid w:val="00F954AC"/>
    <w:rsid w:val="00F97C4E"/>
    <w:rsid w:val="00F97D41"/>
    <w:rsid w:val="00FA0F17"/>
    <w:rsid w:val="00FA2FED"/>
    <w:rsid w:val="00FA3781"/>
    <w:rsid w:val="00FA5B1C"/>
    <w:rsid w:val="00FA664B"/>
    <w:rsid w:val="00FA6691"/>
    <w:rsid w:val="00FA7D85"/>
    <w:rsid w:val="00FB0C7B"/>
    <w:rsid w:val="00FB1E76"/>
    <w:rsid w:val="00FB1FCA"/>
    <w:rsid w:val="00FB35D6"/>
    <w:rsid w:val="00FB38A8"/>
    <w:rsid w:val="00FB3A49"/>
    <w:rsid w:val="00FB728D"/>
    <w:rsid w:val="00FB7811"/>
    <w:rsid w:val="00FC3F0B"/>
    <w:rsid w:val="00FC76F3"/>
    <w:rsid w:val="00FD145A"/>
    <w:rsid w:val="00FD1E25"/>
    <w:rsid w:val="00FD2B5D"/>
    <w:rsid w:val="00FD3358"/>
    <w:rsid w:val="00FD3940"/>
    <w:rsid w:val="00FD4A65"/>
    <w:rsid w:val="00FD548C"/>
    <w:rsid w:val="00FD72D4"/>
    <w:rsid w:val="00FD79A0"/>
    <w:rsid w:val="00FD7B2E"/>
    <w:rsid w:val="00FE07C0"/>
    <w:rsid w:val="00FE15D9"/>
    <w:rsid w:val="00FE1DF1"/>
    <w:rsid w:val="00FE3FD8"/>
    <w:rsid w:val="00FE44A5"/>
    <w:rsid w:val="00FE44DA"/>
    <w:rsid w:val="00FE4E82"/>
    <w:rsid w:val="00FE59AC"/>
    <w:rsid w:val="00FE7B8C"/>
    <w:rsid w:val="00FE7EA6"/>
    <w:rsid w:val="00FF01AE"/>
    <w:rsid w:val="00FF187E"/>
    <w:rsid w:val="00FF3E59"/>
    <w:rsid w:val="00FF3F6B"/>
    <w:rsid w:val="00FF6DC6"/>
    <w:rsid w:val="00FF7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57FD1A"/>
  <w15:chartTrackingRefBased/>
  <w15:docId w15:val="{5C6BB26F-3598-7642-94D2-CEB3BACC7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10D5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500AD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00D72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04A1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F116D"/>
    <w:rPr>
      <w:color w:val="0000FF"/>
      <w:u w:val="single"/>
    </w:rPr>
  </w:style>
  <w:style w:type="paragraph" w:styleId="Tekstdymka">
    <w:name w:val="Balloon Text"/>
    <w:basedOn w:val="Normalny"/>
    <w:semiHidden/>
    <w:rsid w:val="00B2564C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D556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D5560"/>
  </w:style>
  <w:style w:type="character" w:styleId="Odwoanieprzypisukocowego">
    <w:name w:val="endnote reference"/>
    <w:uiPriority w:val="99"/>
    <w:semiHidden/>
    <w:unhideWhenUsed/>
    <w:rsid w:val="00BD5560"/>
    <w:rPr>
      <w:vertAlign w:val="superscript"/>
    </w:rPr>
  </w:style>
  <w:style w:type="paragraph" w:styleId="Bezodstpw">
    <w:name w:val="No Spacing"/>
    <w:uiPriority w:val="1"/>
    <w:qFormat/>
    <w:rsid w:val="00BA2A43"/>
    <w:rPr>
      <w:sz w:val="24"/>
      <w:szCs w:val="24"/>
    </w:rPr>
  </w:style>
  <w:style w:type="character" w:customStyle="1" w:styleId="Nagwek1Znak">
    <w:name w:val="Nagłówek 1 Znak"/>
    <w:link w:val="Nagwek1"/>
    <w:uiPriority w:val="9"/>
    <w:rsid w:val="008500AD"/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character" w:styleId="Pogrubienie">
    <w:name w:val="Strong"/>
    <w:uiPriority w:val="22"/>
    <w:qFormat/>
    <w:rsid w:val="008500AD"/>
    <w:rPr>
      <w:b/>
      <w:bCs/>
    </w:rPr>
  </w:style>
  <w:style w:type="character" w:styleId="Uwydatnienie">
    <w:name w:val="Emphasis"/>
    <w:uiPriority w:val="20"/>
    <w:qFormat/>
    <w:rsid w:val="008500AD"/>
    <w:rPr>
      <w:i/>
      <w:iCs/>
    </w:rPr>
  </w:style>
  <w:style w:type="paragraph" w:styleId="Akapitzlist">
    <w:name w:val="List Paragraph"/>
    <w:basedOn w:val="Normalny"/>
    <w:link w:val="AkapitzlistZnak"/>
    <w:uiPriority w:val="34"/>
    <w:qFormat/>
    <w:rsid w:val="008D48F6"/>
    <w:pPr>
      <w:ind w:left="708"/>
    </w:pPr>
  </w:style>
  <w:style w:type="character" w:customStyle="1" w:styleId="Nagwek2Znak">
    <w:name w:val="Nagłówek 2 Znak"/>
    <w:link w:val="Nagwek2"/>
    <w:uiPriority w:val="9"/>
    <w:semiHidden/>
    <w:rsid w:val="00100D72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table" w:styleId="Tabela-Siatka">
    <w:name w:val="Table Grid"/>
    <w:basedOn w:val="Standardowy"/>
    <w:uiPriority w:val="59"/>
    <w:rsid w:val="003C4E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04A18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AkapitzlistZnak">
    <w:name w:val="Akapit z listą Znak"/>
    <w:link w:val="Akapitzlist"/>
    <w:uiPriority w:val="34"/>
    <w:qFormat/>
    <w:locked/>
    <w:rsid w:val="006948BC"/>
    <w:rPr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A6E1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731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4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7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8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1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67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9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09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0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93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5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70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99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1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6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9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16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66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1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biuro@ecrkbialystok.com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ecrk@interia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biuro@ecrkbialystok.com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ecrk@interia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B1F36C-75E9-CB40-A94D-86A9B7FD98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962</Words>
  <Characters>5774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6723</CharactersWithSpaces>
  <SharedDoc>false</SharedDoc>
  <HLinks>
    <vt:vector size="18" baseType="variant">
      <vt:variant>
        <vt:i4>1441903</vt:i4>
      </vt:variant>
      <vt:variant>
        <vt:i4>6</vt:i4>
      </vt:variant>
      <vt:variant>
        <vt:i4>0</vt:i4>
      </vt:variant>
      <vt:variant>
        <vt:i4>5</vt:i4>
      </vt:variant>
      <vt:variant>
        <vt:lpwstr>mailto:biuro@ecrkbialystok.com.pl</vt:lpwstr>
      </vt:variant>
      <vt:variant>
        <vt:lpwstr/>
      </vt:variant>
      <vt:variant>
        <vt:i4>1376316</vt:i4>
      </vt:variant>
      <vt:variant>
        <vt:i4>3</vt:i4>
      </vt:variant>
      <vt:variant>
        <vt:i4>0</vt:i4>
      </vt:variant>
      <vt:variant>
        <vt:i4>5</vt:i4>
      </vt:variant>
      <vt:variant>
        <vt:lpwstr>mailto:ecrk@interia.pl</vt:lpwstr>
      </vt:variant>
      <vt:variant>
        <vt:lpwstr/>
      </vt:variant>
      <vt:variant>
        <vt:i4>1376316</vt:i4>
      </vt:variant>
      <vt:variant>
        <vt:i4>0</vt:i4>
      </vt:variant>
      <vt:variant>
        <vt:i4>0</vt:i4>
      </vt:variant>
      <vt:variant>
        <vt:i4>5</vt:i4>
      </vt:variant>
      <vt:variant>
        <vt:lpwstr>mailto:ecrk@interia.pl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 Linowski</dc:creator>
  <cp:keywords/>
  <cp:lastModifiedBy>Microsoft Office User</cp:lastModifiedBy>
  <cp:revision>2</cp:revision>
  <cp:lastPrinted>2019-07-10T07:40:00Z</cp:lastPrinted>
  <dcterms:created xsi:type="dcterms:W3CDTF">2026-06-02T13:11:00Z</dcterms:created>
  <dcterms:modified xsi:type="dcterms:W3CDTF">2026-06-02T13:11:00Z</dcterms:modified>
</cp:coreProperties>
</file>